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F" w:rsidRPr="00AB573F" w:rsidRDefault="00C169E7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офессиональное образовательное 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D93D55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169E7" w:rsidRPr="00AB573F">
        <w:rPr>
          <w:rFonts w:ascii="Times New Roman" w:eastAsia="Calibri" w:hAnsi="Times New Roman" w:cs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169E7" w:rsidRPr="00AB573F">
        <w:rPr>
          <w:rFonts w:ascii="Times New Roman" w:eastAsia="Calibri" w:hAnsi="Times New Roman" w:cs="Times New Roman"/>
          <w:b/>
          <w:sz w:val="28"/>
          <w:szCs w:val="28"/>
        </w:rPr>
        <w:t>Министерства труда и социальной защиты</w:t>
      </w:r>
    </w:p>
    <w:p w:rsidR="00AB573F" w:rsidRPr="00AB573F" w:rsidRDefault="00C169E7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 Российской Федерации</w:t>
      </w: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AB573F" w:rsidRPr="00AB573F" w:rsidTr="00AB573F">
        <w:tc>
          <w:tcPr>
            <w:tcW w:w="5495" w:type="dxa"/>
          </w:tcPr>
          <w:p w:rsidR="00AB573F" w:rsidRPr="00AB573F" w:rsidRDefault="00AB573F" w:rsidP="00284F7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91652" w:rsidRPr="00AB573F" w:rsidRDefault="00991652" w:rsidP="00284F7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91652" w:rsidRPr="00AB573F" w:rsidRDefault="00991652" w:rsidP="00284F7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Зам.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 xml:space="preserve"> директора по УР</w:t>
            </w:r>
          </w:p>
          <w:p w:rsidR="00991652" w:rsidRPr="00AB573F" w:rsidRDefault="00284F74" w:rsidP="00284F7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991652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 w:rsidR="00991652">
              <w:rPr>
                <w:rFonts w:ascii="Times New Roman" w:hAnsi="Times New Roman"/>
                <w:sz w:val="28"/>
                <w:szCs w:val="28"/>
              </w:rPr>
              <w:t>Гузаревич</w:t>
            </w:r>
            <w:proofErr w:type="spellEnd"/>
          </w:p>
          <w:p w:rsidR="00AB573F" w:rsidRPr="00AB573F" w:rsidRDefault="00991652" w:rsidP="00284F7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«____»____________2021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8D639E" w:rsidP="008D639E">
      <w:pPr>
        <w:tabs>
          <w:tab w:val="left" w:pos="8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22AA1A0A-1CE7-4D69-ADF3-D227181C1EF3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B573F" w:rsidRPr="004575B0" w:rsidRDefault="00AB573F" w:rsidP="00D93D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75B0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AB573F" w:rsidRPr="00F355B2" w:rsidRDefault="00033C4B" w:rsidP="00D93D55">
      <w:pPr>
        <w:tabs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БУП.</w:t>
      </w:r>
      <w:r w:rsidR="004C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1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D44" w:rsidRPr="00FD749D">
        <w:rPr>
          <w:rFonts w:ascii="Times New Roman" w:eastAsia="Calibri" w:hAnsi="Times New Roman" w:cs="Times New Roman"/>
          <w:b/>
          <w:sz w:val="28"/>
          <w:szCs w:val="28"/>
        </w:rPr>
        <w:t>Астрономия</w:t>
      </w:r>
    </w:p>
    <w:p w:rsidR="00234B38" w:rsidRPr="00F355B2" w:rsidRDefault="009C6FC8" w:rsidP="00D93D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3F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234B38" w:rsidRPr="00F355B2" w:rsidRDefault="00234B38" w:rsidP="00D93D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59">
        <w:rPr>
          <w:rFonts w:ascii="Times New Roman" w:eastAsia="Calibri" w:hAnsi="Times New Roman" w:cs="Times New Roman"/>
          <w:b/>
          <w:sz w:val="28"/>
          <w:szCs w:val="28"/>
        </w:rPr>
        <w:t>43.02.1</w:t>
      </w:r>
      <w:r w:rsidR="00950A2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A0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3A0859">
        <w:rPr>
          <w:rFonts w:ascii="Times New Roman" w:eastAsia="Calibri" w:hAnsi="Times New Roman" w:cs="Times New Roman"/>
          <w:b/>
          <w:sz w:val="28"/>
          <w:szCs w:val="28"/>
        </w:rPr>
        <w:t>Гостиничное дело</w:t>
      </w:r>
    </w:p>
    <w:p w:rsidR="00284F74" w:rsidRPr="00C169E7" w:rsidRDefault="00C169E7" w:rsidP="00D93D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284F74">
        <w:rPr>
          <w:rFonts w:ascii="Times New Roman" w:hAnsi="Times New Roman" w:cs="Times New Roman"/>
          <w:sz w:val="28"/>
          <w:szCs w:val="28"/>
        </w:rPr>
        <w:t>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4B38" w:rsidRPr="00284F74">
        <w:rPr>
          <w:rFonts w:ascii="Times New Roman" w:hAnsi="Times New Roman" w:cs="Times New Roman"/>
          <w:sz w:val="28"/>
          <w:szCs w:val="28"/>
        </w:rPr>
        <w:t>:</w:t>
      </w:r>
      <w:r w:rsidR="00234B38" w:rsidRPr="003A0859">
        <w:rPr>
          <w:rFonts w:ascii="Times New Roman" w:hAnsi="Times New Roman" w:cs="Times New Roman"/>
          <w:b/>
          <w:sz w:val="28"/>
          <w:szCs w:val="28"/>
        </w:rPr>
        <w:t xml:space="preserve">  специалист по гостеприимству </w:t>
      </w:r>
    </w:p>
    <w:p w:rsidR="009C6FC8" w:rsidRPr="00284F74" w:rsidRDefault="009C6FC8" w:rsidP="00D93D5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75B0">
        <w:rPr>
          <w:rFonts w:ascii="Times New Roman" w:eastAsia="Calibri" w:hAnsi="Times New Roman" w:cs="Times New Roman"/>
          <w:sz w:val="28"/>
          <w:szCs w:val="28"/>
        </w:rPr>
        <w:t xml:space="preserve">Форма обучения: </w:t>
      </w:r>
      <w:r w:rsidRPr="00D93D55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9C6FC8" w:rsidRPr="004575B0" w:rsidRDefault="009C6FC8" w:rsidP="00D93D55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950A2B" w:rsidRDefault="00AB573F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84F74" w:rsidRPr="00950A2B" w:rsidRDefault="00284F74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84F74" w:rsidRPr="00950A2B" w:rsidRDefault="00284F74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84F74" w:rsidRPr="00950A2B" w:rsidRDefault="00284F74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75B0" w:rsidRPr="00AB573F" w:rsidRDefault="004575B0" w:rsidP="004575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г. Оренбург</w:t>
      </w:r>
      <w:r>
        <w:rPr>
          <w:rFonts w:ascii="Times New Roman" w:eastAsia="Calibri" w:hAnsi="Times New Roman" w:cs="Times New Roman"/>
          <w:b/>
          <w:sz w:val="28"/>
          <w:szCs w:val="28"/>
        </w:rPr>
        <w:t>, 2021</w:t>
      </w:r>
    </w:p>
    <w:p w:rsidR="004575B0" w:rsidRPr="00D93D55" w:rsidRDefault="00D93D55" w:rsidP="00D93D5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575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75B0" w:rsidRPr="004575B0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4575B0">
        <w:rPr>
          <w:rFonts w:ascii="Times New Roman" w:hAnsi="Times New Roman" w:cs="Times New Roman"/>
          <w:b/>
          <w:sz w:val="28"/>
          <w:szCs w:val="28"/>
        </w:rPr>
        <w:t xml:space="preserve"> БУП.07</w:t>
      </w:r>
      <w:r w:rsidR="00C169E7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  <w:r w:rsidR="004575B0">
        <w:rPr>
          <w:rFonts w:ascii="Times New Roman" w:hAnsi="Times New Roman" w:cs="Times New Roman"/>
          <w:b/>
          <w:sz w:val="28"/>
          <w:szCs w:val="28"/>
        </w:rPr>
        <w:t>/ сост.</w:t>
      </w:r>
      <w:r w:rsidR="009E5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5B0">
        <w:rPr>
          <w:rFonts w:ascii="Times New Roman" w:hAnsi="Times New Roman" w:cs="Times New Roman"/>
          <w:b/>
          <w:sz w:val="28"/>
          <w:szCs w:val="28"/>
        </w:rPr>
        <w:t>О.</w:t>
      </w:r>
      <w:r w:rsidR="009E5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5B0">
        <w:rPr>
          <w:rFonts w:ascii="Times New Roman" w:hAnsi="Times New Roman" w:cs="Times New Roman"/>
          <w:b/>
          <w:sz w:val="28"/>
          <w:szCs w:val="28"/>
        </w:rPr>
        <w:t>И.</w:t>
      </w:r>
      <w:r w:rsidR="009E5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5B0">
        <w:rPr>
          <w:rFonts w:ascii="Times New Roman" w:hAnsi="Times New Roman" w:cs="Times New Roman"/>
          <w:b/>
          <w:sz w:val="28"/>
          <w:szCs w:val="28"/>
        </w:rPr>
        <w:t>Шадрина</w:t>
      </w:r>
      <w:r w:rsidR="009E5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5B0" w:rsidRPr="004575B0">
        <w:rPr>
          <w:rFonts w:ascii="Times New Roman" w:hAnsi="Times New Roman" w:cs="Times New Roman"/>
          <w:b/>
          <w:sz w:val="28"/>
          <w:szCs w:val="28"/>
        </w:rPr>
        <w:t>- Оре</w:t>
      </w:r>
      <w:r>
        <w:rPr>
          <w:rFonts w:ascii="Times New Roman" w:hAnsi="Times New Roman" w:cs="Times New Roman"/>
          <w:b/>
          <w:sz w:val="28"/>
          <w:szCs w:val="28"/>
        </w:rPr>
        <w:t>нбург: ФКПОУ «ОГЭКИ», 2021. - 2</w:t>
      </w:r>
      <w:r w:rsidR="00F355B2">
        <w:rPr>
          <w:rFonts w:ascii="Times New Roman" w:hAnsi="Times New Roman" w:cs="Times New Roman"/>
          <w:b/>
          <w:sz w:val="28"/>
          <w:szCs w:val="28"/>
        </w:rPr>
        <w:t>2</w:t>
      </w:r>
      <w:r w:rsidR="004575B0" w:rsidRPr="004575B0">
        <w:rPr>
          <w:rFonts w:ascii="Times New Roman" w:hAnsi="Times New Roman" w:cs="Times New Roman"/>
          <w:b/>
          <w:sz w:val="28"/>
          <w:szCs w:val="28"/>
        </w:rPr>
        <w:t>с.</w:t>
      </w:r>
    </w:p>
    <w:p w:rsidR="004575B0" w:rsidRPr="000079A6" w:rsidRDefault="004575B0" w:rsidP="00EA7E38">
      <w:pPr>
        <w:pStyle w:val="21"/>
        <w:suppressLineNumbers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4575B0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преподавания  предмета общеобразовательного цикла студентам очной формы </w:t>
      </w:r>
      <w:proofErr w:type="gramStart"/>
      <w:r w:rsidRPr="004575B0">
        <w:rPr>
          <w:rFonts w:ascii="Times New Roman" w:hAnsi="Times New Roman" w:cs="Times New Roman"/>
          <w:sz w:val="28"/>
          <w:szCs w:val="28"/>
        </w:rPr>
        <w:t>обуч</w:t>
      </w:r>
      <w:r w:rsidR="00EA7E38">
        <w:rPr>
          <w:rFonts w:ascii="Times New Roman" w:hAnsi="Times New Roman" w:cs="Times New Roman"/>
          <w:sz w:val="28"/>
          <w:szCs w:val="28"/>
        </w:rPr>
        <w:t>ения по специальности</w:t>
      </w:r>
      <w:proofErr w:type="gramEnd"/>
      <w:r w:rsidR="00EA7E38">
        <w:rPr>
          <w:rFonts w:ascii="Times New Roman" w:hAnsi="Times New Roman" w:cs="Times New Roman"/>
          <w:sz w:val="28"/>
          <w:szCs w:val="28"/>
        </w:rPr>
        <w:t xml:space="preserve"> </w:t>
      </w:r>
      <w:r w:rsidR="00234B38" w:rsidRPr="003A0859">
        <w:rPr>
          <w:rFonts w:ascii="Times New Roman" w:eastAsia="Calibri" w:hAnsi="Times New Roman" w:cs="Times New Roman"/>
          <w:sz w:val="28"/>
          <w:szCs w:val="28"/>
        </w:rPr>
        <w:t xml:space="preserve">43.02.13 </w:t>
      </w:r>
      <w:r w:rsidR="00234B38" w:rsidRPr="003A08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34B38" w:rsidRPr="003A0859">
        <w:rPr>
          <w:rFonts w:ascii="Times New Roman" w:eastAsia="Calibri" w:hAnsi="Times New Roman" w:cs="Times New Roman"/>
          <w:sz w:val="28"/>
          <w:szCs w:val="28"/>
        </w:rPr>
        <w:t>Гостиничное дело</w:t>
      </w:r>
      <w:r w:rsidR="00234B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5B0" w:rsidRPr="004575B0" w:rsidRDefault="004575B0" w:rsidP="00EA7E3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5B0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284F74" w:rsidRPr="00284F74">
        <w:rPr>
          <w:rFonts w:ascii="Times New Roman" w:hAnsi="Times New Roman" w:cs="Times New Roman"/>
          <w:sz w:val="28"/>
          <w:szCs w:val="28"/>
        </w:rPr>
        <w:t xml:space="preserve"> </w:t>
      </w:r>
      <w:r w:rsidR="00284F74">
        <w:rPr>
          <w:rFonts w:ascii="Times New Roman" w:hAnsi="Times New Roman" w:cs="Times New Roman"/>
          <w:sz w:val="28"/>
          <w:szCs w:val="28"/>
        </w:rPr>
        <w:t>БУП.07Астрономия</w:t>
      </w:r>
      <w:r w:rsidR="00284F74" w:rsidRPr="004575B0">
        <w:rPr>
          <w:rFonts w:ascii="Times New Roman" w:hAnsi="Times New Roman" w:cs="Times New Roman"/>
          <w:sz w:val="28"/>
          <w:szCs w:val="28"/>
        </w:rPr>
        <w:t xml:space="preserve"> </w:t>
      </w:r>
      <w:r w:rsidRPr="004575B0">
        <w:rPr>
          <w:rFonts w:ascii="Times New Roman" w:hAnsi="Times New Roman" w:cs="Times New Roman"/>
          <w:sz w:val="28"/>
          <w:szCs w:val="28"/>
        </w:rPr>
        <w:t xml:space="preserve">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4575B0" w:rsidRPr="004575B0" w:rsidRDefault="004575B0" w:rsidP="004575B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575B0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3409E0">
        <w:rPr>
          <w:rFonts w:ascii="Times New Roman" w:hAnsi="Times New Roman" w:cs="Times New Roman"/>
          <w:sz w:val="28"/>
          <w:szCs w:val="28"/>
        </w:rPr>
        <w:t xml:space="preserve">____________________ </w:t>
      </w:r>
      <w:proofErr w:type="spellStart"/>
      <w:r w:rsidR="003409E0">
        <w:rPr>
          <w:rFonts w:ascii="Times New Roman" w:hAnsi="Times New Roman" w:cs="Times New Roman"/>
          <w:sz w:val="28"/>
          <w:szCs w:val="28"/>
        </w:rPr>
        <w:t>О.И.Шадрина</w:t>
      </w:r>
      <w:proofErr w:type="spellEnd"/>
    </w:p>
    <w:p w:rsidR="004575B0" w:rsidRPr="004575B0" w:rsidRDefault="009E59A6" w:rsidP="004575B0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15</w:t>
      </w:r>
      <w:r w:rsidR="004575B0" w:rsidRPr="004575B0">
        <w:rPr>
          <w:rFonts w:ascii="Times New Roman" w:hAnsi="Times New Roman" w:cs="Times New Roman"/>
          <w:sz w:val="28"/>
          <w:szCs w:val="28"/>
        </w:rPr>
        <w:t xml:space="preserve">.06.2021 г.            </w:t>
      </w:r>
      <w:r w:rsidR="004575B0" w:rsidRPr="004575B0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75B0" w:rsidRPr="004575B0" w:rsidRDefault="004575B0" w:rsidP="004575B0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75B0" w:rsidRDefault="004575B0" w:rsidP="004575B0">
      <w:pPr>
        <w:rPr>
          <w:rFonts w:ascii="Times New Roman" w:hAnsi="Times New Roman" w:cs="Times New Roman"/>
          <w:sz w:val="28"/>
          <w:szCs w:val="28"/>
        </w:rPr>
      </w:pPr>
      <w:r w:rsidRPr="004575B0">
        <w:rPr>
          <w:rFonts w:ascii="Times New Roman" w:hAnsi="Times New Roman" w:cs="Times New Roman"/>
          <w:sz w:val="28"/>
          <w:szCs w:val="28"/>
        </w:rPr>
        <w:t xml:space="preserve">Рассмотрена на заседании ПЦК  </w:t>
      </w:r>
      <w:proofErr w:type="gramStart"/>
      <w:r w:rsidRPr="004575B0">
        <w:rPr>
          <w:rFonts w:ascii="Times New Roman" w:hAnsi="Times New Roman" w:cs="Times New Roman"/>
          <w:sz w:val="28"/>
          <w:szCs w:val="28"/>
        </w:rPr>
        <w:t>ЕД</w:t>
      </w:r>
      <w:proofErr w:type="gramEnd"/>
    </w:p>
    <w:p w:rsidR="004575B0" w:rsidRPr="004575B0" w:rsidRDefault="00FD749D" w:rsidP="0045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4575B0" w:rsidRPr="004575B0">
        <w:rPr>
          <w:rFonts w:ascii="Times New Roman" w:hAnsi="Times New Roman" w:cs="Times New Roman"/>
          <w:sz w:val="28"/>
          <w:szCs w:val="28"/>
        </w:rPr>
        <w:t>№ _____ от ____________2021 г.</w:t>
      </w:r>
    </w:p>
    <w:p w:rsidR="004575B0" w:rsidRPr="009E59A6" w:rsidRDefault="004575B0" w:rsidP="004575B0">
      <w:pPr>
        <w:rPr>
          <w:rFonts w:ascii="Times New Roman" w:hAnsi="Times New Roman" w:cs="Times New Roman"/>
          <w:sz w:val="28"/>
          <w:szCs w:val="28"/>
        </w:rPr>
      </w:pPr>
      <w:r w:rsidRPr="004575B0">
        <w:rPr>
          <w:rFonts w:ascii="Times New Roman" w:hAnsi="Times New Roman" w:cs="Times New Roman"/>
          <w:sz w:val="28"/>
          <w:szCs w:val="28"/>
        </w:rPr>
        <w:t>Пр</w:t>
      </w:r>
      <w:r w:rsidR="00FD749D">
        <w:rPr>
          <w:rFonts w:ascii="Times New Roman" w:hAnsi="Times New Roman" w:cs="Times New Roman"/>
          <w:sz w:val="28"/>
          <w:szCs w:val="28"/>
        </w:rPr>
        <w:t>едседатель ПЦК ___________</w:t>
      </w:r>
    </w:p>
    <w:p w:rsidR="00AB573F" w:rsidRPr="00AB573F" w:rsidRDefault="00AB573F" w:rsidP="005C2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881" w:type="dxa"/>
        <w:tblInd w:w="108" w:type="dxa"/>
        <w:tblLook w:val="01E0" w:firstRow="1" w:lastRow="1" w:firstColumn="1" w:lastColumn="1" w:noHBand="0" w:noVBand="0"/>
      </w:tblPr>
      <w:tblGrid>
        <w:gridCol w:w="6"/>
        <w:gridCol w:w="8774"/>
        <w:gridCol w:w="2178"/>
        <w:gridCol w:w="923"/>
      </w:tblGrid>
      <w:tr w:rsidR="003409E0" w:rsidRPr="00AB573F" w:rsidTr="00991652">
        <w:tc>
          <w:tcPr>
            <w:tcW w:w="10065" w:type="dxa"/>
            <w:gridSpan w:val="4"/>
          </w:tcPr>
          <w:p w:rsidR="003409E0" w:rsidRPr="00591C87" w:rsidRDefault="003409E0" w:rsidP="009916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 УЧЕБНОГО ПРЕДМЕТА</w:t>
            </w:r>
          </w:p>
          <w:p w:rsidR="003409E0" w:rsidRPr="00591C87" w:rsidRDefault="003409E0" w:rsidP="009916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317" w:type="dxa"/>
              <w:tblLook w:val="01E0" w:firstRow="1" w:lastRow="1" w:firstColumn="1" w:lastColumn="1" w:noHBand="0" w:noVBand="0"/>
            </w:tblPr>
            <w:tblGrid>
              <w:gridCol w:w="7432"/>
              <w:gridCol w:w="1822"/>
            </w:tblGrid>
            <w:tr w:rsidR="003409E0" w:rsidRPr="00591C87" w:rsidTr="00991652">
              <w:tc>
                <w:tcPr>
                  <w:tcW w:w="7432" w:type="dxa"/>
                </w:tcPr>
                <w:p w:rsidR="003409E0" w:rsidRPr="00591C87" w:rsidRDefault="003409E0" w:rsidP="00991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22" w:type="dxa"/>
                  <w:hideMark/>
                </w:tcPr>
                <w:p w:rsidR="003409E0" w:rsidRPr="00591C87" w:rsidRDefault="003409E0" w:rsidP="00991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409E0" w:rsidRPr="00591C87" w:rsidRDefault="003409E0" w:rsidP="003409E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</w:t>
            </w:r>
            <w:r w:rsidR="00C1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…4</w:t>
            </w:r>
          </w:p>
          <w:p w:rsidR="003409E0" w:rsidRPr="00591C87" w:rsidRDefault="003409E0" w:rsidP="003409E0">
            <w:pPr>
              <w:numPr>
                <w:ilvl w:val="0"/>
                <w:numId w:val="11"/>
              </w:numPr>
              <w:spacing w:after="0" w:line="360" w:lineRule="auto"/>
              <w:ind w:left="-317" w:firstLine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 2  </w:t>
            </w:r>
            <w:r w:rsidRPr="00591C8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Планирумые</w:t>
            </w:r>
            <w:r w:rsidRPr="00591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1C8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результаты освоения учебного предмета</w:t>
            </w:r>
            <w:r w:rsidR="007D63F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…</w:t>
            </w:r>
            <w:r w:rsidR="00D93D5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...</w:t>
            </w:r>
            <w:r w:rsidR="007D63F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8</w:t>
            </w:r>
          </w:p>
          <w:p w:rsidR="003409E0" w:rsidRPr="00591C87" w:rsidRDefault="003409E0" w:rsidP="003409E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C8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содержание УЧЕБНОГО ПРЕДМЕТА </w:t>
            </w:r>
            <w:r w:rsidR="00FD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  <w:r w:rsidR="00C1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D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="00D9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D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409E0" w:rsidRPr="00591C87" w:rsidRDefault="003409E0" w:rsidP="003409E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C8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тематическое планирование </w:t>
            </w:r>
            <w:r w:rsidR="00C169E7" w:rsidRPr="00591C8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УЧЕБНОГО ПРЕДМЕТА </w:t>
            </w:r>
            <w:r w:rsidR="00C169E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…</w:t>
            </w:r>
            <w:r w:rsidR="00EA7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  </w:t>
            </w:r>
            <w:r w:rsidR="00D9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409E0" w:rsidRPr="00AB573F" w:rsidRDefault="003409E0" w:rsidP="00991652">
            <w:pPr>
              <w:ind w:firstLine="709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AB573F" w:rsidRPr="00566B37" w:rsidTr="00AB573F">
        <w:trPr>
          <w:gridBefore w:val="1"/>
          <w:gridAfter w:val="1"/>
          <w:wAfter w:w="807" w:type="dxa"/>
        </w:trPr>
        <w:tc>
          <w:tcPr>
            <w:tcW w:w="7668" w:type="dxa"/>
          </w:tcPr>
          <w:p w:rsidR="00AB573F" w:rsidRPr="00566B37" w:rsidRDefault="00AB573F" w:rsidP="00974AA4">
            <w:pPr>
              <w:ind w:left="644"/>
              <w:contextualSpacing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AB573F" w:rsidRPr="00566B37" w:rsidRDefault="00AB573F" w:rsidP="00AB5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9E7" w:rsidRDefault="00C169E7" w:rsidP="003734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573F" w:rsidRPr="00566B37" w:rsidRDefault="00C169E7" w:rsidP="003734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</w:t>
      </w:r>
      <w:r w:rsidR="00530459" w:rsidRPr="0056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</w:t>
      </w:r>
      <w:r w:rsidR="0056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30459" w:rsidRPr="0056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ПИСКА</w:t>
      </w:r>
    </w:p>
    <w:p w:rsidR="00530459" w:rsidRPr="00566B37" w:rsidRDefault="00530459" w:rsidP="00530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B56" w:rsidRPr="0084181F" w:rsidRDefault="006B2B56" w:rsidP="00C169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3177A9" w:rsidRPr="00591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="0031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БУП.07 Астрономия</w:t>
      </w:r>
      <w:r w:rsidRPr="0084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изучения экономики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6B2B56" w:rsidRPr="0084181F" w:rsidRDefault="006B2B56" w:rsidP="00C169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4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3177A9" w:rsidRPr="00591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="0031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БУП.07 Астрономия </w:t>
      </w:r>
      <w:r w:rsidR="00C1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Pr="008418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841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</w:t>
      </w:r>
      <w:proofErr w:type="gramEnd"/>
    </w:p>
    <w:p w:rsidR="006E04C9" w:rsidRPr="0084181F" w:rsidRDefault="002E620B" w:rsidP="00C169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81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программы </w:t>
      </w:r>
      <w:r w:rsidR="005C04F1" w:rsidRPr="0084181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направлено на </w:t>
      </w:r>
      <w:r w:rsidR="00DD119B">
        <w:rPr>
          <w:rFonts w:ascii="Times New Roman" w:eastAsia="Times New Roman" w:hAnsi="Times New Roman" w:cs="Times New Roman"/>
          <w:bCs/>
          <w:sz w:val="28"/>
          <w:szCs w:val="28"/>
        </w:rPr>
        <w:t>решение следующих задач:</w:t>
      </w:r>
    </w:p>
    <w:p w:rsidR="006E04C9" w:rsidRPr="00C169E7" w:rsidRDefault="006E04C9" w:rsidP="00C169E7">
      <w:pPr>
        <w:pStyle w:val="a6"/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понимания принципиальной роли астрономии в познании фундаментальных законов природы и современной </w:t>
      </w:r>
      <w:proofErr w:type="gramStart"/>
      <w:r w:rsidRPr="00C169E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C169E7">
        <w:rPr>
          <w:rFonts w:ascii="Times New Roman" w:hAnsi="Times New Roman" w:cs="Times New Roman"/>
          <w:sz w:val="28"/>
          <w:szCs w:val="28"/>
        </w:rPr>
        <w:t xml:space="preserve"> картины</w:t>
      </w:r>
      <w:r w:rsidRPr="00C169E7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z w:val="28"/>
          <w:szCs w:val="28"/>
        </w:rPr>
        <w:t>мира;</w:t>
      </w:r>
    </w:p>
    <w:p w:rsidR="006E04C9" w:rsidRPr="00C169E7" w:rsidRDefault="006E04C9" w:rsidP="00C169E7">
      <w:pPr>
        <w:pStyle w:val="a6"/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знаний о физической природе небесных тел и систем, строения и эволюции Вселенной, пространственных и временных масштабах Вселенной, наиболее </w:t>
      </w:r>
      <w:r w:rsidRPr="00C169E7">
        <w:rPr>
          <w:rFonts w:ascii="Times New Roman" w:hAnsi="Times New Roman" w:cs="Times New Roman"/>
          <w:spacing w:val="-3"/>
          <w:sz w:val="28"/>
          <w:szCs w:val="28"/>
        </w:rPr>
        <w:t>важных</w:t>
      </w:r>
      <w:r w:rsidRPr="00C169E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pacing w:val="-3"/>
          <w:sz w:val="28"/>
          <w:szCs w:val="28"/>
        </w:rPr>
        <w:t>астрономических</w:t>
      </w:r>
      <w:r w:rsidRPr="00C169E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pacing w:val="-3"/>
          <w:sz w:val="28"/>
          <w:szCs w:val="28"/>
        </w:rPr>
        <w:t>открытиях,</w:t>
      </w:r>
      <w:r w:rsidRPr="00C169E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pacing w:val="-3"/>
          <w:sz w:val="28"/>
          <w:szCs w:val="28"/>
        </w:rPr>
        <w:t>определивших</w:t>
      </w:r>
      <w:r w:rsidRPr="00C169E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pacing w:val="-3"/>
          <w:sz w:val="28"/>
          <w:szCs w:val="28"/>
        </w:rPr>
        <w:t>развитие</w:t>
      </w:r>
      <w:r w:rsidRPr="00C169E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pacing w:val="-3"/>
          <w:sz w:val="28"/>
          <w:szCs w:val="28"/>
        </w:rPr>
        <w:t>науки</w:t>
      </w:r>
      <w:r w:rsidRPr="00C169E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z w:val="28"/>
          <w:szCs w:val="28"/>
        </w:rPr>
        <w:t>и</w:t>
      </w:r>
      <w:r w:rsidRPr="00C169E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pacing w:val="-3"/>
          <w:sz w:val="28"/>
          <w:szCs w:val="28"/>
        </w:rPr>
        <w:t>техники;</w:t>
      </w:r>
    </w:p>
    <w:p w:rsidR="006E04C9" w:rsidRPr="00C169E7" w:rsidRDefault="006E04C9" w:rsidP="00C169E7">
      <w:pPr>
        <w:pStyle w:val="a6"/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умений;</w:t>
      </w:r>
    </w:p>
    <w:p w:rsidR="006E04C9" w:rsidRPr="0084181F" w:rsidRDefault="006E04C9" w:rsidP="00C169E7">
      <w:pPr>
        <w:pStyle w:val="TableParagraph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81F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 в процессе приобретения знаний по астрономии с использованием </w:t>
      </w:r>
      <w:r w:rsidRPr="0084181F">
        <w:rPr>
          <w:rFonts w:ascii="Times New Roman" w:hAnsi="Times New Roman" w:cs="Times New Roman"/>
          <w:spacing w:val="3"/>
          <w:sz w:val="28"/>
          <w:szCs w:val="28"/>
        </w:rPr>
        <w:t xml:space="preserve">различных </w:t>
      </w:r>
      <w:r w:rsidRPr="0084181F">
        <w:rPr>
          <w:rFonts w:ascii="Times New Roman" w:hAnsi="Times New Roman" w:cs="Times New Roman"/>
          <w:sz w:val="28"/>
          <w:szCs w:val="28"/>
        </w:rPr>
        <w:t>источников информации и современных образовательных</w:t>
      </w:r>
      <w:r w:rsidRPr="0084181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4181F">
        <w:rPr>
          <w:rFonts w:ascii="Times New Roman" w:hAnsi="Times New Roman" w:cs="Times New Roman"/>
          <w:sz w:val="28"/>
          <w:szCs w:val="28"/>
        </w:rPr>
        <w:t>технологий;</w:t>
      </w:r>
    </w:p>
    <w:p w:rsidR="006E04C9" w:rsidRPr="00C169E7" w:rsidRDefault="006E04C9" w:rsidP="00C169E7">
      <w:pPr>
        <w:pStyle w:val="a6"/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умения применять приобретенные знания для решения практических задач повседневной</w:t>
      </w:r>
      <w:r w:rsidRPr="00C169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z w:val="28"/>
          <w:szCs w:val="28"/>
        </w:rPr>
        <w:t>жизни;</w:t>
      </w:r>
    </w:p>
    <w:p w:rsidR="006E04C9" w:rsidRPr="00C169E7" w:rsidRDefault="006E04C9" w:rsidP="00C169E7">
      <w:pPr>
        <w:pStyle w:val="a6"/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научного</w:t>
      </w:r>
      <w:r w:rsidRPr="00C169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z w:val="28"/>
          <w:szCs w:val="28"/>
        </w:rPr>
        <w:t>мировоззрения;</w:t>
      </w:r>
    </w:p>
    <w:p w:rsidR="005C04F1" w:rsidRPr="00C169E7" w:rsidRDefault="006E04C9" w:rsidP="00C169E7">
      <w:pPr>
        <w:pStyle w:val="a6"/>
        <w:numPr>
          <w:ilvl w:val="0"/>
          <w:numId w:val="14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навыков использования </w:t>
      </w:r>
      <w:proofErr w:type="gramStart"/>
      <w:r w:rsidRPr="00C169E7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C169E7">
        <w:rPr>
          <w:rFonts w:ascii="Times New Roman" w:hAnsi="Times New Roman" w:cs="Times New Roman"/>
          <w:sz w:val="28"/>
          <w:szCs w:val="28"/>
        </w:rPr>
        <w:t>, особенно физико-математических</w:t>
      </w:r>
      <w:r w:rsidRPr="00C169E7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z w:val="28"/>
          <w:szCs w:val="28"/>
        </w:rPr>
        <w:t>знаний для объективного анализа устройства окружающего мира на</w:t>
      </w:r>
      <w:r w:rsidRPr="00C169E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z w:val="28"/>
          <w:szCs w:val="28"/>
        </w:rPr>
        <w:t>примере достижений современной астрофизики, астрономии и</w:t>
      </w:r>
      <w:r w:rsidRPr="00C169E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C169E7">
        <w:rPr>
          <w:rFonts w:ascii="Times New Roman" w:hAnsi="Times New Roman" w:cs="Times New Roman"/>
          <w:sz w:val="28"/>
          <w:szCs w:val="28"/>
        </w:rPr>
        <w:t>космонавтики.</w:t>
      </w:r>
    </w:p>
    <w:p w:rsidR="005C04F1" w:rsidRPr="0084181F" w:rsidRDefault="001B6671" w:rsidP="00C169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</w:t>
      </w:r>
      <w:r w:rsidRPr="00906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</w:t>
      </w:r>
      <w:r w:rsidR="006E04C9" w:rsidRPr="00906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теристика </w:t>
      </w:r>
      <w:r w:rsidR="009062BB" w:rsidRPr="0090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="0090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D44" w:rsidRPr="0084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Астрономия</w:t>
      </w:r>
    </w:p>
    <w:p w:rsidR="00DD119B" w:rsidRDefault="00DD119B" w:rsidP="00DD1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БУП.07 Астрономия </w:t>
      </w:r>
      <w:r>
        <w:rPr>
          <w:rFonts w:ascii="Times New Roman" w:hAnsi="Times New Roman"/>
          <w:sz w:val="28"/>
          <w:szCs w:val="28"/>
        </w:rPr>
        <w:t>предназначена для изучения обязательного учебного предмета общеобразовательного цикла на базовом уровне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 учетом социально-экономического профиля в пределах освоения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DD119B" w:rsidRDefault="00DD119B" w:rsidP="00DD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учебного предмета БУП.07 Астрономия завершается подведением итогов в форме дифференцированного зачета в рамках промежуточной аттестации студентов. </w:t>
      </w:r>
    </w:p>
    <w:p w:rsidR="006B2B56" w:rsidRPr="0084181F" w:rsidRDefault="006B2B56" w:rsidP="00C169E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18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обучения лиц с ограниченными возможностями здоровья.</w:t>
      </w:r>
    </w:p>
    <w:p w:rsidR="0036165C" w:rsidRPr="0036165C" w:rsidRDefault="0036165C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65C">
        <w:rPr>
          <w:rFonts w:ascii="Times New Roman" w:hAnsi="Times New Roman" w:cs="Times New Roman"/>
          <w:sz w:val="28"/>
          <w:szCs w:val="28"/>
        </w:rPr>
        <w:t>Обу</w:t>
      </w:r>
      <w:r w:rsidR="00E353C1"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36165C"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 w:rsidRPr="0036165C">
        <w:rPr>
          <w:rFonts w:ascii="Times New Roman" w:hAnsi="Times New Roman" w:cs="Times New Roman"/>
          <w:sz w:val="28"/>
          <w:szCs w:val="28"/>
        </w:rPr>
        <w:t xml:space="preserve"> </w:t>
      </w:r>
      <w:r w:rsidRPr="0036165C">
        <w:rPr>
          <w:rFonts w:ascii="Times New Roman" w:hAnsi="Times New Roman" w:cs="Times New Roman"/>
          <w:bCs/>
          <w:sz w:val="28"/>
          <w:szCs w:val="28"/>
        </w:rPr>
        <w:t xml:space="preserve">учебного предмета </w:t>
      </w:r>
      <w:r w:rsidR="00C169E7">
        <w:rPr>
          <w:rFonts w:ascii="Times New Roman" w:hAnsi="Times New Roman" w:cs="Times New Roman"/>
          <w:bCs/>
          <w:sz w:val="28"/>
          <w:szCs w:val="28"/>
        </w:rPr>
        <w:t>БУП.07</w:t>
      </w:r>
      <w:r w:rsidRPr="00361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9E7">
        <w:rPr>
          <w:rFonts w:ascii="Times New Roman" w:hAnsi="Times New Roman" w:cs="Times New Roman"/>
          <w:bCs/>
          <w:sz w:val="28"/>
          <w:szCs w:val="28"/>
        </w:rPr>
        <w:t xml:space="preserve">Астрономия </w:t>
      </w:r>
      <w:r w:rsidRPr="0036165C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возможностями здоровья осуществляется с учетом нозологий обучающихся: </w:t>
      </w:r>
    </w:p>
    <w:p w:rsidR="00C169E7" w:rsidRPr="00C169E7" w:rsidRDefault="00C169E7" w:rsidP="00C169E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lastRenderedPageBreak/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C169E7" w:rsidRPr="00C169E7" w:rsidRDefault="00C169E7" w:rsidP="00C169E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форме/в форме электронного документа. </w:t>
      </w:r>
    </w:p>
    <w:p w:rsidR="00C169E7" w:rsidRPr="00C169E7" w:rsidRDefault="00C169E7" w:rsidP="00C169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C169E7" w:rsidRPr="00C169E7" w:rsidRDefault="00C169E7" w:rsidP="00C169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C169E7" w:rsidRPr="00C169E7" w:rsidRDefault="00C169E7" w:rsidP="00C169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Для слабовидящих обучающихся используются:</w:t>
      </w:r>
    </w:p>
    <w:p w:rsidR="00C169E7" w:rsidRPr="00C169E7" w:rsidRDefault="00C169E7" w:rsidP="00C169E7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9E7">
        <w:rPr>
          <w:rFonts w:ascii="Times New Roman" w:hAnsi="Times New Roman" w:cs="Times New Roman"/>
          <w:sz w:val="28"/>
          <w:szCs w:val="28"/>
        </w:rPr>
        <w:t xml:space="preserve">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C169E7" w:rsidRPr="00C169E7" w:rsidRDefault="00C169E7" w:rsidP="00C169E7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169E7" w:rsidRPr="00C169E7" w:rsidRDefault="00C169E7" w:rsidP="00C169E7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169E7" w:rsidRPr="00C169E7" w:rsidRDefault="00C169E7" w:rsidP="00C169E7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обеспечивается необходимый уровень освещенности помещений;</w:t>
      </w:r>
    </w:p>
    <w:p w:rsidR="00C169E7" w:rsidRPr="00C169E7" w:rsidRDefault="00C169E7" w:rsidP="00C169E7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169E7" w:rsidRPr="00C169E7" w:rsidRDefault="00C169E7" w:rsidP="00C169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C169E7" w:rsidRPr="00C169E7" w:rsidRDefault="00C169E7" w:rsidP="00C169E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исключения повышенного уровня шума на уроке и внеурочном мероприятии;</w:t>
      </w:r>
    </w:p>
    <w:p w:rsidR="00C169E7" w:rsidRPr="00C169E7" w:rsidRDefault="00C169E7" w:rsidP="00C169E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C169E7" w:rsidRPr="00C169E7" w:rsidRDefault="00C169E7" w:rsidP="00C169E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C169E7" w:rsidRPr="00C169E7" w:rsidRDefault="00C169E7" w:rsidP="00C169E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подачи материала на принципах мультимедиа; </w:t>
      </w:r>
    </w:p>
    <w:p w:rsidR="00C169E7" w:rsidRPr="00C169E7" w:rsidRDefault="00C169E7" w:rsidP="00C169E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C169E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169E7">
        <w:rPr>
          <w:rFonts w:ascii="Times New Roman" w:hAnsi="Times New Roman" w:cs="Times New Roman"/>
          <w:sz w:val="28"/>
          <w:szCs w:val="28"/>
        </w:rPr>
        <w:t xml:space="preserve">я увеличения изображения на экране; </w:t>
      </w:r>
    </w:p>
    <w:p w:rsidR="00C169E7" w:rsidRPr="00C169E7" w:rsidRDefault="00C169E7" w:rsidP="00C169E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работы с помощью клавиатуры, использование «горячих» клавиш и др.);</w:t>
      </w:r>
    </w:p>
    <w:p w:rsidR="00C169E7" w:rsidRPr="00C169E7" w:rsidRDefault="00C169E7" w:rsidP="00C169E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lastRenderedPageBreak/>
        <w:t>регулярного применения упражнений на совершенствование темпа переключения внимания, его объема и устойчивости.</w:t>
      </w:r>
    </w:p>
    <w:p w:rsidR="00C169E7" w:rsidRPr="00C169E7" w:rsidRDefault="00C169E7" w:rsidP="00C169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C169E7" w:rsidRPr="00C169E7" w:rsidRDefault="00C169E7" w:rsidP="00C169E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психотерапевтическая настройка;</w:t>
      </w:r>
    </w:p>
    <w:p w:rsidR="00C169E7" w:rsidRPr="00C169E7" w:rsidRDefault="00C169E7" w:rsidP="00C169E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169E7" w:rsidRPr="00C169E7" w:rsidRDefault="00C169E7" w:rsidP="00C169E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C169E7" w:rsidRPr="00C169E7" w:rsidRDefault="00C169E7" w:rsidP="00C169E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169E7" w:rsidRPr="00C169E7" w:rsidRDefault="00C169E7" w:rsidP="00C169E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C169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69E7">
        <w:rPr>
          <w:rFonts w:ascii="Times New Roman" w:hAnsi="Times New Roman" w:cs="Times New Roman"/>
          <w:sz w:val="28"/>
          <w:szCs w:val="28"/>
        </w:rPr>
        <w:t xml:space="preserve"> связей, связи с практикой и др.);</w:t>
      </w:r>
    </w:p>
    <w:p w:rsidR="00C169E7" w:rsidRPr="00C169E7" w:rsidRDefault="00C169E7" w:rsidP="00C169E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организованные паузы для обеспечения здоровье сбережения.</w:t>
      </w:r>
    </w:p>
    <w:p w:rsidR="00C169E7" w:rsidRPr="00C169E7" w:rsidRDefault="00C169E7" w:rsidP="00C169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Для слабослышащих обучающихся используются:</w:t>
      </w:r>
    </w:p>
    <w:p w:rsidR="00C169E7" w:rsidRPr="00C169E7" w:rsidRDefault="00C169E7" w:rsidP="00C169E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C169E7" w:rsidRPr="00C169E7" w:rsidRDefault="00C169E7" w:rsidP="00C169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C169E7" w:rsidRPr="00C169E7" w:rsidRDefault="00C169E7" w:rsidP="00C169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Для адаптации к восприятию </w:t>
      </w:r>
      <w:proofErr w:type="gramStart"/>
      <w:r w:rsidRPr="00C169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69E7">
        <w:rPr>
          <w:rFonts w:ascii="Times New Roman" w:hAnsi="Times New Roman" w:cs="Times New Roman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C169E7" w:rsidRPr="00C169E7" w:rsidRDefault="00C169E7" w:rsidP="00C169E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C169E7" w:rsidRPr="00C169E7" w:rsidRDefault="00C169E7" w:rsidP="00C169E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C169E7" w:rsidRPr="00C169E7" w:rsidRDefault="00C169E7" w:rsidP="00C169E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внимание </w:t>
      </w:r>
      <w:proofErr w:type="gramStart"/>
      <w:r w:rsidRPr="00C169E7">
        <w:rPr>
          <w:rFonts w:ascii="Times New Roman" w:hAnsi="Times New Roman" w:cs="Times New Roman"/>
          <w:sz w:val="28"/>
          <w:szCs w:val="28"/>
        </w:rPr>
        <w:t>слабослышащего</w:t>
      </w:r>
      <w:proofErr w:type="gramEnd"/>
      <w:r w:rsidRPr="00C169E7">
        <w:rPr>
          <w:rFonts w:ascii="Times New Roman" w:hAnsi="Times New Roman" w:cs="Times New Roman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C169E7" w:rsidRPr="00C169E7" w:rsidRDefault="00C169E7" w:rsidP="00C169E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9E7">
        <w:rPr>
          <w:rFonts w:ascii="Times New Roman" w:hAnsi="Times New Roman" w:cs="Times New Roman"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C169E7" w:rsidRPr="00C169E7" w:rsidRDefault="00C169E7" w:rsidP="00C169E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C169E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169E7">
        <w:rPr>
          <w:rFonts w:ascii="Times New Roman" w:hAnsi="Times New Roman" w:cs="Times New Roman"/>
          <w:sz w:val="28"/>
          <w:szCs w:val="28"/>
        </w:rPr>
        <w:t>, использует жесты;</w:t>
      </w:r>
    </w:p>
    <w:p w:rsidR="00C169E7" w:rsidRPr="00C169E7" w:rsidRDefault="00C169E7" w:rsidP="00C169E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lastRenderedPageBreak/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C169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69E7">
        <w:rPr>
          <w:rFonts w:ascii="Times New Roman" w:hAnsi="Times New Roman" w:cs="Times New Roman"/>
          <w:sz w:val="28"/>
          <w:szCs w:val="28"/>
        </w:rPr>
        <w:t>;</w:t>
      </w:r>
    </w:p>
    <w:p w:rsidR="00C169E7" w:rsidRPr="00C169E7" w:rsidRDefault="00C169E7" w:rsidP="00C169E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C169E7" w:rsidRPr="00C169E7" w:rsidRDefault="00C169E7" w:rsidP="00C169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C169E7" w:rsidRPr="00C169E7" w:rsidRDefault="00C169E7" w:rsidP="00C169E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фиксации педагогов на собственной артикуляции;</w:t>
      </w:r>
    </w:p>
    <w:p w:rsidR="00C169E7" w:rsidRPr="00C169E7" w:rsidRDefault="00C169E7" w:rsidP="00C169E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9E7">
        <w:rPr>
          <w:rFonts w:ascii="Times New Roman" w:hAnsi="Times New Roman" w:cs="Times New Roman"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C169E7" w:rsidRPr="00C169E7" w:rsidRDefault="00C169E7" w:rsidP="00C169E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9E7">
        <w:rPr>
          <w:rFonts w:ascii="Times New Roman" w:hAnsi="Times New Roman" w:cs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9E287E" w:rsidRPr="0084181F" w:rsidRDefault="00EA7E38" w:rsidP="00EA7E38">
      <w:pPr>
        <w:tabs>
          <w:tab w:val="left" w:pos="16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06AB" w:rsidRPr="0084181F" w:rsidRDefault="00224BCE" w:rsidP="00C169E7">
      <w:pPr>
        <w:keepNext/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4181F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2</w:t>
      </w:r>
      <w:r w:rsidR="00EB06AB" w:rsidRPr="0084181F">
        <w:rPr>
          <w:rFonts w:ascii="Times New Roman" w:eastAsia="Times New Roman" w:hAnsi="Times New Roman" w:cs="Times New Roman"/>
          <w:b/>
          <w:caps/>
          <w:sz w:val="28"/>
          <w:szCs w:val="28"/>
        </w:rPr>
        <w:t>. Планир</w:t>
      </w:r>
      <w:r w:rsidR="00A04268">
        <w:rPr>
          <w:rFonts w:ascii="Times New Roman" w:eastAsia="Times New Roman" w:hAnsi="Times New Roman" w:cs="Times New Roman"/>
          <w:b/>
          <w:caps/>
          <w:sz w:val="28"/>
          <w:szCs w:val="28"/>
        </w:rPr>
        <w:t>умые результаты освоения учебного ПРЕДМЕТА</w:t>
      </w:r>
      <w:r w:rsidR="00284F7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БУП.07</w:t>
      </w:r>
      <w:r w:rsidR="00AC314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4C7D44" w:rsidRPr="0084181F">
        <w:rPr>
          <w:rFonts w:ascii="Times New Roman" w:eastAsia="Times New Roman" w:hAnsi="Times New Roman" w:cs="Times New Roman"/>
          <w:b/>
          <w:caps/>
          <w:sz w:val="28"/>
          <w:szCs w:val="28"/>
        </w:rPr>
        <w:t>Астрономия</w:t>
      </w:r>
    </w:p>
    <w:p w:rsidR="00C169E7" w:rsidRPr="0084181F" w:rsidRDefault="00C169E7" w:rsidP="00C169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БУП.07 </w:t>
      </w:r>
      <w:r w:rsidRPr="0084181F">
        <w:rPr>
          <w:rFonts w:ascii="Times New Roman" w:eastAsia="Calibri" w:hAnsi="Times New Roman" w:cs="Times New Roman"/>
          <w:sz w:val="28"/>
          <w:szCs w:val="28"/>
        </w:rPr>
        <w:t>Астрономия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</w:t>
      </w:r>
      <w:proofErr w:type="gramStart"/>
      <w:r w:rsidRPr="00841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4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результатов: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proofErr w:type="gramStart"/>
      <w:r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proofErr w:type="gramStart"/>
      <w:r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D119B" w:rsidRDefault="00DD119B" w:rsidP="00DD1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D119B" w:rsidRDefault="00DD119B" w:rsidP="00DD11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предметных:</w:t>
      </w:r>
    </w:p>
    <w:p w:rsidR="00DD119B" w:rsidRDefault="00DD119B" w:rsidP="00DD119B">
      <w:pPr>
        <w:pStyle w:val="a6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представлений </w:t>
      </w:r>
      <w:r>
        <w:rPr>
          <w:rFonts w:ascii="Times New Roman" w:hAnsi="Times New Roman" w:cs="Times New Roman"/>
          <w:color w:val="231F20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4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строении </w:t>
      </w:r>
      <w:r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Солнечной</w:t>
      </w:r>
      <w:r>
        <w:rPr>
          <w:rFonts w:ascii="Times New Roman" w:hAnsi="Times New Roman" w:cs="Times New Roman"/>
          <w:color w:val="231F20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системы,</w:t>
      </w:r>
      <w:r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эволюции звезд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Вселенной,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пространственно-временных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масштабах</w:t>
      </w:r>
      <w:r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Вселенной;</w:t>
      </w:r>
    </w:p>
    <w:p w:rsidR="00DD119B" w:rsidRDefault="00DD119B" w:rsidP="00DD119B">
      <w:pPr>
        <w:pStyle w:val="a6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понимание сущности наблюдаемых во Вселенной</w:t>
      </w:r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явлений;</w:t>
      </w:r>
    </w:p>
    <w:p w:rsidR="00DD119B" w:rsidRDefault="00DD119B" w:rsidP="00DD119B">
      <w:pPr>
        <w:pStyle w:val="a6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владение основополагающими астрономическими понятиями, 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теориями, 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закономерностями, уверенное пользование </w:t>
      </w:r>
      <w:r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астрономической </w:t>
      </w:r>
      <w:r>
        <w:rPr>
          <w:rFonts w:ascii="Times New Roman" w:hAnsi="Times New Roman" w:cs="Times New Roman"/>
          <w:color w:val="231F20"/>
          <w:sz w:val="28"/>
          <w:szCs w:val="28"/>
        </w:rPr>
        <w:t>терминологией и</w:t>
      </w:r>
      <w:r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символикой;</w:t>
      </w:r>
    </w:p>
    <w:p w:rsidR="00DD119B" w:rsidRDefault="00DD119B" w:rsidP="00DD119B">
      <w:pPr>
        <w:pStyle w:val="a6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представлений о значении астрономии в</w:t>
      </w:r>
      <w:r>
        <w:rPr>
          <w:rFonts w:ascii="Times New Roman" w:hAnsi="Times New Roman" w:cs="Times New Roman"/>
          <w:color w:val="231F20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color w:val="231F20"/>
          <w:sz w:val="28"/>
          <w:szCs w:val="28"/>
        </w:rPr>
        <w:t>деятельности человека и дальнейшем научно-техническом</w:t>
      </w:r>
      <w:r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развитии;</w:t>
      </w:r>
    </w:p>
    <w:p w:rsidR="00DD119B" w:rsidRDefault="00DD119B" w:rsidP="00DD119B">
      <w:pPr>
        <w:pStyle w:val="a6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осознание</w:t>
      </w:r>
      <w:r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роли</w:t>
      </w:r>
      <w:r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отечественной</w:t>
      </w:r>
      <w:r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науки</w:t>
      </w:r>
      <w:r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освоении</w:t>
      </w:r>
      <w:r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использовании</w:t>
      </w:r>
      <w:r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космическо</w:t>
      </w:r>
      <w:r>
        <w:rPr>
          <w:rFonts w:ascii="Times New Roman" w:hAnsi="Times New Roman" w:cs="Times New Roman"/>
          <w:color w:val="231F20"/>
          <w:sz w:val="28"/>
          <w:szCs w:val="28"/>
        </w:rPr>
        <w:t>го</w:t>
      </w:r>
      <w:r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развитии</w:t>
      </w:r>
      <w:r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этой</w:t>
      </w:r>
      <w:r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области.</w:t>
      </w:r>
    </w:p>
    <w:p w:rsidR="00C169E7" w:rsidRPr="00AA5237" w:rsidRDefault="00C169E7" w:rsidP="00C169E7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A5237">
        <w:rPr>
          <w:b/>
          <w:bCs/>
          <w:color w:val="000000"/>
          <w:sz w:val="28"/>
          <w:szCs w:val="28"/>
        </w:rPr>
        <w:t>В результате изучения учебного предмета</w:t>
      </w:r>
      <w:r>
        <w:rPr>
          <w:b/>
          <w:bCs/>
          <w:color w:val="000000"/>
          <w:sz w:val="28"/>
          <w:szCs w:val="28"/>
        </w:rPr>
        <w:t xml:space="preserve"> БУП.07</w:t>
      </w:r>
      <w:r w:rsidRPr="00AA5237">
        <w:rPr>
          <w:b/>
          <w:bCs/>
          <w:color w:val="000000"/>
          <w:sz w:val="28"/>
          <w:szCs w:val="28"/>
        </w:rPr>
        <w:t xml:space="preserve"> Астрономия на уровне среднего общего образования</w:t>
      </w:r>
      <w:r>
        <w:rPr>
          <w:b/>
          <w:bCs/>
          <w:color w:val="000000"/>
          <w:sz w:val="28"/>
          <w:szCs w:val="28"/>
        </w:rPr>
        <w:t xml:space="preserve"> выпускник научится</w:t>
      </w:r>
      <w:r w:rsidRPr="00AA5237">
        <w:rPr>
          <w:b/>
          <w:bCs/>
          <w:color w:val="000000"/>
          <w:sz w:val="28"/>
          <w:szCs w:val="28"/>
        </w:rPr>
        <w:t>:</w:t>
      </w:r>
    </w:p>
    <w:p w:rsidR="00C169E7" w:rsidRPr="00AA5237" w:rsidRDefault="00C169E7" w:rsidP="00C169E7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6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AA5237">
        <w:rPr>
          <w:color w:val="000000"/>
          <w:sz w:val="28"/>
          <w:szCs w:val="28"/>
        </w:rPr>
        <w:t>понимать смысл понятий: активность, астероид, астрология, астрономия, астрофизика,</w:t>
      </w:r>
      <w:r>
        <w:rPr>
          <w:color w:val="000000"/>
          <w:sz w:val="28"/>
          <w:szCs w:val="28"/>
        </w:rPr>
        <w:t xml:space="preserve"> </w:t>
      </w:r>
      <w:r w:rsidRPr="00AA5237">
        <w:rPr>
          <w:color w:val="000000"/>
          <w:sz w:val="28"/>
          <w:szCs w:val="28"/>
        </w:rPr>
        <w:t>атмосфера,</w:t>
      </w:r>
      <w:r>
        <w:rPr>
          <w:color w:val="000000"/>
          <w:sz w:val="28"/>
          <w:szCs w:val="28"/>
        </w:rPr>
        <w:t xml:space="preserve"> болид, </w:t>
      </w:r>
      <w:r w:rsidRPr="00AA5237">
        <w:rPr>
          <w:color w:val="000000"/>
          <w:sz w:val="28"/>
          <w:szCs w:val="28"/>
        </w:rPr>
        <w:t xml:space="preserve">возмущения, восход светила, </w:t>
      </w:r>
      <w:r>
        <w:rPr>
          <w:color w:val="000000"/>
          <w:sz w:val="28"/>
          <w:szCs w:val="28"/>
        </w:rPr>
        <w:t xml:space="preserve"> </w:t>
      </w:r>
      <w:r w:rsidRPr="00AA5237">
        <w:rPr>
          <w:color w:val="000000"/>
          <w:sz w:val="28"/>
          <w:szCs w:val="28"/>
        </w:rPr>
        <w:t>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метеорное тело,</w:t>
      </w:r>
      <w:r>
        <w:rPr>
          <w:color w:val="000000"/>
          <w:sz w:val="28"/>
          <w:szCs w:val="28"/>
        </w:rPr>
        <w:t xml:space="preserve"> дождь, поток, Млечный Путь, мо</w:t>
      </w:r>
      <w:r w:rsidRPr="00AA5237">
        <w:rPr>
          <w:color w:val="000000"/>
          <w:sz w:val="28"/>
          <w:szCs w:val="28"/>
        </w:rPr>
        <w:t>ря и материки на Луне, небесная механика</w:t>
      </w:r>
      <w:proofErr w:type="gramEnd"/>
      <w:r w:rsidRPr="00AA5237">
        <w:rPr>
          <w:color w:val="000000"/>
          <w:sz w:val="28"/>
          <w:szCs w:val="28"/>
        </w:rPr>
        <w:t xml:space="preserve">, </w:t>
      </w:r>
      <w:proofErr w:type="gramStart"/>
      <w:r w:rsidRPr="00AA5237">
        <w:rPr>
          <w:color w:val="000000"/>
          <w:sz w:val="28"/>
          <w:szCs w:val="28"/>
        </w:rPr>
        <w:t>видимое и реальное движение небесных тел и их систем, обсерватория, орбита, планета, полярное сияние, протуберанец, скопление, созвездия (и их класси</w:t>
      </w:r>
      <w:r w:rsidRPr="00AA5237">
        <w:rPr>
          <w:color w:val="000000"/>
          <w:sz w:val="28"/>
          <w:szCs w:val="28"/>
        </w:rPr>
        <w:softHyphen/>
        <w:t>фикация), солнечная корона, солнцестояние, состав Солнечной си</w:t>
      </w:r>
      <w:r>
        <w:rPr>
          <w:color w:val="000000"/>
          <w:sz w:val="28"/>
          <w:szCs w:val="28"/>
        </w:rPr>
        <w:t>стемы, телескоп, терминатор, ту</w:t>
      </w:r>
      <w:r w:rsidRPr="00AA5237">
        <w:rPr>
          <w:color w:val="000000"/>
          <w:sz w:val="28"/>
          <w:szCs w:val="28"/>
        </w:rPr>
        <w:t>манность, фазы Луны, фотосферные факелы, хромосфера, черная дыра, эволюция, эклиптика, ядро;</w:t>
      </w:r>
      <w:proofErr w:type="gramEnd"/>
    </w:p>
    <w:p w:rsidR="00C169E7" w:rsidRPr="00AA5237" w:rsidRDefault="00C169E7" w:rsidP="00C169E7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680"/>
        <w:contextualSpacing/>
        <w:jc w:val="both"/>
        <w:rPr>
          <w:color w:val="000000"/>
          <w:sz w:val="28"/>
          <w:szCs w:val="28"/>
        </w:rPr>
      </w:pPr>
      <w:proofErr w:type="gramStart"/>
      <w:r w:rsidRPr="00AA5237">
        <w:rPr>
          <w:color w:val="000000"/>
          <w:sz w:val="28"/>
          <w:szCs w:val="28"/>
        </w:rPr>
        <w:t>определять</w:t>
      </w:r>
      <w:r>
        <w:rPr>
          <w:color w:val="000000"/>
          <w:sz w:val="28"/>
          <w:szCs w:val="28"/>
        </w:rPr>
        <w:t xml:space="preserve"> </w:t>
      </w:r>
      <w:r w:rsidRPr="00AA5237">
        <w:rPr>
          <w:color w:val="000000"/>
          <w:sz w:val="28"/>
          <w:szCs w:val="28"/>
        </w:rPr>
        <w:t>физические величины: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</w:t>
      </w:r>
      <w:r w:rsidR="00F635CE">
        <w:rPr>
          <w:color w:val="000000"/>
          <w:sz w:val="28"/>
          <w:szCs w:val="28"/>
        </w:rPr>
        <w:t>, космические расстояния, свети</w:t>
      </w:r>
      <w:r w:rsidRPr="00AA5237">
        <w:rPr>
          <w:color w:val="000000"/>
          <w:sz w:val="28"/>
          <w:szCs w:val="28"/>
        </w:rPr>
        <w:t>мость, световой год, сжатие планет, синодический и сидерический период, солнечная активность, сол</w:t>
      </w:r>
      <w:r w:rsidRPr="00AA5237">
        <w:rPr>
          <w:color w:val="000000"/>
          <w:sz w:val="28"/>
          <w:szCs w:val="28"/>
        </w:rPr>
        <w:softHyphen/>
        <w:t>нечная постоянная, спектр светящихся тел Солнечной системы;</w:t>
      </w:r>
      <w:proofErr w:type="gramEnd"/>
    </w:p>
    <w:p w:rsidR="00C169E7" w:rsidRPr="00AA5237" w:rsidRDefault="00C169E7" w:rsidP="00C169E7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6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A5237">
        <w:rPr>
          <w:color w:val="000000"/>
          <w:sz w:val="28"/>
          <w:szCs w:val="28"/>
        </w:rPr>
        <w:t xml:space="preserve">смысл работ и формулировку законов: </w:t>
      </w:r>
      <w:proofErr w:type="gramStart"/>
      <w:r w:rsidRPr="00AA5237">
        <w:rPr>
          <w:color w:val="000000"/>
          <w:sz w:val="28"/>
          <w:szCs w:val="28"/>
        </w:rPr>
        <w:t>Аристотеля, Птолемея</w:t>
      </w:r>
      <w:r w:rsidR="00F635CE">
        <w:rPr>
          <w:color w:val="000000"/>
          <w:sz w:val="28"/>
          <w:szCs w:val="28"/>
        </w:rPr>
        <w:t>, Галилея, Коперника, Бруно, Ло</w:t>
      </w:r>
      <w:r w:rsidRPr="00AA5237">
        <w:rPr>
          <w:color w:val="000000"/>
          <w:sz w:val="28"/>
          <w:szCs w:val="28"/>
        </w:rPr>
        <w:t xml:space="preserve">моносова, Гершеля, Браге, Кеплера, Ньютона, </w:t>
      </w:r>
      <w:proofErr w:type="spellStart"/>
      <w:r w:rsidRPr="00AA5237">
        <w:rPr>
          <w:color w:val="000000"/>
          <w:sz w:val="28"/>
          <w:szCs w:val="28"/>
        </w:rPr>
        <w:t>Леверье</w:t>
      </w:r>
      <w:proofErr w:type="spellEnd"/>
      <w:r w:rsidRPr="00AA5237">
        <w:rPr>
          <w:color w:val="000000"/>
          <w:sz w:val="28"/>
          <w:szCs w:val="28"/>
        </w:rPr>
        <w:t xml:space="preserve">, Адамса, Галлея, Белопольского, Бредихина, Струве, </w:t>
      </w:r>
      <w:proofErr w:type="spellStart"/>
      <w:r w:rsidRPr="00AA5237">
        <w:rPr>
          <w:color w:val="000000"/>
          <w:sz w:val="28"/>
          <w:szCs w:val="28"/>
        </w:rPr>
        <w:t>Герцшпрунга</w:t>
      </w:r>
      <w:proofErr w:type="spellEnd"/>
      <w:r w:rsidRPr="00AA5237">
        <w:rPr>
          <w:color w:val="000000"/>
          <w:sz w:val="28"/>
          <w:szCs w:val="28"/>
        </w:rPr>
        <w:t xml:space="preserve">-Рассела, Амбарцумяна, </w:t>
      </w:r>
      <w:proofErr w:type="spellStart"/>
      <w:r w:rsidRPr="00AA5237">
        <w:rPr>
          <w:color w:val="000000"/>
          <w:sz w:val="28"/>
          <w:szCs w:val="28"/>
        </w:rPr>
        <w:t>Барнарда</w:t>
      </w:r>
      <w:proofErr w:type="spellEnd"/>
      <w:r w:rsidRPr="00AA5237">
        <w:rPr>
          <w:color w:val="000000"/>
          <w:sz w:val="28"/>
          <w:szCs w:val="28"/>
        </w:rPr>
        <w:t>, Хаббла, Доплера, Фридмана, Эйнштейна;</w:t>
      </w:r>
      <w:proofErr w:type="gramEnd"/>
    </w:p>
    <w:p w:rsidR="00C169E7" w:rsidRPr="000F0933" w:rsidRDefault="00C169E7" w:rsidP="00C169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изучения учебного предмета </w:t>
      </w:r>
      <w:r w:rsidRPr="000F0933">
        <w:rPr>
          <w:rFonts w:ascii="Times New Roman" w:eastAsia="Calibri" w:hAnsi="Times New Roman" w:cs="Times New Roman"/>
          <w:b/>
          <w:sz w:val="28"/>
          <w:szCs w:val="28"/>
        </w:rPr>
        <w:t>Астрономия</w:t>
      </w:r>
      <w:r w:rsidRPr="000F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уровне среднего общего образования студент получит возможность научиться:</w:t>
      </w:r>
    </w:p>
    <w:p w:rsidR="00C169E7" w:rsidRPr="00854E37" w:rsidRDefault="00C169E7" w:rsidP="00C169E7">
      <w:pPr>
        <w:pStyle w:val="a6"/>
        <w:numPr>
          <w:ilvl w:val="0"/>
          <w:numId w:val="23"/>
        </w:numPr>
        <w:spacing w:line="24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E37">
        <w:rPr>
          <w:rFonts w:ascii="Times New Roman" w:hAnsi="Times New Roman" w:cs="Times New Roman"/>
          <w:i/>
          <w:sz w:val="28"/>
          <w:szCs w:val="28"/>
        </w:rPr>
        <w:t xml:space="preserve">объяснять смысл физических величин: парсек, световой год, астрономическая единица, звездная величина; смысл физического закона Хаббла; </w:t>
      </w:r>
    </w:p>
    <w:p w:rsidR="00C169E7" w:rsidRDefault="00C169E7" w:rsidP="00C169E7">
      <w:pPr>
        <w:pStyle w:val="a6"/>
        <w:numPr>
          <w:ilvl w:val="0"/>
          <w:numId w:val="23"/>
        </w:numPr>
        <w:spacing w:line="24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E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4E37">
        <w:rPr>
          <w:rFonts w:ascii="Times New Roman" w:hAnsi="Times New Roman" w:cs="Times New Roman"/>
          <w:i/>
          <w:sz w:val="28"/>
          <w:szCs w:val="28"/>
        </w:rPr>
        <w:t xml:space="preserve"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</w:t>
      </w:r>
      <w:r w:rsidRPr="00854E3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 </w:t>
      </w:r>
      <w:proofErr w:type="gramEnd"/>
    </w:p>
    <w:p w:rsidR="00C169E7" w:rsidRDefault="00C169E7" w:rsidP="00C169E7">
      <w:pPr>
        <w:pStyle w:val="a6"/>
        <w:numPr>
          <w:ilvl w:val="0"/>
          <w:numId w:val="23"/>
        </w:numPr>
        <w:spacing w:line="24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E37">
        <w:rPr>
          <w:rFonts w:ascii="Times New Roman" w:hAnsi="Times New Roman" w:cs="Times New Roman"/>
          <w:i/>
          <w:sz w:val="28"/>
          <w:szCs w:val="28"/>
        </w:rPr>
        <w:t xml:space="preserve">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C169E7" w:rsidRDefault="00C169E7" w:rsidP="00C169E7">
      <w:pPr>
        <w:pStyle w:val="a6"/>
        <w:numPr>
          <w:ilvl w:val="0"/>
          <w:numId w:val="23"/>
        </w:numPr>
        <w:spacing w:line="24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E37">
        <w:rPr>
          <w:rFonts w:ascii="Times New Roman" w:hAnsi="Times New Roman" w:cs="Times New Roman"/>
          <w:i/>
          <w:sz w:val="28"/>
          <w:szCs w:val="28"/>
        </w:rPr>
        <w:t xml:space="preserve"> использовать компьютерные приложения для определения вида звездного неба в конкретном пункте для заданного времени;</w:t>
      </w:r>
    </w:p>
    <w:p w:rsidR="00EA7E38" w:rsidRDefault="00C169E7" w:rsidP="00C169E7">
      <w:pPr>
        <w:rPr>
          <w:rFonts w:ascii="Times New Roman" w:hAnsi="Times New Roman" w:cs="Times New Roman"/>
          <w:sz w:val="28"/>
          <w:szCs w:val="28"/>
        </w:rPr>
      </w:pPr>
      <w:r w:rsidRPr="00854E37">
        <w:rPr>
          <w:rFonts w:ascii="Times New Roman" w:hAnsi="Times New Roman" w:cs="Times New Roman"/>
          <w:i/>
          <w:sz w:val="28"/>
          <w:szCs w:val="28"/>
        </w:rPr>
        <w:t xml:space="preserve"> использовать естественнонаучные знания для объективного анализа устройства окружающего мира на примере достижений современной астрофизики, астрономии, космонавтики.</w:t>
      </w:r>
      <w:r w:rsidR="00EA7E38">
        <w:rPr>
          <w:rFonts w:ascii="Times New Roman" w:hAnsi="Times New Roman" w:cs="Times New Roman"/>
          <w:sz w:val="28"/>
          <w:szCs w:val="28"/>
        </w:rPr>
        <w:br w:type="page"/>
      </w:r>
    </w:p>
    <w:p w:rsidR="00052C25" w:rsidRDefault="00224BCE" w:rsidP="002E620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4181F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</w:t>
      </w:r>
      <w:r w:rsidR="00052C25" w:rsidRPr="0084181F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="00E353C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содержание </w:t>
      </w:r>
      <w:r w:rsidR="000A1F4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УЧЕБНОГО </w:t>
      </w:r>
      <w:r w:rsidR="000A1F41" w:rsidRPr="00284F74">
        <w:rPr>
          <w:rFonts w:ascii="Times New Roman" w:eastAsia="Times New Roman" w:hAnsi="Times New Roman" w:cs="Times New Roman"/>
          <w:b/>
          <w:caps/>
          <w:sz w:val="28"/>
          <w:szCs w:val="28"/>
        </w:rPr>
        <w:t>ПРЕДМЕТА</w:t>
      </w:r>
      <w:r w:rsidR="00284F74" w:rsidRPr="0028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БУП.07</w:t>
      </w:r>
      <w:r w:rsidR="0028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F4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4C7D44" w:rsidRPr="0084181F">
        <w:rPr>
          <w:rFonts w:ascii="Times New Roman" w:eastAsia="Times New Roman" w:hAnsi="Times New Roman" w:cs="Times New Roman"/>
          <w:b/>
          <w:caps/>
          <w:sz w:val="28"/>
          <w:szCs w:val="28"/>
        </w:rPr>
        <w:t>Астрономия</w:t>
      </w:r>
    </w:p>
    <w:p w:rsidR="00FD749D" w:rsidRPr="0084181F" w:rsidRDefault="00FD749D" w:rsidP="00FD749D">
      <w:pPr>
        <w:keepNext/>
        <w:autoSpaceDE w:val="0"/>
        <w:autoSpaceDN w:val="0"/>
        <w:spacing w:after="0" w:line="256" w:lineRule="auto"/>
        <w:ind w:left="-79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169E7" w:rsidRPr="00945FFC" w:rsidRDefault="00C169E7" w:rsidP="00C169E7">
      <w:pPr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FC">
        <w:rPr>
          <w:rFonts w:ascii="Times New Roman" w:hAnsi="Times New Roman" w:cs="Times New Roman"/>
          <w:b/>
          <w:color w:val="231F20"/>
          <w:sz w:val="28"/>
          <w:szCs w:val="28"/>
        </w:rPr>
        <w:t>Введение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Наземные и космические телескопы, принцип их работы.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Всеволновая</w:t>
      </w:r>
      <w:r w:rsidRPr="00040978">
        <w:rPr>
          <w:rFonts w:ascii="Times New Roman" w:hAnsi="Times New Roman" w:cs="Times New Roman"/>
          <w:color w:val="231F20"/>
          <w:spacing w:val="-4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астрономия:</w:t>
      </w:r>
      <w:r w:rsidRPr="00040978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электромагнитное</w:t>
      </w:r>
      <w:r w:rsidRPr="00040978">
        <w:rPr>
          <w:rFonts w:ascii="Times New Roman" w:hAnsi="Times New Roman" w:cs="Times New Roman"/>
          <w:color w:val="231F20"/>
          <w:spacing w:val="-4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излучение</w:t>
      </w:r>
      <w:r w:rsidRPr="00040978">
        <w:rPr>
          <w:rFonts w:ascii="Times New Roman" w:hAnsi="Times New Roman" w:cs="Times New Roman"/>
          <w:color w:val="231F20"/>
          <w:spacing w:val="-4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040978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источник</w:t>
      </w:r>
      <w:r w:rsidRPr="00040978">
        <w:rPr>
          <w:rFonts w:ascii="Times New Roman" w:hAnsi="Times New Roman" w:cs="Times New Roman"/>
          <w:color w:val="231F20"/>
          <w:spacing w:val="-4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информации о небесных телах. Практическое применение астрономических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исследований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История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развития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отечественной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космонавтики.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Первый</w:t>
      </w:r>
      <w:r w:rsidRPr="00040978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искусственный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спутник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Земли, полет Ю. А. Гагарина. Достижения современной</w:t>
      </w:r>
      <w:r w:rsidRPr="00040978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космонавтики.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1.История развития</w:t>
      </w:r>
      <w:r w:rsidRPr="00040978"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астрономии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изучение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неба»).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Создание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первой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универсальной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математической модели мира на основе принципа</w:t>
      </w:r>
      <w:r w:rsidRPr="00040978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геоцентризма.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Звездное</w:t>
      </w:r>
      <w:r w:rsidRPr="00040978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небо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(изменение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видов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звездного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неба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течение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суток,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года).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Летоисчисление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точность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(солнечный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лунный,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юлианский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григорианский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календари, проекты новых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календарей).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Оптическая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(цивилизационный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запрос,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телескопы: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виды,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характеристики,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назначение).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sz w:val="28"/>
          <w:szCs w:val="28"/>
        </w:rPr>
        <w:t>Изучение околоземного пространства (история советской космонавтики, современные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методы изучения ближнего космоса).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 дальнего космоса (волновая астрономия, наземные и орбитальные телескопы, современные методы изучения дальнего космоса).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Демонстрация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Карта звездного неба.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Практическое занятие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картографического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сервиса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Google</w:t>
      </w:r>
      <w:proofErr w:type="spellEnd"/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Maps</w:t>
      </w:r>
      <w:proofErr w:type="spellEnd"/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др.)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посетить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раздел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>«Кос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мос» и описать новые достижения в этой</w:t>
      </w:r>
      <w:r w:rsidRPr="00040978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области.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https://hi-news. </w:t>
      </w:r>
      <w:proofErr w:type="spellStart"/>
      <w:proofErr w:type="gramStart"/>
      <w:r w:rsidRPr="00040978">
        <w:rPr>
          <w:rFonts w:ascii="Times New Roman" w:hAnsi="Times New Roman" w:cs="Times New Roman"/>
          <w:color w:val="231F20"/>
          <w:sz w:val="28"/>
          <w:szCs w:val="28"/>
          <w:lang w:val="en-US"/>
        </w:rPr>
        <w:t>ru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  <w:lang w:val="en-US"/>
        </w:rPr>
        <w:t>/tag/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  <w:lang w:val="en-US"/>
        </w:rPr>
        <w:t>kosmos</w:t>
      </w:r>
      <w:proofErr w:type="spellEnd"/>
      <w:proofErr w:type="gramEnd"/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2.Устройство Солнечной</w:t>
      </w:r>
      <w:r w:rsidRPr="00040978">
        <w:rPr>
          <w:rFonts w:ascii="Times New Roman" w:hAnsi="Times New Roman" w:cs="Times New Roman"/>
          <w:b/>
          <w:color w:val="231F20"/>
          <w:spacing w:val="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системы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Система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«Земля</w:t>
      </w:r>
      <w:r w:rsidRPr="00040978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040978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Луна»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(основные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движения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Земли,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форма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Земли,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Луна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спутник Земли, солнечные и лунные затмения).</w:t>
      </w:r>
      <w:proofErr w:type="gram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Природа Луны (физические условия 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на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Луне, поверхность Луны, лунные</w:t>
      </w:r>
      <w:r w:rsidRPr="00040978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породы).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Планеты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земной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группы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(Меркурий,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Венера,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Земля,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Марс;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общая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характеристика атмосферы,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поверхности).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Планеты-гиганты</w:t>
      </w:r>
      <w:r w:rsidRPr="00040978">
        <w:rPr>
          <w:rFonts w:ascii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(Юпитер,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Сатурн,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Уран,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Нептун;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общая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характеристика,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особенности строения, спутники,</w:t>
      </w:r>
      <w:r w:rsidRPr="00040978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кольца).</w:t>
      </w:r>
      <w:proofErr w:type="gramEnd"/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Астероиды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метеориты.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Закономерность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расстояниях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Солнца.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Орбиты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астероидов.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Два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пояса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астероидов: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Главный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пояс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(между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орбитами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Марса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Юпитера) и пояс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Койпера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(за пределами орбиты Нептуна; Плутон — один из крупнейших астероидов этого пояса). Физические характеристики астероидов.</w:t>
      </w:r>
      <w:r w:rsidRPr="00040978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Метеориты.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Кометы и метеоры (открытие комет, вид, строение, орбиты, природа комет, метеоры и болиды, метеорные потоки).</w:t>
      </w:r>
      <w:proofErr w:type="gram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Понятие об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астероидно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>-кометной опасности.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sz w:val="28"/>
          <w:szCs w:val="28"/>
        </w:rPr>
        <w:t>Исследования Солнечной системы. Межпланетные космические аппараты, используемые</w:t>
      </w:r>
      <w:r w:rsidRPr="00040978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исследования</w:t>
      </w:r>
      <w:r w:rsidRPr="00040978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планет.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Новые</w:t>
      </w:r>
      <w:r w:rsidRPr="00040978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научные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исследования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Солнечной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системы.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Демонстрация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Видеоролик «Луна» </w:t>
      </w:r>
      <w:hyperlink r:id="rId10">
        <w:r w:rsidRPr="00040978">
          <w:rPr>
            <w:rFonts w:ascii="Times New Roman" w:hAnsi="Times New Roman" w:cs="Times New Roman"/>
            <w:color w:val="231F20"/>
            <w:sz w:val="28"/>
            <w:szCs w:val="28"/>
          </w:rPr>
          <w:t xml:space="preserve">https://www. </w:t>
        </w:r>
      </w:hyperlink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youtube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com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>/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watch?v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=gV8eT2DtP1I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Google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Maps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посещение планеты Солнечной системы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68BC">
        <w:rPr>
          <w:rFonts w:ascii="Times New Roman" w:hAnsi="Times New Roman" w:cs="Times New Roman"/>
          <w:sz w:val="28"/>
          <w:szCs w:val="28"/>
          <w:lang w:val="en-US"/>
        </w:rPr>
        <w:t>https://hi-news</w:t>
      </w:r>
      <w:r w:rsidRPr="00040978">
        <w:rPr>
          <w:rFonts w:ascii="Times New Roman" w:hAnsi="Times New Roman" w:cs="Times New Roman"/>
          <w:w w:val="95"/>
          <w:sz w:val="28"/>
          <w:szCs w:val="28"/>
          <w:lang w:val="en-US"/>
        </w:rPr>
        <w:t xml:space="preserve">. </w:t>
      </w:r>
      <w:proofErr w:type="spellStart"/>
      <w:proofErr w:type="gramStart"/>
      <w:r w:rsidRPr="00CC68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C68BC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C68BC">
        <w:rPr>
          <w:rFonts w:ascii="Times New Roman" w:hAnsi="Times New Roman" w:cs="Times New Roman"/>
          <w:sz w:val="28"/>
          <w:szCs w:val="28"/>
          <w:lang w:val="en-US"/>
        </w:rPr>
        <w:t>eto-interesno</w:t>
      </w:r>
      <w:proofErr w:type="spellEnd"/>
      <w:r w:rsidRPr="00CC68BC">
        <w:rPr>
          <w:rFonts w:ascii="Times New Roman" w:hAnsi="Times New Roman" w:cs="Times New Roman"/>
          <w:sz w:val="28"/>
          <w:szCs w:val="28"/>
          <w:lang w:val="en-US"/>
        </w:rPr>
        <w:t>/v-</w:t>
      </w:r>
      <w:proofErr w:type="spellStart"/>
      <w:r w:rsidRPr="00CC68BC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CC68BC">
        <w:rPr>
          <w:rFonts w:ascii="Times New Roman" w:hAnsi="Times New Roman" w:cs="Times New Roman"/>
          <w:sz w:val="28"/>
          <w:szCs w:val="28"/>
          <w:lang w:val="en-US"/>
        </w:rPr>
        <w:t>-maps-</w:t>
      </w:r>
      <w:proofErr w:type="spellStart"/>
      <w:r w:rsidRPr="00CC68BC">
        <w:rPr>
          <w:rFonts w:ascii="Times New Roman" w:hAnsi="Times New Roman" w:cs="Times New Roman"/>
          <w:sz w:val="28"/>
          <w:szCs w:val="28"/>
          <w:lang w:val="en-US"/>
        </w:rPr>
        <w:t>teper</w:t>
      </w:r>
      <w:proofErr w:type="spellEnd"/>
      <w:r w:rsidRPr="00CC68B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C68BC">
        <w:rPr>
          <w:rFonts w:ascii="Times New Roman" w:hAnsi="Times New Roman" w:cs="Times New Roman"/>
          <w:sz w:val="28"/>
          <w:szCs w:val="28"/>
          <w:lang w:val="en-US"/>
        </w:rPr>
        <w:t>mozhno-posetit-planety</w:t>
      </w:r>
      <w:proofErr w:type="spellEnd"/>
      <w:r w:rsidRPr="00040978">
        <w:rPr>
          <w:rFonts w:ascii="Times New Roman" w:hAnsi="Times New Roman" w:cs="Times New Roman"/>
          <w:w w:val="95"/>
          <w:sz w:val="28"/>
          <w:szCs w:val="28"/>
          <w:lang w:val="en-US"/>
        </w:rPr>
        <w:t>-</w:t>
      </w:r>
      <w:proofErr w:type="gramEnd"/>
      <w:r w:rsidRPr="00040978">
        <w:rPr>
          <w:rFonts w:ascii="Times New Roman" w:hAnsi="Times New Roman" w:cs="Times New Roman"/>
          <w:w w:val="95"/>
          <w:sz w:val="28"/>
          <w:szCs w:val="28"/>
          <w:lang w:val="en-US"/>
        </w:rPr>
        <w:t xml:space="preserve"> </w:t>
      </w:r>
      <w:proofErr w:type="spellStart"/>
      <w:r w:rsidRPr="00040978">
        <w:rPr>
          <w:rFonts w:ascii="Times New Roman" w:hAnsi="Times New Roman" w:cs="Times New Roman"/>
          <w:sz w:val="28"/>
          <w:szCs w:val="28"/>
          <w:lang w:val="en-US"/>
        </w:rPr>
        <w:t>solnechnoj-sistemy</w:t>
      </w:r>
      <w:proofErr w:type="spellEnd"/>
      <w:r w:rsidRPr="000409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40978">
        <w:rPr>
          <w:rFonts w:ascii="Times New Roman" w:hAnsi="Times New Roman" w:cs="Times New Roman"/>
          <w:sz w:val="28"/>
          <w:szCs w:val="28"/>
          <w:lang w:val="en-US"/>
        </w:rPr>
        <w:t>html</w:t>
      </w:r>
      <w:proofErr w:type="gramEnd"/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Практическое занятие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Используя сервис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Google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Maps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>, посетить: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одну из планет Солнечной системы и описать ее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особенности;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международную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космическую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станцию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описать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ее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устройство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назначение.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3.Строение и эволюция</w:t>
      </w:r>
      <w:r w:rsidRPr="0004097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Вселенной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Расстояние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(определение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расстояний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годичным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параллаксам,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видимые и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абсолютные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звездные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величины).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Пространственные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скорости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(собственные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движения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тангенциальные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скорости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звезд,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эффект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Доплера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определение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лучевых скоростей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Физическая природа звезд (цвет, температура, спектры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химический состав,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светимости,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радиусы,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массы,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средние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плотности).</w:t>
      </w:r>
      <w:proofErr w:type="gramEnd"/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физическими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характеристиками звезд (диаграмма «спектр — светимость», соотношение «масса — </w:t>
      </w:r>
      <w:r w:rsidRPr="00040978">
        <w:rPr>
          <w:rFonts w:ascii="Times New Roman" w:hAnsi="Times New Roman" w:cs="Times New Roman"/>
          <w:color w:val="231F20"/>
          <w:spacing w:val="-4"/>
          <w:sz w:val="28"/>
          <w:szCs w:val="28"/>
        </w:rPr>
        <w:t>све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тимость», вращение звезд различных спектральных</w:t>
      </w:r>
      <w:r w:rsidRPr="00040978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классов).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Двойные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звезды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(оптические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физические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двойные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звезды,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определенных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масс звезды из наблюдений двойных звезд, невидимые спутники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Открытие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экзопланет</w:t>
      </w:r>
      <w:proofErr w:type="spellEnd"/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планет,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движущихся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вокруг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звезд.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Физические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переменные,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новые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сверхновые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звезды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(цефеиды,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другие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физические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переменные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звезды, новые и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сверхновые).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Наша Галактика (состав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— 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звезды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>звездные скопления, туманности, межз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вездный газ, космические лучи и магнитные поля). Строение Галактики,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вращение Галактики и движение звезд в ней. Сверхмассивная черная дыра в центре Галактики. Радиоизлучение Галактики. Загадочные </w:t>
      </w:r>
      <w:proofErr w:type="gram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гамма-всплески</w:t>
      </w:r>
      <w:proofErr w:type="gram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. Другие галактики (открытие других галактик, определение размеров, расстояний и масс галактик; 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многообразие галактик, радиогалактики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активность ядер галактик, квазары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 сверхмассивные черные дыры в ядрах</w:t>
      </w:r>
      <w:r w:rsidRPr="00040978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галактик).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Метагалактика (системы галактик и крупномасштабная структура Вселенной,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расширение Метагалактики, гипотеза «горячей Вселенной», </w:t>
      </w:r>
      <w:proofErr w:type="gramStart"/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>ко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>смологические</w:t>
      </w:r>
      <w:proofErr w:type="spellEnd"/>
      <w:proofErr w:type="gramEnd"/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модели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Вселенной, открытие ускоренного расширения Метагалактики).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Происхождение и эволюция звезд. Возраст галактик и звезд.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Происхождение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(возраст</w:t>
      </w:r>
      <w:r w:rsidRPr="00040978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Земли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других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тел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Солнечной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системы,</w:t>
      </w:r>
      <w:r w:rsidRPr="00040978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основные закономерности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Солнечной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системе,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первые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космогонические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гипотезы,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современные представления о происхождении</w:t>
      </w:r>
      <w:r w:rsidRPr="00040978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Жизнь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разум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Вселенной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(эволюция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Вселенной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жизнь,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проблема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внеземных цивилизаций).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Практическое занятие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Решение проблемных заданий, кейсов.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Экскурсии, в том числе интерактивные (в планетарий, Музей космонавтики и др.):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Живая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планета.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Постижение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космоса.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Самое</w:t>
      </w:r>
      <w:proofErr w:type="gramEnd"/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интересное о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метеоритах.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Обзорная экскурсия по интерактивному музею</w:t>
      </w:r>
      <w:r w:rsidRPr="00040978"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«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Лунариум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>».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Теория и практика космического полета на тренажере «Союз —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ТМА».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Ссылки</w:t>
      </w:r>
      <w:r w:rsidRPr="00040978">
        <w:rPr>
          <w:rFonts w:ascii="Times New Roman" w:hAnsi="Times New Roman" w:cs="Times New Roman"/>
          <w:color w:val="231F20"/>
          <w:sz w:val="28"/>
          <w:szCs w:val="28"/>
          <w:lang w:val="en-US"/>
        </w:rPr>
        <w:t>:</w:t>
      </w:r>
    </w:p>
    <w:p w:rsidR="00C169E7" w:rsidRPr="0047627E" w:rsidRDefault="008D639E" w:rsidP="00C169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11">
        <w:r w:rsidR="00C169E7" w:rsidRPr="00CC68BC">
          <w:rPr>
            <w:rFonts w:ascii="Times New Roman" w:hAnsi="Times New Roman" w:cs="Times New Roman"/>
            <w:sz w:val="28"/>
            <w:szCs w:val="28"/>
            <w:lang w:val="en-US"/>
          </w:rPr>
          <w:t>http://www</w:t>
        </w:r>
        <w:r w:rsidR="00C169E7" w:rsidRPr="00040978">
          <w:rPr>
            <w:rFonts w:ascii="Times New Roman" w:hAnsi="Times New Roman" w:cs="Times New Roman"/>
            <w:w w:val="95"/>
            <w:sz w:val="28"/>
            <w:szCs w:val="28"/>
            <w:lang w:val="en-US"/>
          </w:rPr>
          <w:t xml:space="preserve">. </w:t>
        </w:r>
      </w:hyperlink>
      <w:proofErr w:type="gramStart"/>
      <w:r w:rsidR="00C169E7" w:rsidRPr="00CC68BC">
        <w:rPr>
          <w:rFonts w:ascii="Times New Roman" w:hAnsi="Times New Roman" w:cs="Times New Roman"/>
          <w:sz w:val="28"/>
          <w:szCs w:val="28"/>
          <w:lang w:val="en-US"/>
        </w:rPr>
        <w:t>planetarium-</w:t>
      </w:r>
      <w:proofErr w:type="spellStart"/>
      <w:r w:rsidR="00C169E7" w:rsidRPr="00CC68BC">
        <w:rPr>
          <w:rFonts w:ascii="Times New Roman" w:hAnsi="Times New Roman" w:cs="Times New Roman"/>
          <w:sz w:val="28"/>
          <w:szCs w:val="28"/>
          <w:lang w:val="en-US"/>
        </w:rPr>
        <w:t>moscow</w:t>
      </w:r>
      <w:proofErr w:type="spellEnd"/>
      <w:proofErr w:type="gramEnd"/>
      <w:r w:rsidR="00C169E7" w:rsidRPr="00040978">
        <w:rPr>
          <w:rFonts w:ascii="Times New Roman" w:hAnsi="Times New Roman" w:cs="Times New Roman"/>
          <w:w w:val="95"/>
          <w:sz w:val="28"/>
          <w:szCs w:val="28"/>
          <w:lang w:val="en-US"/>
        </w:rPr>
        <w:t xml:space="preserve">. </w:t>
      </w:r>
      <w:proofErr w:type="spellStart"/>
      <w:proofErr w:type="gramStart"/>
      <w:r w:rsidR="00C169E7" w:rsidRPr="00CC68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169E7" w:rsidRPr="00CC68BC">
        <w:rPr>
          <w:rFonts w:ascii="Times New Roman" w:hAnsi="Times New Roman" w:cs="Times New Roman"/>
          <w:sz w:val="28"/>
          <w:szCs w:val="28"/>
          <w:lang w:val="en-US"/>
        </w:rPr>
        <w:t>/world-of-astronomy/astronomical-news</w:t>
      </w:r>
      <w:proofErr w:type="gramEnd"/>
      <w:r w:rsidR="00C169E7" w:rsidRPr="00CC68B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hyperlink r:id="rId12">
        <w:r w:rsidR="00C169E7" w:rsidRPr="00CC68BC">
          <w:rPr>
            <w:rFonts w:ascii="Times New Roman" w:hAnsi="Times New Roman" w:cs="Times New Roman"/>
            <w:sz w:val="28"/>
            <w:szCs w:val="28"/>
            <w:lang w:val="en-US"/>
          </w:rPr>
          <w:t>http://www.</w:t>
        </w:r>
        <w:r w:rsidR="00C169E7" w:rsidRPr="00040978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proofErr w:type="spellStart"/>
      <w:proofErr w:type="gramStart"/>
      <w:r w:rsidR="00C169E7" w:rsidRPr="00040978">
        <w:rPr>
          <w:rFonts w:ascii="Times New Roman" w:hAnsi="Times New Roman" w:cs="Times New Roman"/>
          <w:sz w:val="28"/>
          <w:szCs w:val="28"/>
          <w:lang w:val="en-US"/>
        </w:rPr>
        <w:t>kosmo</w:t>
      </w:r>
      <w:proofErr w:type="spellEnd"/>
      <w:r w:rsidR="00C169E7" w:rsidRPr="0047627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169E7" w:rsidRPr="00040978">
        <w:rPr>
          <w:rFonts w:ascii="Times New Roman" w:hAnsi="Times New Roman" w:cs="Times New Roman"/>
          <w:sz w:val="28"/>
          <w:szCs w:val="28"/>
          <w:lang w:val="en-US"/>
        </w:rPr>
        <w:t>museum</w:t>
      </w:r>
      <w:proofErr w:type="gramEnd"/>
      <w:r w:rsidR="00C169E7" w:rsidRPr="004762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C169E7" w:rsidRPr="000409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169E7" w:rsidRPr="0047627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C169E7" w:rsidRPr="00040978">
        <w:rPr>
          <w:rFonts w:ascii="Times New Roman" w:hAnsi="Times New Roman" w:cs="Times New Roman"/>
          <w:sz w:val="28"/>
          <w:szCs w:val="28"/>
          <w:lang w:val="en-US"/>
        </w:rPr>
        <w:t>static</w:t>
      </w:r>
      <w:r w:rsidR="00C169E7" w:rsidRPr="0047627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C169E7" w:rsidRPr="00040978">
        <w:rPr>
          <w:rFonts w:ascii="Times New Roman" w:hAnsi="Times New Roman" w:cs="Times New Roman"/>
          <w:sz w:val="28"/>
          <w:szCs w:val="28"/>
          <w:lang w:val="en-US"/>
        </w:rPr>
        <w:t>pages</w:t>
      </w:r>
      <w:proofErr w:type="spellEnd"/>
      <w:r w:rsidR="00C169E7" w:rsidRPr="0047627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C169E7" w:rsidRPr="00040978">
        <w:rPr>
          <w:rFonts w:ascii="Times New Roman" w:hAnsi="Times New Roman" w:cs="Times New Roman"/>
          <w:sz w:val="28"/>
          <w:szCs w:val="28"/>
          <w:lang w:val="en-US"/>
        </w:rPr>
        <w:t>interaktiv</w:t>
      </w:r>
      <w:proofErr w:type="spellEnd"/>
      <w:proofErr w:type="gramEnd"/>
    </w:p>
    <w:p w:rsidR="00C169E7" w:rsidRPr="0047627E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0978">
        <w:rPr>
          <w:rFonts w:ascii="Times New Roman" w:hAnsi="Times New Roman" w:cs="Times New Roman"/>
          <w:b/>
          <w:sz w:val="28"/>
          <w:szCs w:val="28"/>
        </w:rPr>
        <w:t>Темы</w:t>
      </w:r>
      <w:r w:rsidRPr="004762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40978">
        <w:rPr>
          <w:rFonts w:ascii="Times New Roman" w:hAnsi="Times New Roman" w:cs="Times New Roman"/>
          <w:b/>
          <w:sz w:val="28"/>
          <w:szCs w:val="28"/>
        </w:rPr>
        <w:t>рефератов</w:t>
      </w:r>
      <w:r w:rsidRPr="004762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040978">
        <w:rPr>
          <w:rFonts w:ascii="Times New Roman" w:hAnsi="Times New Roman" w:cs="Times New Roman"/>
          <w:b/>
          <w:sz w:val="28"/>
          <w:szCs w:val="28"/>
        </w:rPr>
        <w:t>докладов</w:t>
      </w:r>
      <w:r w:rsidRPr="004762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), </w:t>
      </w:r>
      <w:proofErr w:type="gramStart"/>
      <w:r w:rsidRPr="00040978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r w:rsidRPr="004762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40978">
        <w:rPr>
          <w:rFonts w:ascii="Times New Roman" w:hAnsi="Times New Roman" w:cs="Times New Roman"/>
          <w:b/>
          <w:sz w:val="28"/>
          <w:szCs w:val="28"/>
        </w:rPr>
        <w:t>проектов</w:t>
      </w:r>
      <w:proofErr w:type="gramEnd"/>
      <w:r w:rsidRPr="0047627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1.Астрономия — древнейшая из</w:t>
      </w:r>
      <w:r w:rsidRPr="00040978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наук.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2.Современные</w:t>
      </w:r>
      <w:r w:rsidRPr="00040978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обсерватории.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3.Об истории возникновения названий созвездий и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4.История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календаря.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5.Хранение и передача точного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времени.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6.История происхождения названий ярчайших объектов</w:t>
      </w:r>
      <w:r w:rsidRPr="00040978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неба.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7.Прецессия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земной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оси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изменение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координат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светил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течением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времени.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8.Системы координат в астрономии и границы их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применимости.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9.Античные представления философов о строении мира.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10.Точки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Лагранжа.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11.Современные методы геодезических</w:t>
      </w:r>
      <w:r w:rsidRPr="00040978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измерений.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12.История открытия Плутона и</w:t>
      </w:r>
      <w:r w:rsidRPr="00040978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Нептуна.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13.Конструктивные</w:t>
      </w:r>
      <w:r w:rsidRPr="00040978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особенности</w:t>
      </w:r>
      <w:r w:rsidRPr="0004097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советских</w:t>
      </w:r>
      <w:r w:rsidRPr="0004097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американских</w:t>
      </w:r>
      <w:r w:rsidRPr="0004097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космических</w:t>
      </w:r>
      <w:r w:rsidRPr="0004097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аппаратов.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14.Полеты АМС к планетам Солнечной</w:t>
      </w:r>
      <w:r w:rsidRPr="00040978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системы.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15.Проекты по добыче полезных ископаемых на</w:t>
      </w:r>
      <w:r w:rsidRPr="00040978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Луне.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16.Самые высокие горы планет земной</w:t>
      </w:r>
      <w:r w:rsidRPr="00040978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группы.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17.Современные исследования планет земной группы</w:t>
      </w:r>
      <w:r w:rsidRPr="00040978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АМС.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18.Парниковый эффект: польза или</w:t>
      </w:r>
      <w:r w:rsidRPr="00040978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вред?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19.Полярные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сияния. Самая тяжелая и яркая звезда во</w:t>
      </w:r>
      <w:r w:rsidRPr="00040978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Вселенной.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20.Экзопланеты.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21.Правда и вымысел: белые и серые</w:t>
      </w:r>
      <w:r w:rsidRPr="00040978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дыры.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22.История открытия и изучения черных</w:t>
      </w:r>
      <w:r w:rsidRPr="00040978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дыр.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23.Идеи множественности миров в работах Дж.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Бруно.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24.Идеи</w:t>
      </w:r>
      <w:r w:rsidRPr="00040978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существования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внеземного</w:t>
      </w:r>
      <w:r w:rsidRPr="00040978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разума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978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работах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философов-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космистов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lastRenderedPageBreak/>
        <w:t>25.Проблема внеземного разума в научно-фантастической</w:t>
      </w:r>
      <w:r w:rsidRPr="00040978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литературе.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26.Методы поиска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proofErr w:type="spellStart"/>
      <w:r w:rsidRPr="00040978">
        <w:rPr>
          <w:rFonts w:ascii="Times New Roman" w:hAnsi="Times New Roman" w:cs="Times New Roman"/>
          <w:color w:val="231F20"/>
          <w:sz w:val="28"/>
          <w:szCs w:val="28"/>
        </w:rPr>
        <w:t>экзопланет</w:t>
      </w:r>
      <w:proofErr w:type="spellEnd"/>
      <w:r w:rsidRPr="00040978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27.История радио посланий землян другим</w:t>
      </w:r>
      <w:r w:rsidRPr="00040978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цивилизациям.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28.История поиска радиосигналов разумных</w:t>
      </w:r>
      <w:r w:rsidRPr="00040978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цивилизаций.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29.Методы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теоретической</w:t>
      </w:r>
      <w:r w:rsidRPr="00040978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оценки</w:t>
      </w:r>
      <w:r w:rsidRPr="00040978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возможности</w:t>
      </w:r>
      <w:r w:rsidRPr="00040978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обнаружения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внеземных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цивилизаций на современном этапе развития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землян.</w:t>
      </w:r>
    </w:p>
    <w:p w:rsidR="00C169E7" w:rsidRPr="00040978" w:rsidRDefault="00C169E7" w:rsidP="00C16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30.Проекты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переселения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другие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планеты: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фантазия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осуществимая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>реаль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ность.</w:t>
      </w:r>
    </w:p>
    <w:p w:rsidR="006E04C9" w:rsidRPr="0084181F" w:rsidRDefault="00C169E7" w:rsidP="00C169E7">
      <w:pPr>
        <w:ind w:firstLine="709"/>
        <w:rPr>
          <w:rFonts w:ascii="Times New Roman" w:hAnsi="Times New Roman" w:cs="Times New Roman"/>
          <w:sz w:val="28"/>
          <w:szCs w:val="28"/>
        </w:rPr>
        <w:sectPr w:rsidR="006E04C9" w:rsidRPr="0084181F" w:rsidSect="00EA7E38">
          <w:footerReference w:type="default" r:id="rId13"/>
          <w:pgSz w:w="11910" w:h="16840"/>
          <w:pgMar w:top="1134" w:right="567" w:bottom="1134" w:left="1134" w:header="0" w:footer="958" w:gutter="0"/>
          <w:cols w:space="720"/>
        </w:sect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31.Проекты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переселения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другие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планеты: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фантазия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осуществимая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>реаль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ность.</w:t>
      </w:r>
    </w:p>
    <w:p w:rsidR="00C169E7" w:rsidRDefault="00C169E7" w:rsidP="00C169E7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</w:t>
      </w:r>
      <w:r w:rsidRPr="00AD19A5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  <w:r w:rsidRPr="00AD19A5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>ТЕМАТИЧЕСКОЕ ПЛАНИРОВАНИЕ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УЧЕБНОГО ПРЕДМЕТА БУП.07 АСТРОНОМИЯ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FD749D" w:rsidTr="00C169E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D" w:rsidRPr="00F635CE" w:rsidRDefault="00FD749D" w:rsidP="00C169E7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специальности </w:t>
            </w:r>
            <w:r w:rsidR="00C169E7" w:rsidRPr="00F63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43.02.14</w:t>
            </w:r>
          </w:p>
          <w:p w:rsidR="00FD749D" w:rsidRPr="00F635CE" w:rsidRDefault="00C169E7" w:rsidP="00C169E7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учебного предмета </w:t>
            </w:r>
            <w:r w:rsidR="00FD749D"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 .07 Астрономия учебным планом отводится  ___</w:t>
            </w:r>
            <w:r w:rsidR="00FD749D" w:rsidRPr="00F635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</w:t>
            </w:r>
            <w:r w:rsidR="00FD749D"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часов,  в </w:t>
            </w:r>
            <w:proofErr w:type="spellStart"/>
            <w:r w:rsidR="00FD749D"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FD749D"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FD749D" w:rsidRPr="00F635CE" w:rsidRDefault="00FD749D" w:rsidP="00C169E7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обязательная учебная нагрузка- </w:t>
            </w: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36 </w:t>
            </w: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включает:</w:t>
            </w:r>
          </w:p>
          <w:p w:rsidR="00FD749D" w:rsidRPr="00F635CE" w:rsidRDefault="00FD749D" w:rsidP="00C169E7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уроки-   __</w:t>
            </w: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часов;</w:t>
            </w:r>
          </w:p>
          <w:p w:rsidR="00FD749D" w:rsidRPr="00F635CE" w:rsidRDefault="00FD749D" w:rsidP="00C169E7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семинары -  __</w:t>
            </w: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ч</w:t>
            </w:r>
            <w:proofErr w:type="gramStart"/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;.</w:t>
            </w:r>
            <w:proofErr w:type="gramEnd"/>
          </w:p>
          <w:p w:rsidR="00C169E7" w:rsidRPr="00F635CE" w:rsidRDefault="00C169E7" w:rsidP="00C169E7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– 2 часа</w:t>
            </w:r>
          </w:p>
          <w:p w:rsidR="00FD749D" w:rsidRPr="00F635CE" w:rsidRDefault="00FD749D" w:rsidP="00843EDB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 дифференцированного зачета (2 семестр)</w:t>
            </w:r>
          </w:p>
        </w:tc>
      </w:tr>
    </w:tbl>
    <w:p w:rsidR="002F2D85" w:rsidRPr="00566B37" w:rsidRDefault="002F2D85" w:rsidP="00FD749D">
      <w:pPr>
        <w:keepNext/>
        <w:autoSpaceDE w:val="0"/>
        <w:autoSpaceDN w:val="0"/>
        <w:spacing w:line="256" w:lineRule="auto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Style w:val="a3"/>
        <w:tblW w:w="1485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851"/>
        <w:gridCol w:w="1134"/>
        <w:gridCol w:w="7371"/>
        <w:gridCol w:w="2126"/>
      </w:tblGrid>
      <w:tr w:rsidR="006C3832" w:rsidRPr="00F635CE" w:rsidTr="00FD749D">
        <w:trPr>
          <w:trHeight w:val="276"/>
        </w:trPr>
        <w:tc>
          <w:tcPr>
            <w:tcW w:w="675" w:type="dxa"/>
            <w:vMerge w:val="restart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693" w:type="dxa"/>
            <w:vMerge w:val="restart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832" w:rsidRPr="00F635CE" w:rsidRDefault="006C3832" w:rsidP="00F97283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851" w:type="dxa"/>
            <w:vMerge w:val="restart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7371" w:type="dxa"/>
            <w:vMerge w:val="restart"/>
          </w:tcPr>
          <w:p w:rsidR="006C3832" w:rsidRPr="00F635CE" w:rsidRDefault="00436E58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Merge w:val="restart"/>
          </w:tcPr>
          <w:p w:rsidR="006C3832" w:rsidRPr="00F635CE" w:rsidRDefault="006C3832" w:rsidP="00F97283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F635C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6C3832" w:rsidRPr="00F635CE" w:rsidTr="00FD749D">
        <w:trPr>
          <w:trHeight w:val="276"/>
        </w:trPr>
        <w:tc>
          <w:tcPr>
            <w:tcW w:w="675" w:type="dxa"/>
            <w:vMerge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C3832" w:rsidRPr="00F635CE" w:rsidRDefault="006C3832" w:rsidP="00F97283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  Наземные и космические телескопы, принцип их работы.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Всеволновая</w:t>
            </w:r>
            <w:r w:rsidRPr="00F635CE">
              <w:rPr>
                <w:rFonts w:ascii="Times New Roman" w:hAnsi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астрономия:</w:t>
            </w:r>
            <w:r w:rsidRPr="00F635CE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электромагнитное</w:t>
            </w:r>
            <w:r w:rsidRPr="00F635CE">
              <w:rPr>
                <w:rFonts w:ascii="Times New Roman" w:hAnsi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излучение</w:t>
            </w:r>
            <w:r w:rsidRPr="00F635CE">
              <w:rPr>
                <w:rFonts w:ascii="Times New Roman" w:hAnsi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как</w:t>
            </w:r>
            <w:r w:rsidRPr="00F635CE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источник</w:t>
            </w:r>
            <w:r w:rsidRPr="00F635CE">
              <w:rPr>
                <w:rFonts w:ascii="Times New Roman" w:hAnsi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информации о небесных телах. Практическое применение астрономических</w:t>
            </w:r>
            <w:r w:rsidRPr="00F635CE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исследований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История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отечественной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космонавтики.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Первый</w:t>
            </w:r>
            <w:r w:rsidRPr="00F635CE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искусственный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спутник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Земли, полет Ю. А. Гагарина. Достижения современной</w:t>
            </w:r>
            <w:r w:rsidRPr="00F635CE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космонавтики.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Стр.7-35</w:t>
            </w:r>
          </w:p>
        </w:tc>
      </w:tr>
      <w:tr w:rsidR="00515EB0" w:rsidRPr="00F635CE" w:rsidTr="00FD749D">
        <w:tc>
          <w:tcPr>
            <w:tcW w:w="675" w:type="dxa"/>
          </w:tcPr>
          <w:p w:rsidR="00515EB0" w:rsidRPr="00F635CE" w:rsidRDefault="00515EB0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5"/>
          </w:tcPr>
          <w:p w:rsidR="00515EB0" w:rsidRPr="00F635CE" w:rsidRDefault="00515EB0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Раздел 1. ИСТОРИЯ РАЗВИТИЯ АСТРОНОМИИ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Астрономия в древности (Аристотель, Гиппарх Никейский и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Птолеме</w:t>
            </w:r>
            <w:r w:rsidR="009B7922"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Солнца и Луны и теории затмений. Птолемей (астрономия как «математическое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изучение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неба»).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Создание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первой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универсальной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математической модели мира на основе принципа</w:t>
            </w:r>
            <w:r w:rsidRPr="00F635CE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геоцентризма.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Стр.37-39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Звездное небо (изменение</w:t>
            </w:r>
            <w:r w:rsidRPr="00F635CE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видов</w:t>
            </w:r>
            <w:r w:rsidRPr="00F635CE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звездного</w:t>
            </w:r>
            <w:r w:rsidRPr="00F635CE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неба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течение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суток,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года)</w:t>
            </w:r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 Оптическая астрономия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(цивилизационный запрос, телескопы</w:t>
            </w:r>
            <w:proofErr w:type="gramEnd"/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Звездное</w:t>
            </w:r>
            <w:r w:rsidRPr="00F635CE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небо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(изменение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видов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звездного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неба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течение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суток,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года).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Летоисчисление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его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точность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(солнечный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лунный,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юлианский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григорианский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календари, проекты новых</w:t>
            </w:r>
            <w:r w:rsidRPr="00F635CE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календарей).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Оптическая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астрономия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(цивилизационный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запрос,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телескопы: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виды,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характеристики,</w:t>
            </w:r>
            <w:r w:rsidRPr="00F635CE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назначение).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Стр.37-60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Изучение околоземного пространства (история советской космонавтики, современные </w:t>
            </w:r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методы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изучения ближнего космоса)</w:t>
            </w:r>
            <w:r w:rsidRPr="00F635CE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Астрономия дальне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го </w:t>
            </w:r>
            <w:r w:rsidRPr="00F635CE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космоса (волновая</w:t>
            </w:r>
            <w:proofErr w:type="gramEnd"/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астрономия, наземные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F635CE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орбитальные телескопы, современные методы </w:t>
            </w:r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изу</w:t>
            </w:r>
            <w:r w:rsidRPr="00F635CE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чения дальнего космоса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   Изучение околоземного пространства (история советской космонавтики, современ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ные методы изучения ближнего космоса).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Демонстрация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Карта звездного неба.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Практическое занятие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 С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помощью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картографического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сервиса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Google</w:t>
            </w:r>
            <w:proofErr w:type="spellEnd"/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Maps</w:t>
            </w:r>
            <w:proofErr w:type="spellEnd"/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др.)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посетить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раздел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«Кос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мос» и описать новые достижения в этой</w:t>
            </w:r>
            <w:r w:rsidRPr="00F635CE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области.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https://hi-news.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ru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/tag/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kosmos</w:t>
            </w:r>
            <w:proofErr w:type="spellEnd"/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Стр.130-150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Практическое занятие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помощью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картографического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сервиса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Google</w:t>
            </w:r>
            <w:proofErr w:type="spellEnd"/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Maps</w:t>
            </w:r>
            <w:proofErr w:type="spellEnd"/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др.)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посетить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раздел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«Кос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мос» и описать новые достижения в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этой</w:t>
            </w:r>
            <w:r w:rsidRPr="00F635CE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области.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https://hi-news.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ru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/tag/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kosmos</w:t>
            </w:r>
            <w:proofErr w:type="spellEnd"/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gramStart"/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/З</w:t>
            </w:r>
          </w:p>
        </w:tc>
        <w:tc>
          <w:tcPr>
            <w:tcW w:w="7371" w:type="dxa"/>
          </w:tcPr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 С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помощью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картографического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сервиса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Google</w:t>
            </w:r>
            <w:proofErr w:type="spellEnd"/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Maps</w:t>
            </w:r>
            <w:proofErr w:type="spellEnd"/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др.)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посетить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раздел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«Кос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мос» и описать новые достижения в этой</w:t>
            </w:r>
            <w:r w:rsidRPr="00F635CE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области.</w:t>
            </w:r>
          </w:p>
          <w:p w:rsidR="009B7922" w:rsidRPr="00F635CE" w:rsidRDefault="009B7922" w:rsidP="009B79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https://hi-news.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ru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/tag/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kosmos</w:t>
            </w:r>
            <w:proofErr w:type="spellEnd"/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Стр.1-150</w:t>
            </w:r>
          </w:p>
        </w:tc>
      </w:tr>
      <w:tr w:rsidR="00515EB0" w:rsidRPr="00F635CE" w:rsidTr="00FD749D">
        <w:tc>
          <w:tcPr>
            <w:tcW w:w="675" w:type="dxa"/>
          </w:tcPr>
          <w:p w:rsidR="00515EB0" w:rsidRPr="00F635CE" w:rsidRDefault="00515EB0" w:rsidP="00F97283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5" w:type="dxa"/>
            <w:gridSpan w:val="5"/>
          </w:tcPr>
          <w:p w:rsidR="00515EB0" w:rsidRPr="00F635CE" w:rsidRDefault="00515EB0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Раздел 2. УСТРОЙСТВО СОЛНЕЧНОЙ СИСТЕМЫ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Происхождение Солнечной системы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6C3832" w:rsidRPr="00F635CE" w:rsidRDefault="00974179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Теории </w:t>
            </w:r>
            <w:r w:rsidR="006C3832"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происхождения</w:t>
            </w:r>
            <w:r w:rsidR="006C3832"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="006C3832" w:rsidRPr="00F635CE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Сол</w:t>
            </w:r>
            <w:r w:rsidR="006C3832"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нечной</w:t>
            </w:r>
            <w:r w:rsidR="006C3832"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="006C3832"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системы.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Стр.86-89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Система Земля — Луна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 </w:t>
            </w:r>
            <w:proofErr w:type="gram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Система</w:t>
            </w:r>
            <w:r w:rsidRPr="00F635CE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«Земля</w:t>
            </w:r>
            <w:r w:rsidRPr="00F635CE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F635CE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Луна»</w:t>
            </w:r>
            <w:r w:rsidRPr="00F635CE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(основные</w:t>
            </w:r>
            <w:r w:rsidRPr="00F635CE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движения</w:t>
            </w:r>
            <w:r w:rsidRPr="00F635CE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Земли,</w:t>
            </w:r>
            <w:r w:rsidRPr="00F635CE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форма</w:t>
            </w:r>
            <w:r w:rsidRPr="00F635CE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Земли,</w:t>
            </w:r>
            <w:r w:rsidRPr="00F635CE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6F6D1A" w:rsidRPr="00F635CE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Луна</w:t>
            </w:r>
            <w:r w:rsidRPr="00F635CE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F635CE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спутник Земли,</w:t>
            </w:r>
            <w:r w:rsidR="006F6D1A"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солнечные и лунные затмения).</w:t>
            </w:r>
            <w:proofErr w:type="gram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6F6D1A"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Природа Луны (физические условия </w:t>
            </w:r>
            <w:r w:rsidRPr="00F635CE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на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Луне, поверхность Луны, лунные</w:t>
            </w:r>
            <w:r w:rsidRPr="00F635CE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породы).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Стр.89-97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Планеты земной группы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6C3832" w:rsidRPr="00F635CE" w:rsidRDefault="00904DEB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Планеты</w:t>
            </w:r>
            <w:r w:rsidRPr="00F635CE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земной</w:t>
            </w:r>
            <w:r w:rsidRPr="00F635CE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группы</w:t>
            </w:r>
            <w:r w:rsidRPr="00F635CE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(Меркурий,</w:t>
            </w:r>
            <w:r w:rsidRPr="00F635CE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Венера,</w:t>
            </w:r>
            <w:r w:rsidRPr="00F635CE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Земля,</w:t>
            </w:r>
            <w:r w:rsidRPr="00F635CE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Марс;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общая</w:t>
            </w:r>
            <w:r w:rsidRPr="00F635CE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характеристика атмосферы,</w:t>
            </w:r>
            <w:r w:rsidRPr="00F635CE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поверхности).</w:t>
            </w: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Стр.99-105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Планеты-гиганты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6C3832" w:rsidRPr="00F635CE" w:rsidRDefault="00904DEB" w:rsidP="00F972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Планеты-гиганты</w:t>
            </w:r>
            <w:r w:rsidRPr="00F635CE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(Юпитер,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Сатурн,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Уран,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Нептун;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общая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характеристика,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особенности строения, спутники,</w:t>
            </w:r>
            <w:r w:rsidRPr="00F635CE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кольца).</w:t>
            </w:r>
            <w:proofErr w:type="gramEnd"/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Стр.110-120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Малые тела Солнечной системы (астероиды, метеориты, кометы, малые планеты)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Астероиды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метеориты.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Закономерность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расстояниях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от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Солнца.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Орбиты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астероидов.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Два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пояса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астероидов: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Главный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пояс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(между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орбитами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Марса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Юпитера) и пояс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Койпера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(за пределами орбиты Нептуна; Плутон — один из крупнейших астероидов этого пояса). Физические характеристики астероидов.</w:t>
            </w:r>
            <w:r w:rsidRPr="00F635CE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Метеориты.</w:t>
            </w:r>
          </w:p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</w:t>
            </w:r>
            <w:proofErr w:type="gram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Кометы и метеоры (открытие комет, вид, строение, орбиты, природа комет, метеоры и болиды, метеорные потоки).</w:t>
            </w:r>
            <w:proofErr w:type="gram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Понятие об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астероидно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-кометной опасности.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Стр.120-125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6C3832" w:rsidRPr="00F635CE" w:rsidRDefault="006F6D1A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Общие сведения о С</w:t>
            </w:r>
            <w:r w:rsidR="006C3832"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олнце. Солнце и жизнь Земли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 с общими сведениями о Солнце.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F635CE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Солнце</w:t>
            </w:r>
            <w:r w:rsidRPr="00F635CE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человеческой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Солнце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F635CE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профессий и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F635CE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среднего</w:t>
            </w:r>
            <w:r w:rsidRPr="00F635CE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профессионального</w:t>
            </w:r>
            <w:r w:rsidRPr="00F635CE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образования. Изучить</w:t>
            </w:r>
            <w:r w:rsidRPr="00F635CE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взаимосвязь</w:t>
            </w:r>
            <w:r w:rsidRPr="00F635CE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существования</w:t>
            </w:r>
            <w:r w:rsidRPr="00F635CE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жизни</w:t>
            </w:r>
            <w:r w:rsidRPr="00F635CE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на</w:t>
            </w:r>
            <w:r w:rsidRPr="00F635CE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Земле</w:t>
            </w:r>
            <w:r w:rsidRPr="00F635CE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Солнца. Определить</w:t>
            </w:r>
            <w:r w:rsidRPr="00F635CE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F635CE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F635CE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F635CE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Солнце</w:t>
            </w:r>
            <w:r w:rsidRPr="00F635CE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F635CE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существования</w:t>
            </w:r>
            <w:r w:rsidRPr="00F635CE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жизни на</w:t>
            </w:r>
            <w:r w:rsidRPr="00F635CE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Земле.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Определить значение знаний изучения Солнца как источника жизни</w:t>
            </w:r>
            <w:r w:rsidRPr="00F635CE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на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Земле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F635CE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сре</w:t>
            </w:r>
            <w:proofErr w:type="gramStart"/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д-</w:t>
            </w:r>
            <w:proofErr w:type="gramEnd"/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него профессионального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Стр.130-150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Исследование Солнечной системы (межпланетные экспедиции, космические миссии и </w:t>
            </w:r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межпланетные космиче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ские аппараты)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   Исследования Солнечной системы. Межпланетные космические аппараты, исполь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зуемые</w:t>
            </w:r>
            <w:r w:rsidRPr="00F635CE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исследования</w:t>
            </w:r>
            <w:r w:rsidRPr="00F635CE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планет.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Новые</w:t>
            </w:r>
            <w:r w:rsidRPr="00F635CE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научные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исследования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Солнечной</w:t>
            </w:r>
            <w:r w:rsidRPr="00F635CE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системы.</w:t>
            </w:r>
          </w:p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Демонстрация</w:t>
            </w:r>
          </w:p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Видеоролик «Луна» </w:t>
            </w:r>
            <w:hyperlink r:id="rId14">
              <w:r w:rsidRPr="00F635CE">
                <w:rPr>
                  <w:rFonts w:ascii="Times New Roman" w:hAnsi="Times New Roman"/>
                  <w:color w:val="231F20"/>
                  <w:sz w:val="24"/>
                  <w:szCs w:val="24"/>
                </w:rPr>
                <w:t xml:space="preserve">https://www. </w:t>
              </w:r>
            </w:hyperlink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youtube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com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watch?v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=gV8eT2DtP1I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Google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Maps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посещение планеты Солнечной системы</w:t>
            </w:r>
          </w:p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 xml:space="preserve">https://hi-news. </w:t>
            </w:r>
            <w:proofErr w:type="spellStart"/>
            <w:proofErr w:type="gramStart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ru</w:t>
            </w:r>
            <w:proofErr w:type="spellEnd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/</w:t>
            </w:r>
            <w:proofErr w:type="spellStart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eto-interesno</w:t>
            </w:r>
            <w:proofErr w:type="spellEnd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/v-</w:t>
            </w:r>
            <w:proofErr w:type="spellStart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google</w:t>
            </w:r>
            <w:proofErr w:type="spellEnd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-maps-</w:t>
            </w:r>
            <w:proofErr w:type="spellStart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teper</w:t>
            </w:r>
            <w:proofErr w:type="spellEnd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-</w:t>
            </w:r>
            <w:proofErr w:type="spellStart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mozhno-posetit-planety</w:t>
            </w:r>
            <w:proofErr w:type="spellEnd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-</w:t>
            </w:r>
            <w:proofErr w:type="gramEnd"/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solnechnoj-sistemy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. html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Стр.130-150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Практическое занятие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Используя сервис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Google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Maps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, посетить: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одну из планет Солнечной системы и описать ее</w:t>
            </w:r>
            <w:r w:rsidRPr="00F635CE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особенности;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международную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космическую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станцию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описать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ее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устройство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назначение.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/З</w:t>
            </w:r>
          </w:p>
        </w:tc>
        <w:tc>
          <w:tcPr>
            <w:tcW w:w="7371" w:type="dxa"/>
          </w:tcPr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Используя сервис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Google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Maps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, посетить:</w:t>
            </w:r>
          </w:p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одну из планет Солнечной системы и описать ее</w:t>
            </w:r>
            <w:r w:rsidRPr="00F635CE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особенности;</w:t>
            </w:r>
          </w:p>
          <w:p w:rsidR="00904DEB" w:rsidRPr="00F635CE" w:rsidRDefault="00904DEB" w:rsidP="00904DEB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международную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космическую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станцию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описать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ее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устройство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назначение.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515EB0" w:rsidRPr="00F635CE" w:rsidTr="00FD749D">
        <w:tc>
          <w:tcPr>
            <w:tcW w:w="675" w:type="dxa"/>
          </w:tcPr>
          <w:p w:rsidR="00515EB0" w:rsidRPr="00F635CE" w:rsidRDefault="00515EB0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4"/>
          </w:tcPr>
          <w:p w:rsidR="00515EB0" w:rsidRPr="00F635CE" w:rsidRDefault="00515EB0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Раздел 3. СТРОЕНИЕ И ЭВОЛЮЦИЯ ВСЕЛЕННОЙ</w:t>
            </w:r>
          </w:p>
        </w:tc>
        <w:tc>
          <w:tcPr>
            <w:tcW w:w="2126" w:type="dxa"/>
          </w:tcPr>
          <w:p w:rsidR="00515EB0" w:rsidRPr="00F635CE" w:rsidRDefault="00515EB0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Расстояние до звезд. Физическая природа звезд. Виды звезд.</w:t>
            </w:r>
            <w:r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 Звездные системы.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974179" w:rsidRPr="00F635CE" w:rsidRDefault="00974179" w:rsidP="0097417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Расстояние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до</w:t>
            </w:r>
            <w:r w:rsidRPr="00F635CE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(определение</w:t>
            </w:r>
            <w:r w:rsidRPr="00F635CE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расстояний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</w:t>
            </w:r>
            <w:r w:rsidRPr="00F635CE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годичным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параллаксам,</w:t>
            </w:r>
            <w:r w:rsidRPr="00F635CE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видимые и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абсолютные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звездные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величины).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Пространственные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скорости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</w:t>
            </w:r>
            <w:r w:rsidRPr="00F635CE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(собственные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движения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тангенциальные</w:t>
            </w:r>
            <w:r w:rsidRPr="00F635CE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скорости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звезд,</w:t>
            </w:r>
            <w:r w:rsidRPr="00F635CE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эффект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Доплера</w:t>
            </w:r>
            <w:r w:rsidRPr="00F635CE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определение</w:t>
            </w:r>
            <w:r w:rsidRPr="00F635CE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лучевых скоростей</w:t>
            </w:r>
            <w:r w:rsidRPr="00F635CE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звезд).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</w:t>
            </w:r>
            <w:r w:rsidRPr="00F635CE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635CE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Физическая природа звезд (цвет, температура, спектры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F635CE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lastRenderedPageBreak/>
              <w:t xml:space="preserve">химический состав,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светимости,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радиусы,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массы,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средние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плотности).</w:t>
            </w:r>
            <w:proofErr w:type="gramEnd"/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Связь</w:t>
            </w:r>
            <w:r w:rsidRPr="00F635CE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между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физическими</w:t>
            </w:r>
            <w:r w:rsidRPr="00F635CE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характеристиками звезд (диаграмма «спектр — светимость», соотношение «масса — </w:t>
            </w:r>
            <w:r w:rsidRPr="00F635CE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све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тимость», вращение звезд различных спектральных</w:t>
            </w:r>
            <w:r w:rsidRPr="00F635CE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классов).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Двойные</w:t>
            </w:r>
            <w:r w:rsidRPr="00F635CE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звезды</w:t>
            </w:r>
            <w:r w:rsidRPr="00F635CE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(оптические</w:t>
            </w:r>
            <w:r w:rsidRPr="00F635CE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физические</w:t>
            </w:r>
            <w:r w:rsidRPr="00F635CE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двойные</w:t>
            </w:r>
            <w:r w:rsidRPr="00F635CE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звезды,</w:t>
            </w:r>
            <w:r w:rsidRPr="00F635CE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определенных</w:t>
            </w:r>
            <w:r w:rsidRPr="00F635CE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масс звезды из наблюдений двойных звезд, невидимые спутники</w:t>
            </w:r>
            <w:r w:rsidRPr="00F635CE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звезд).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Открытие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экзопланет</w:t>
            </w:r>
            <w:proofErr w:type="spellEnd"/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планет,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движущихся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вокруг</w:t>
            </w:r>
            <w:r w:rsidRPr="00F635CE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звезд.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Физические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переменные,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новые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сверхновые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звезды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(цефеиды,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другие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физические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переменные</w:t>
            </w:r>
            <w:r w:rsidRPr="00F635CE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звезды, новые и</w:t>
            </w:r>
            <w:r w:rsidRPr="00F635CE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сверхновые).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Стр.151-190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Наша Галактика — Млечный путь (галактический год)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371" w:type="dxa"/>
          </w:tcPr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Наша Галактика (состав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F635CE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звезды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F635CE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звездные скопления, туманности, межз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вездный газ, космические лучи и магнитные поля). Строение Галактики,</w:t>
            </w:r>
            <w:r w:rsidRPr="00F635CE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вращение Галактики и движение звезд в ней. Сверхмассивная черная дыра в центре Галактики. Радиоизлучение Галактики. Загадочные </w:t>
            </w:r>
            <w:proofErr w:type="gram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гамма-всплески</w:t>
            </w:r>
            <w:proofErr w:type="gram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Другие галактики (открытие других галактик, определение размеров, расстояний и масс галактик; </w:t>
            </w:r>
            <w:r w:rsidRPr="00F635CE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многообразие галактик, радиогалактики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F635CE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активность ядер галактик, квазары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 сверхмассивные черные дыры в ядрах</w:t>
            </w:r>
            <w:r w:rsidRPr="00F635CE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галактик).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Метагалактика (системы галактик и крупномасштабная структура Вселенной, </w:t>
            </w:r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расширение Метагалактики, гипотеза «горячей Вселенной», </w:t>
            </w:r>
            <w:proofErr w:type="gramStart"/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ко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смологические</w:t>
            </w:r>
            <w:proofErr w:type="spellEnd"/>
            <w:proofErr w:type="gramEnd"/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модели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Вселенной, открытие ускоренного расширения Метагалактики).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Происхождение и эволюция звезд. Возраст галактик и звезд.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Происхождение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(возраст</w:t>
            </w:r>
            <w:r w:rsidRPr="00F635CE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Земли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других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тел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Солнечной</w:t>
            </w:r>
            <w:r w:rsidRPr="00F635CE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системы,</w:t>
            </w:r>
            <w:r w:rsidRPr="00F635CE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основные закономерности</w:t>
            </w:r>
            <w:r w:rsidRPr="00F635CE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F635CE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Солнечной</w:t>
            </w:r>
            <w:r w:rsidRPr="00F635CE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системе,</w:t>
            </w:r>
            <w:r w:rsidRPr="00F635CE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первые</w:t>
            </w:r>
            <w:r w:rsidRPr="00F635CE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космогонические</w:t>
            </w:r>
            <w:r w:rsidRPr="00F635CE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гипотезы,</w:t>
            </w:r>
            <w:r w:rsidRPr="00F635CE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современные представления о происхождении</w:t>
            </w:r>
            <w:r w:rsidRPr="00F635CE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планет).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Жизнь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разум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во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Вселенной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(эволюция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Вселенной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жизнь,</w:t>
            </w:r>
            <w:r w:rsidRPr="00F635CE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проблема</w:t>
            </w:r>
            <w:r w:rsidRPr="00F635CE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внеземных цивилизаций).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Стр.197-210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Практическое занятие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Решение проблемных заданий, кейсов.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6C3832" w:rsidRPr="00F635CE" w:rsidRDefault="0060400D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/З</w:t>
            </w:r>
          </w:p>
        </w:tc>
        <w:tc>
          <w:tcPr>
            <w:tcW w:w="7371" w:type="dxa"/>
          </w:tcPr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Решение проблемных заданий, кейсов.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BF76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Стр. 210-233</w:t>
            </w:r>
          </w:p>
        </w:tc>
      </w:tr>
      <w:tr w:rsidR="006C3832" w:rsidRPr="00F635CE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Экскурсии, в том числе интерактивные (в планетарий, Музей космонавтики и др.):</w:t>
            </w:r>
          </w:p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DD119B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371" w:type="dxa"/>
          </w:tcPr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Живая</w:t>
            </w:r>
            <w:r w:rsidRPr="00F635CE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планета.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Постижение</w:t>
            </w:r>
            <w:r w:rsidRPr="00F635CE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космоса.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Самое</w:t>
            </w:r>
            <w:proofErr w:type="gram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интересное о</w:t>
            </w:r>
            <w:r w:rsidRPr="00F635CE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метеоритах.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Обзорная экскурсия по интерактивному музею</w:t>
            </w:r>
            <w:r w:rsidRPr="00F635CE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Лунариум</w:t>
            </w:r>
            <w:proofErr w:type="spellEnd"/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».</w:t>
            </w:r>
          </w:p>
          <w:p w:rsidR="00974179" w:rsidRPr="00F635CE" w:rsidRDefault="00974179" w:rsidP="009741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Теория и практика космического полета на тренажере «Союз — </w:t>
            </w:r>
            <w:r w:rsidRPr="00F635CE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ТМА». 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</w:rPr>
              <w:t>Ссылки</w:t>
            </w:r>
            <w:r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:</w:t>
            </w:r>
          </w:p>
          <w:p w:rsidR="00974179" w:rsidRPr="00F635CE" w:rsidRDefault="008D639E" w:rsidP="009741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>
              <w:r w:rsidR="00974179" w:rsidRPr="00F635CE">
                <w:rPr>
                  <w:rFonts w:ascii="Times New Roman" w:hAnsi="Times New Roman"/>
                  <w:color w:val="231F20"/>
                  <w:w w:val="95"/>
                  <w:sz w:val="24"/>
                  <w:szCs w:val="24"/>
                  <w:lang w:val="en-US"/>
                </w:rPr>
                <w:t xml:space="preserve">http://www. </w:t>
              </w:r>
            </w:hyperlink>
            <w:proofErr w:type="gramStart"/>
            <w:r w:rsidR="00974179"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planetarium-</w:t>
            </w:r>
            <w:proofErr w:type="spellStart"/>
            <w:r w:rsidR="00974179"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moscow</w:t>
            </w:r>
            <w:proofErr w:type="spellEnd"/>
            <w:proofErr w:type="gramEnd"/>
            <w:r w:rsidR="00974179"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="00974179"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ru</w:t>
            </w:r>
            <w:proofErr w:type="spellEnd"/>
            <w:r w:rsidR="00974179"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>/world-of-astronomy/astronomical-news</w:t>
            </w:r>
            <w:proofErr w:type="gramEnd"/>
            <w:r w:rsidR="00974179" w:rsidRPr="00F635C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en-US"/>
              </w:rPr>
              <w:t xml:space="preserve">/ </w:t>
            </w:r>
            <w:hyperlink r:id="rId16">
              <w:r w:rsidR="00974179" w:rsidRPr="00F635CE">
                <w:rPr>
                  <w:rFonts w:ascii="Times New Roman" w:hAnsi="Times New Roman"/>
                  <w:color w:val="231F20"/>
                  <w:sz w:val="24"/>
                  <w:szCs w:val="24"/>
                  <w:lang w:val="en-US"/>
                </w:rPr>
                <w:t xml:space="preserve">http://www. </w:t>
              </w:r>
            </w:hyperlink>
            <w:proofErr w:type="spellStart"/>
            <w:proofErr w:type="gramStart"/>
            <w:r w:rsidR="00974179"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kosmo</w:t>
            </w:r>
            <w:proofErr w:type="spellEnd"/>
            <w:r w:rsidR="00974179"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-museum</w:t>
            </w:r>
            <w:proofErr w:type="gramEnd"/>
            <w:r w:rsidR="00974179"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74179"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ru</w:t>
            </w:r>
            <w:proofErr w:type="spellEnd"/>
            <w:r w:rsidR="00974179"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/</w:t>
            </w:r>
            <w:proofErr w:type="spellStart"/>
            <w:r w:rsidR="00974179"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static_pages</w:t>
            </w:r>
            <w:proofErr w:type="spellEnd"/>
            <w:r w:rsidR="00974179"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/</w:t>
            </w:r>
            <w:proofErr w:type="spellStart"/>
            <w:r w:rsidR="00974179" w:rsidRPr="00F635CE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interaktiv</w:t>
            </w:r>
            <w:proofErr w:type="spellEnd"/>
          </w:p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C3832" w:rsidRPr="00566B37" w:rsidTr="00FD749D">
        <w:tc>
          <w:tcPr>
            <w:tcW w:w="675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6C3832" w:rsidRPr="00F635CE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Дифференцирует ванный зачет</w:t>
            </w:r>
          </w:p>
        </w:tc>
        <w:tc>
          <w:tcPr>
            <w:tcW w:w="85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3832" w:rsidRPr="00F635CE" w:rsidRDefault="00DD119B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/З</w:t>
            </w:r>
          </w:p>
        </w:tc>
        <w:tc>
          <w:tcPr>
            <w:tcW w:w="7371" w:type="dxa"/>
          </w:tcPr>
          <w:p w:rsidR="006C3832" w:rsidRPr="00F635CE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35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Стр.1-233.</w:t>
            </w:r>
          </w:p>
        </w:tc>
      </w:tr>
    </w:tbl>
    <w:p w:rsidR="00BC038C" w:rsidRPr="00566B37" w:rsidRDefault="00BC038C" w:rsidP="0096614B">
      <w:pPr>
        <w:rPr>
          <w:rFonts w:ascii="Times New Roman" w:hAnsi="Times New Roman" w:cs="Times New Roman"/>
          <w:sz w:val="24"/>
          <w:szCs w:val="24"/>
        </w:rPr>
        <w:sectPr w:rsidR="00BC038C" w:rsidRPr="00566B37" w:rsidSect="00052C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44B" w:rsidRPr="00FD749D" w:rsidRDefault="00AA7CDE" w:rsidP="00FD74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9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A7CDE" w:rsidRPr="00FD749D" w:rsidRDefault="00AA7CDE" w:rsidP="00FD74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9D"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335381" w:rsidRPr="00401170" w:rsidRDefault="00335381" w:rsidP="00401170">
      <w:pPr>
        <w:tabs>
          <w:tab w:val="left" w:pos="201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1170">
        <w:rPr>
          <w:rFonts w:ascii="Times New Roman" w:hAnsi="Times New Roman" w:cs="Times New Roman"/>
          <w:b/>
          <w:w w:val="120"/>
          <w:sz w:val="28"/>
          <w:szCs w:val="28"/>
        </w:rPr>
        <w:t>Учебники</w:t>
      </w:r>
      <w:r w:rsidR="00401170">
        <w:rPr>
          <w:rFonts w:ascii="Times New Roman" w:hAnsi="Times New Roman" w:cs="Times New Roman"/>
          <w:b/>
          <w:w w:val="120"/>
          <w:sz w:val="28"/>
          <w:szCs w:val="28"/>
        </w:rPr>
        <w:tab/>
      </w:r>
    </w:p>
    <w:p w:rsidR="00EB71A9" w:rsidRPr="00EB71A9" w:rsidRDefault="00EB71A9" w:rsidP="00401170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7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Логвиненко, О.В.</w:t>
      </w:r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Астрономия + </w:t>
      </w:r>
      <w:proofErr w:type="spell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еПриложение</w:t>
      </w:r>
      <w:proofErr w:type="spellEnd"/>
      <w:proofErr w:type="gram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учебник / Логвиненко О.В. — Москва : </w:t>
      </w:r>
      <w:proofErr w:type="spell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 — 263 с. — ISBN 978-5-406-08165-5. — URL: https://book.ru/book/940426 (дата обращения: 25.06.2021). — Текст</w:t>
      </w:r>
      <w:proofErr w:type="gram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EB71A9" w:rsidRPr="00EB71A9" w:rsidRDefault="00EB71A9" w:rsidP="00401170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7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Логвиненко, О.В.</w:t>
      </w:r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Астрономия. Практикум</w:t>
      </w:r>
      <w:proofErr w:type="gram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учебно-практическое пособие / Логвиненко О.В. — Москва : </w:t>
      </w:r>
      <w:proofErr w:type="spell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 — 245 с. — ISBN 978-5-406-08291-1. — URL: https://book.ru/book/940104 (дата обращения: 25.06.2021). — Текст</w:t>
      </w:r>
      <w:proofErr w:type="gram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EB71A9" w:rsidRPr="00EB71A9" w:rsidRDefault="00EB71A9" w:rsidP="00401170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7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Логвиненко, О.В.</w:t>
      </w:r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Астрономия + </w:t>
      </w:r>
      <w:proofErr w:type="spell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еПриложение</w:t>
      </w:r>
      <w:proofErr w:type="spellEnd"/>
      <w:proofErr w:type="gram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учебник / Логвиненко О.В. — Москва : </w:t>
      </w:r>
      <w:proofErr w:type="spell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2020. — 263 с. — ISBN 978-5-406-00329-9. — URL: https://book.ru/book/934186 (дата обращения: 25.06.2021). — Текст</w:t>
      </w:r>
      <w:proofErr w:type="gramStart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EB71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AA7CDE" w:rsidRPr="00E353C1" w:rsidRDefault="00AA7CDE" w:rsidP="00401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C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284F74" w:rsidRPr="00005A40" w:rsidRDefault="00284F74" w:rsidP="00401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A40">
        <w:rPr>
          <w:rFonts w:ascii="Times New Roman" w:hAnsi="Times New Roman" w:cs="Times New Roman"/>
          <w:sz w:val="28"/>
          <w:szCs w:val="28"/>
        </w:rPr>
        <w:t>Официальный сайт Международная Общественная Организация Астрономическое</w:t>
      </w:r>
      <w:r w:rsidRPr="00005A4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05A40">
        <w:rPr>
          <w:rFonts w:ascii="Times New Roman" w:hAnsi="Times New Roman" w:cs="Times New Roman"/>
          <w:sz w:val="28"/>
          <w:szCs w:val="28"/>
        </w:rPr>
        <w:t>общество</w:t>
      </w:r>
      <w:proofErr w:type="gramStart"/>
      <w:r w:rsidRPr="00005A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5A40">
        <w:rPr>
          <w:rFonts w:ascii="Times New Roman" w:hAnsi="Times New Roman" w:cs="Times New Roman"/>
          <w:sz w:val="28"/>
          <w:szCs w:val="28"/>
        </w:rPr>
        <w:t xml:space="preserve"> официальный сайт. —</w:t>
      </w:r>
      <w:r w:rsidRPr="00005A4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005A40">
        <w:rPr>
          <w:color w:val="8B0000"/>
          <w:sz w:val="27"/>
          <w:szCs w:val="27"/>
        </w:rPr>
        <w:t>Euroasian</w:t>
      </w:r>
      <w:proofErr w:type="spellEnd"/>
      <w:r w:rsidRPr="00005A40">
        <w:rPr>
          <w:color w:val="8B0000"/>
          <w:sz w:val="27"/>
          <w:szCs w:val="27"/>
        </w:rPr>
        <w:t xml:space="preserve"> </w:t>
      </w:r>
      <w:proofErr w:type="spellStart"/>
      <w:r w:rsidRPr="00005A40">
        <w:rPr>
          <w:color w:val="8B0000"/>
          <w:sz w:val="27"/>
          <w:szCs w:val="27"/>
        </w:rPr>
        <w:t>Astronomical</w:t>
      </w:r>
      <w:proofErr w:type="spellEnd"/>
      <w:r w:rsidRPr="00005A40">
        <w:rPr>
          <w:color w:val="8B0000"/>
          <w:sz w:val="27"/>
          <w:szCs w:val="27"/>
        </w:rPr>
        <w:t xml:space="preserve"> </w:t>
      </w:r>
      <w:proofErr w:type="spellStart"/>
      <w:r w:rsidRPr="00005A40">
        <w:rPr>
          <w:color w:val="8B0000"/>
          <w:sz w:val="27"/>
          <w:szCs w:val="27"/>
        </w:rPr>
        <w:t>Society</w:t>
      </w:r>
      <w:proofErr w:type="spellEnd"/>
      <w:r w:rsidRPr="00005A40">
        <w:rPr>
          <w:rFonts w:ascii="Times New Roman" w:hAnsi="Times New Roman" w:cs="Times New Roman"/>
          <w:sz w:val="28"/>
          <w:szCs w:val="28"/>
        </w:rPr>
        <w:t xml:space="preserve">. – </w:t>
      </w:r>
      <w:r w:rsidRPr="00005A4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5A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005A40">
          <w:rPr>
            <w:rStyle w:val="ae"/>
            <w:rFonts w:ascii="Times New Roman" w:hAnsi="Times New Roman" w:cs="Times New Roman"/>
            <w:sz w:val="28"/>
            <w:szCs w:val="28"/>
          </w:rPr>
          <w:t>http://www.sai.msu.su/EAAS/index.htm</w:t>
        </w:r>
      </w:hyperlink>
      <w:r w:rsidRPr="00005A40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Pr="00005A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5A40">
        <w:rPr>
          <w:rFonts w:ascii="Times New Roman" w:hAnsi="Times New Roman" w:cs="Times New Roman"/>
          <w:sz w:val="28"/>
          <w:szCs w:val="28"/>
        </w:rPr>
        <w:t xml:space="preserve"> электронный </w:t>
      </w:r>
    </w:p>
    <w:p w:rsidR="00284F74" w:rsidRPr="00005A40" w:rsidRDefault="00284F74" w:rsidP="00401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005A40">
        <w:rPr>
          <w:rFonts w:ascii="Times New Roman" w:hAnsi="Times New Roman" w:cs="Times New Roman"/>
          <w:sz w:val="28"/>
          <w:szCs w:val="28"/>
        </w:rPr>
        <w:t>Официальный сайт Новости космоса, астрономии и космонавтики</w:t>
      </w:r>
      <w:proofErr w:type="gramStart"/>
      <w:r w:rsidRPr="00005A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5A40">
        <w:rPr>
          <w:rFonts w:ascii="Times New Roman" w:hAnsi="Times New Roman" w:cs="Times New Roman"/>
          <w:sz w:val="28"/>
          <w:szCs w:val="28"/>
        </w:rPr>
        <w:t xml:space="preserve"> официальный сайт. —</w:t>
      </w:r>
      <w:r w:rsidRPr="00005A40">
        <w:rPr>
          <w:rFonts w:ascii="Times New Roman" w:hAnsi="Times New Roman" w:cs="Times New Roman"/>
          <w:spacing w:val="-31"/>
          <w:sz w:val="28"/>
          <w:szCs w:val="28"/>
        </w:rPr>
        <w:t xml:space="preserve">  </w:t>
      </w:r>
      <w:r w:rsidRPr="00005A4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5A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005A40">
          <w:rPr>
            <w:rStyle w:val="ae"/>
            <w:rFonts w:ascii="Times New Roman" w:hAnsi="Times New Roman" w:cs="Times New Roman"/>
            <w:sz w:val="28"/>
            <w:szCs w:val="28"/>
          </w:rPr>
          <w:t>https://www.astronews.ru/</w:t>
        </w:r>
      </w:hyperlink>
      <w:r w:rsidRPr="00005A40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Pr="00005A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5A40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284F74" w:rsidRPr="00005A40" w:rsidRDefault="00284F74" w:rsidP="00401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A40">
        <w:rPr>
          <w:rFonts w:ascii="Times New Roman" w:hAnsi="Times New Roman" w:cs="Times New Roman"/>
          <w:sz w:val="28"/>
          <w:szCs w:val="28"/>
        </w:rPr>
        <w:t>Официальный сайт Общероссийский астрономический портал</w:t>
      </w:r>
      <w:proofErr w:type="gramStart"/>
      <w:r w:rsidRPr="00005A40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Pr="00005A40">
        <w:rPr>
          <w:rFonts w:ascii="Times New Roman" w:hAnsi="Times New Roman" w:cs="Times New Roman"/>
          <w:sz w:val="28"/>
          <w:szCs w:val="28"/>
        </w:rPr>
        <w:t>официальный сайт. Астрономия РФ . -</w:t>
      </w:r>
      <w:r w:rsidRPr="00005A4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005A40">
        <w:rPr>
          <w:rFonts w:ascii="Times New Roman" w:hAnsi="Times New Roman" w:cs="Times New Roman"/>
          <w:sz w:val="28"/>
          <w:szCs w:val="28"/>
        </w:rPr>
        <w:t xml:space="preserve"> </w:t>
      </w:r>
      <w:r w:rsidRPr="00005A4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5A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005A40">
          <w:rPr>
            <w:rStyle w:val="ae"/>
            <w:rFonts w:ascii="Times New Roman" w:hAnsi="Times New Roman" w:cs="Times New Roman"/>
            <w:sz w:val="28"/>
            <w:szCs w:val="28"/>
          </w:rPr>
          <w:t>http://xn--80aqldeblhj0l.xn--p1ai/</w:t>
        </w:r>
      </w:hyperlink>
      <w:r w:rsidRPr="00005A40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Pr="00005A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5A40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284F74" w:rsidRPr="00005A40" w:rsidRDefault="00284F74" w:rsidP="00401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A40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Космический мир информация о российском космосе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74DA">
        <w:rPr>
          <w:rFonts w:ascii="Times New Roman" w:hAnsi="Times New Roman" w:cs="Times New Roman"/>
          <w:sz w:val="28"/>
          <w:szCs w:val="28"/>
        </w:rPr>
        <w:t xml:space="preserve"> </w:t>
      </w:r>
      <w:r w:rsidRPr="00005A40">
        <w:rPr>
          <w:rFonts w:ascii="Times New Roman" w:hAnsi="Times New Roman" w:cs="Times New Roman"/>
          <w:sz w:val="28"/>
          <w:szCs w:val="28"/>
        </w:rPr>
        <w:t>—</w:t>
      </w:r>
      <w:r w:rsidRPr="00005A40">
        <w:rPr>
          <w:rFonts w:ascii="Times New Roman" w:hAnsi="Times New Roman" w:cs="Times New Roman"/>
          <w:spacing w:val="-31"/>
          <w:sz w:val="28"/>
          <w:szCs w:val="28"/>
        </w:rPr>
        <w:t xml:space="preserve">  </w:t>
      </w:r>
      <w:r w:rsidRPr="00005A4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5A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911CE8">
          <w:rPr>
            <w:rStyle w:val="ae"/>
            <w:rFonts w:ascii="Times New Roman" w:hAnsi="Times New Roman" w:cs="Times New Roman"/>
            <w:spacing w:val="-3"/>
            <w:sz w:val="28"/>
            <w:szCs w:val="28"/>
          </w:rPr>
          <w:t>http://www.cosmoworld.ru/spaceencyclopedia/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74DA">
        <w:rPr>
          <w:rFonts w:ascii="Times New Roman" w:hAnsi="Times New Roman" w:cs="Times New Roman"/>
          <w:sz w:val="28"/>
          <w:szCs w:val="28"/>
        </w:rPr>
        <w:t xml:space="preserve"> </w:t>
      </w:r>
      <w:r w:rsidRPr="00005A40">
        <w:rPr>
          <w:rFonts w:ascii="Times New Roman" w:hAnsi="Times New Roman" w:cs="Times New Roman"/>
          <w:sz w:val="28"/>
          <w:szCs w:val="28"/>
        </w:rPr>
        <w:t>- Текст</w:t>
      </w:r>
      <w:proofErr w:type="gramStart"/>
      <w:r w:rsidRPr="00005A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5A40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EE5057" w:rsidRPr="00566B37" w:rsidRDefault="00EE5057" w:rsidP="00401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5057" w:rsidRPr="00566B37" w:rsidSect="00FD74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DD" w:rsidRDefault="00F642DD" w:rsidP="00096346">
      <w:pPr>
        <w:spacing w:after="0" w:line="240" w:lineRule="auto"/>
      </w:pPr>
      <w:r>
        <w:separator/>
      </w:r>
    </w:p>
  </w:endnote>
  <w:endnote w:type="continuationSeparator" w:id="0">
    <w:p w:rsidR="00F642DD" w:rsidRDefault="00F642DD" w:rsidP="0009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651960"/>
      <w:docPartObj>
        <w:docPartGallery w:val="Page Numbers (Bottom of Page)"/>
        <w:docPartUnique/>
      </w:docPartObj>
    </w:sdtPr>
    <w:sdtEndPr/>
    <w:sdtContent>
      <w:p w:rsidR="00C169E7" w:rsidRDefault="00C169E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9E">
          <w:rPr>
            <w:noProof/>
          </w:rPr>
          <w:t>2</w:t>
        </w:r>
        <w:r>
          <w:fldChar w:fldCharType="end"/>
        </w:r>
      </w:p>
    </w:sdtContent>
  </w:sdt>
  <w:p w:rsidR="00C169E7" w:rsidRDefault="00C169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DD" w:rsidRDefault="00F642DD" w:rsidP="00096346">
      <w:pPr>
        <w:spacing w:after="0" w:line="240" w:lineRule="auto"/>
      </w:pPr>
      <w:r>
        <w:separator/>
      </w:r>
    </w:p>
  </w:footnote>
  <w:footnote w:type="continuationSeparator" w:id="0">
    <w:p w:rsidR="00F642DD" w:rsidRDefault="00F642DD" w:rsidP="0009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6E9"/>
    <w:multiLevelType w:val="hybridMultilevel"/>
    <w:tmpl w:val="1BB68458"/>
    <w:lvl w:ilvl="0" w:tplc="B0681766">
      <w:start w:val="1"/>
      <w:numFmt w:val="decimal"/>
      <w:lvlText w:val="%1."/>
      <w:lvlJc w:val="left"/>
      <w:pPr>
        <w:ind w:left="674" w:hanging="271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1" w:tplc="E9DEA22E">
      <w:numFmt w:val="bullet"/>
      <w:lvlText w:val="•"/>
      <w:lvlJc w:val="left"/>
      <w:pPr>
        <w:ind w:left="1526" w:hanging="271"/>
      </w:pPr>
      <w:rPr>
        <w:rFonts w:hint="default"/>
        <w:lang w:val="ru-RU" w:eastAsia="ru-RU" w:bidi="ru-RU"/>
      </w:rPr>
    </w:lvl>
    <w:lvl w:ilvl="2" w:tplc="47725102">
      <w:numFmt w:val="bullet"/>
      <w:lvlText w:val="•"/>
      <w:lvlJc w:val="left"/>
      <w:pPr>
        <w:ind w:left="2373" w:hanging="271"/>
      </w:pPr>
      <w:rPr>
        <w:rFonts w:hint="default"/>
        <w:lang w:val="ru-RU" w:eastAsia="ru-RU" w:bidi="ru-RU"/>
      </w:rPr>
    </w:lvl>
    <w:lvl w:ilvl="3" w:tplc="11EE55F6">
      <w:numFmt w:val="bullet"/>
      <w:lvlText w:val="•"/>
      <w:lvlJc w:val="left"/>
      <w:pPr>
        <w:ind w:left="3219" w:hanging="271"/>
      </w:pPr>
      <w:rPr>
        <w:rFonts w:hint="default"/>
        <w:lang w:val="ru-RU" w:eastAsia="ru-RU" w:bidi="ru-RU"/>
      </w:rPr>
    </w:lvl>
    <w:lvl w:ilvl="4" w:tplc="2F205772">
      <w:numFmt w:val="bullet"/>
      <w:lvlText w:val="•"/>
      <w:lvlJc w:val="left"/>
      <w:pPr>
        <w:ind w:left="4066" w:hanging="271"/>
      </w:pPr>
      <w:rPr>
        <w:rFonts w:hint="default"/>
        <w:lang w:val="ru-RU" w:eastAsia="ru-RU" w:bidi="ru-RU"/>
      </w:rPr>
    </w:lvl>
    <w:lvl w:ilvl="5" w:tplc="26E44526">
      <w:numFmt w:val="bullet"/>
      <w:lvlText w:val="•"/>
      <w:lvlJc w:val="left"/>
      <w:pPr>
        <w:ind w:left="4912" w:hanging="271"/>
      </w:pPr>
      <w:rPr>
        <w:rFonts w:hint="default"/>
        <w:lang w:val="ru-RU" w:eastAsia="ru-RU" w:bidi="ru-RU"/>
      </w:rPr>
    </w:lvl>
    <w:lvl w:ilvl="6" w:tplc="5204D348">
      <w:numFmt w:val="bullet"/>
      <w:lvlText w:val="•"/>
      <w:lvlJc w:val="left"/>
      <w:pPr>
        <w:ind w:left="5759" w:hanging="271"/>
      </w:pPr>
      <w:rPr>
        <w:rFonts w:hint="default"/>
        <w:lang w:val="ru-RU" w:eastAsia="ru-RU" w:bidi="ru-RU"/>
      </w:rPr>
    </w:lvl>
    <w:lvl w:ilvl="7" w:tplc="22E40D92">
      <w:numFmt w:val="bullet"/>
      <w:lvlText w:val="•"/>
      <w:lvlJc w:val="left"/>
      <w:pPr>
        <w:ind w:left="6605" w:hanging="271"/>
      </w:pPr>
      <w:rPr>
        <w:rFonts w:hint="default"/>
        <w:lang w:val="ru-RU" w:eastAsia="ru-RU" w:bidi="ru-RU"/>
      </w:rPr>
    </w:lvl>
    <w:lvl w:ilvl="8" w:tplc="00504C26">
      <w:numFmt w:val="bullet"/>
      <w:lvlText w:val="•"/>
      <w:lvlJc w:val="left"/>
      <w:pPr>
        <w:ind w:left="7452" w:hanging="271"/>
      </w:pPr>
      <w:rPr>
        <w:rFonts w:hint="default"/>
        <w:lang w:val="ru-RU" w:eastAsia="ru-RU" w:bidi="ru-RU"/>
      </w:rPr>
    </w:lvl>
  </w:abstractNum>
  <w:abstractNum w:abstractNumId="1">
    <w:nsid w:val="05B50F9A"/>
    <w:multiLevelType w:val="hybridMultilevel"/>
    <w:tmpl w:val="77580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37268"/>
    <w:multiLevelType w:val="hybridMultilevel"/>
    <w:tmpl w:val="82B6E60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B0F"/>
    <w:multiLevelType w:val="hybridMultilevel"/>
    <w:tmpl w:val="AB2C2568"/>
    <w:lvl w:ilvl="0" w:tplc="DAE8B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20631"/>
    <w:multiLevelType w:val="hybridMultilevel"/>
    <w:tmpl w:val="5B94AC8E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1876E41"/>
    <w:multiLevelType w:val="hybridMultilevel"/>
    <w:tmpl w:val="FC68B9EA"/>
    <w:lvl w:ilvl="0" w:tplc="DAE8B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AB123D"/>
    <w:multiLevelType w:val="hybridMultilevel"/>
    <w:tmpl w:val="B010FF0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2A5601"/>
    <w:multiLevelType w:val="hybridMultilevel"/>
    <w:tmpl w:val="45285F86"/>
    <w:lvl w:ilvl="0" w:tplc="9CC24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66738"/>
    <w:multiLevelType w:val="hybridMultilevel"/>
    <w:tmpl w:val="4FB07E4A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B15FE3"/>
    <w:multiLevelType w:val="hybridMultilevel"/>
    <w:tmpl w:val="95D0B11E"/>
    <w:lvl w:ilvl="0" w:tplc="7716EA06">
      <w:start w:val="1"/>
      <w:numFmt w:val="decimal"/>
      <w:lvlText w:val="%1."/>
      <w:lvlJc w:val="left"/>
      <w:pPr>
        <w:ind w:left="697" w:hanging="271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1" w:tplc="99D030F4">
      <w:numFmt w:val="bullet"/>
      <w:lvlText w:val="•"/>
      <w:lvlJc w:val="left"/>
      <w:pPr>
        <w:ind w:left="1526" w:hanging="271"/>
      </w:pPr>
      <w:rPr>
        <w:rFonts w:hint="default"/>
        <w:lang w:val="ru-RU" w:eastAsia="ru-RU" w:bidi="ru-RU"/>
      </w:rPr>
    </w:lvl>
    <w:lvl w:ilvl="2" w:tplc="8C32CCD2">
      <w:numFmt w:val="bullet"/>
      <w:lvlText w:val="•"/>
      <w:lvlJc w:val="left"/>
      <w:pPr>
        <w:ind w:left="2373" w:hanging="271"/>
      </w:pPr>
      <w:rPr>
        <w:rFonts w:hint="default"/>
        <w:lang w:val="ru-RU" w:eastAsia="ru-RU" w:bidi="ru-RU"/>
      </w:rPr>
    </w:lvl>
    <w:lvl w:ilvl="3" w:tplc="4BF20666">
      <w:numFmt w:val="bullet"/>
      <w:lvlText w:val="•"/>
      <w:lvlJc w:val="left"/>
      <w:pPr>
        <w:ind w:left="3219" w:hanging="271"/>
      </w:pPr>
      <w:rPr>
        <w:rFonts w:hint="default"/>
        <w:lang w:val="ru-RU" w:eastAsia="ru-RU" w:bidi="ru-RU"/>
      </w:rPr>
    </w:lvl>
    <w:lvl w:ilvl="4" w:tplc="EBCEE4B2">
      <w:numFmt w:val="bullet"/>
      <w:lvlText w:val="•"/>
      <w:lvlJc w:val="left"/>
      <w:pPr>
        <w:ind w:left="4066" w:hanging="271"/>
      </w:pPr>
      <w:rPr>
        <w:rFonts w:hint="default"/>
        <w:lang w:val="ru-RU" w:eastAsia="ru-RU" w:bidi="ru-RU"/>
      </w:rPr>
    </w:lvl>
    <w:lvl w:ilvl="5" w:tplc="126E56EE">
      <w:numFmt w:val="bullet"/>
      <w:lvlText w:val="•"/>
      <w:lvlJc w:val="left"/>
      <w:pPr>
        <w:ind w:left="4912" w:hanging="271"/>
      </w:pPr>
      <w:rPr>
        <w:rFonts w:hint="default"/>
        <w:lang w:val="ru-RU" w:eastAsia="ru-RU" w:bidi="ru-RU"/>
      </w:rPr>
    </w:lvl>
    <w:lvl w:ilvl="6" w:tplc="773808E4">
      <w:numFmt w:val="bullet"/>
      <w:lvlText w:val="•"/>
      <w:lvlJc w:val="left"/>
      <w:pPr>
        <w:ind w:left="5759" w:hanging="271"/>
      </w:pPr>
      <w:rPr>
        <w:rFonts w:hint="default"/>
        <w:lang w:val="ru-RU" w:eastAsia="ru-RU" w:bidi="ru-RU"/>
      </w:rPr>
    </w:lvl>
    <w:lvl w:ilvl="7" w:tplc="5B02E09C">
      <w:numFmt w:val="bullet"/>
      <w:lvlText w:val="•"/>
      <w:lvlJc w:val="left"/>
      <w:pPr>
        <w:ind w:left="6605" w:hanging="271"/>
      </w:pPr>
      <w:rPr>
        <w:rFonts w:hint="default"/>
        <w:lang w:val="ru-RU" w:eastAsia="ru-RU" w:bidi="ru-RU"/>
      </w:rPr>
    </w:lvl>
    <w:lvl w:ilvl="8" w:tplc="44700D3C">
      <w:numFmt w:val="bullet"/>
      <w:lvlText w:val="•"/>
      <w:lvlJc w:val="left"/>
      <w:pPr>
        <w:ind w:left="7452" w:hanging="271"/>
      </w:pPr>
      <w:rPr>
        <w:rFonts w:hint="default"/>
        <w:lang w:val="ru-RU" w:eastAsia="ru-RU" w:bidi="ru-RU"/>
      </w:rPr>
    </w:lvl>
  </w:abstractNum>
  <w:abstractNum w:abstractNumId="11">
    <w:nsid w:val="3B8B7D74"/>
    <w:multiLevelType w:val="hybridMultilevel"/>
    <w:tmpl w:val="5DCEFBF8"/>
    <w:lvl w:ilvl="0" w:tplc="0318E816">
      <w:numFmt w:val="bullet"/>
      <w:lvlText w:val=""/>
      <w:lvlJc w:val="left"/>
      <w:pPr>
        <w:ind w:left="685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53E6F908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 w:tplc="34F27E76">
      <w:start w:val="1"/>
      <w:numFmt w:val="decimal"/>
      <w:lvlText w:val="%3."/>
      <w:lvlJc w:val="left"/>
      <w:pPr>
        <w:ind w:left="2720" w:hanging="344"/>
        <w:jc w:val="right"/>
      </w:pPr>
      <w:rPr>
        <w:rFonts w:ascii="Arial" w:eastAsia="Arial" w:hAnsi="Arial" w:cs="Arial" w:hint="default"/>
        <w:color w:val="231F20"/>
        <w:w w:val="107"/>
        <w:sz w:val="28"/>
        <w:szCs w:val="28"/>
        <w:lang w:val="ru-RU" w:eastAsia="ru-RU" w:bidi="ru-RU"/>
      </w:rPr>
    </w:lvl>
    <w:lvl w:ilvl="3" w:tplc="DB803D70">
      <w:numFmt w:val="bullet"/>
      <w:lvlText w:val="•"/>
      <w:lvlJc w:val="left"/>
      <w:pPr>
        <w:ind w:left="3523" w:hanging="344"/>
      </w:pPr>
      <w:rPr>
        <w:rFonts w:hint="default"/>
        <w:lang w:val="ru-RU" w:eastAsia="ru-RU" w:bidi="ru-RU"/>
      </w:rPr>
    </w:lvl>
    <w:lvl w:ilvl="4" w:tplc="83609CFE">
      <w:numFmt w:val="bullet"/>
      <w:lvlText w:val="•"/>
      <w:lvlJc w:val="left"/>
      <w:pPr>
        <w:ind w:left="4326" w:hanging="344"/>
      </w:pPr>
      <w:rPr>
        <w:rFonts w:hint="default"/>
        <w:lang w:val="ru-RU" w:eastAsia="ru-RU" w:bidi="ru-RU"/>
      </w:rPr>
    </w:lvl>
    <w:lvl w:ilvl="5" w:tplc="4442FCA6">
      <w:numFmt w:val="bullet"/>
      <w:lvlText w:val="•"/>
      <w:lvlJc w:val="left"/>
      <w:pPr>
        <w:ind w:left="5129" w:hanging="344"/>
      </w:pPr>
      <w:rPr>
        <w:rFonts w:hint="default"/>
        <w:lang w:val="ru-RU" w:eastAsia="ru-RU" w:bidi="ru-RU"/>
      </w:rPr>
    </w:lvl>
    <w:lvl w:ilvl="6" w:tplc="34CCE88C">
      <w:numFmt w:val="bullet"/>
      <w:lvlText w:val="•"/>
      <w:lvlJc w:val="left"/>
      <w:pPr>
        <w:ind w:left="5932" w:hanging="344"/>
      </w:pPr>
      <w:rPr>
        <w:rFonts w:hint="default"/>
        <w:lang w:val="ru-RU" w:eastAsia="ru-RU" w:bidi="ru-RU"/>
      </w:rPr>
    </w:lvl>
    <w:lvl w:ilvl="7" w:tplc="037AB2F4">
      <w:numFmt w:val="bullet"/>
      <w:lvlText w:val="•"/>
      <w:lvlJc w:val="left"/>
      <w:pPr>
        <w:ind w:left="6735" w:hanging="344"/>
      </w:pPr>
      <w:rPr>
        <w:rFonts w:hint="default"/>
        <w:lang w:val="ru-RU" w:eastAsia="ru-RU" w:bidi="ru-RU"/>
      </w:rPr>
    </w:lvl>
    <w:lvl w:ilvl="8" w:tplc="DE2CDEA0">
      <w:numFmt w:val="bullet"/>
      <w:lvlText w:val="•"/>
      <w:lvlJc w:val="left"/>
      <w:pPr>
        <w:ind w:left="7539" w:hanging="344"/>
      </w:pPr>
      <w:rPr>
        <w:rFonts w:hint="default"/>
        <w:lang w:val="ru-RU" w:eastAsia="ru-RU" w:bidi="ru-RU"/>
      </w:rPr>
    </w:lvl>
  </w:abstractNum>
  <w:abstractNum w:abstractNumId="12">
    <w:nsid w:val="3BC83736"/>
    <w:multiLevelType w:val="hybridMultilevel"/>
    <w:tmpl w:val="A544A258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6954DA"/>
    <w:multiLevelType w:val="hybridMultilevel"/>
    <w:tmpl w:val="E5A44EB4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0E1321"/>
    <w:multiLevelType w:val="hybridMultilevel"/>
    <w:tmpl w:val="0C0ED646"/>
    <w:lvl w:ilvl="0" w:tplc="9CC24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F12AF"/>
    <w:multiLevelType w:val="hybridMultilevel"/>
    <w:tmpl w:val="0F06D4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EB2C6A"/>
    <w:multiLevelType w:val="hybridMultilevel"/>
    <w:tmpl w:val="57386C88"/>
    <w:lvl w:ilvl="0" w:tplc="DAE8B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BF4507"/>
    <w:multiLevelType w:val="hybridMultilevel"/>
    <w:tmpl w:val="F446AC3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ACD231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F1C0985"/>
    <w:multiLevelType w:val="hybridMultilevel"/>
    <w:tmpl w:val="D16221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AE036E"/>
    <w:multiLevelType w:val="hybridMultilevel"/>
    <w:tmpl w:val="8A60E4B6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C00FA7"/>
    <w:multiLevelType w:val="hybridMultilevel"/>
    <w:tmpl w:val="57EEA6CE"/>
    <w:lvl w:ilvl="0" w:tplc="C234FE38">
      <w:start w:val="1"/>
      <w:numFmt w:val="decimal"/>
      <w:lvlText w:val="%1)"/>
      <w:lvlJc w:val="left"/>
      <w:pPr>
        <w:ind w:left="672" w:hanging="272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  <w:lang w:val="ru-RU" w:eastAsia="ru-RU" w:bidi="ru-RU"/>
      </w:rPr>
    </w:lvl>
    <w:lvl w:ilvl="1" w:tplc="5D06168A">
      <w:numFmt w:val="bullet"/>
      <w:lvlText w:val="•"/>
      <w:lvlJc w:val="left"/>
      <w:pPr>
        <w:ind w:left="1526" w:hanging="272"/>
      </w:pPr>
      <w:rPr>
        <w:rFonts w:hint="default"/>
        <w:lang w:val="ru-RU" w:eastAsia="ru-RU" w:bidi="ru-RU"/>
      </w:rPr>
    </w:lvl>
    <w:lvl w:ilvl="2" w:tplc="F7FE858A">
      <w:numFmt w:val="bullet"/>
      <w:lvlText w:val="•"/>
      <w:lvlJc w:val="left"/>
      <w:pPr>
        <w:ind w:left="2373" w:hanging="272"/>
      </w:pPr>
      <w:rPr>
        <w:rFonts w:hint="default"/>
        <w:lang w:val="ru-RU" w:eastAsia="ru-RU" w:bidi="ru-RU"/>
      </w:rPr>
    </w:lvl>
    <w:lvl w:ilvl="3" w:tplc="9E280170">
      <w:numFmt w:val="bullet"/>
      <w:lvlText w:val="•"/>
      <w:lvlJc w:val="left"/>
      <w:pPr>
        <w:ind w:left="3219" w:hanging="272"/>
      </w:pPr>
      <w:rPr>
        <w:rFonts w:hint="default"/>
        <w:lang w:val="ru-RU" w:eastAsia="ru-RU" w:bidi="ru-RU"/>
      </w:rPr>
    </w:lvl>
    <w:lvl w:ilvl="4" w:tplc="7D0254C8">
      <w:numFmt w:val="bullet"/>
      <w:lvlText w:val="•"/>
      <w:lvlJc w:val="left"/>
      <w:pPr>
        <w:ind w:left="4066" w:hanging="272"/>
      </w:pPr>
      <w:rPr>
        <w:rFonts w:hint="default"/>
        <w:lang w:val="ru-RU" w:eastAsia="ru-RU" w:bidi="ru-RU"/>
      </w:rPr>
    </w:lvl>
    <w:lvl w:ilvl="5" w:tplc="18003998">
      <w:numFmt w:val="bullet"/>
      <w:lvlText w:val="•"/>
      <w:lvlJc w:val="left"/>
      <w:pPr>
        <w:ind w:left="4912" w:hanging="272"/>
      </w:pPr>
      <w:rPr>
        <w:rFonts w:hint="default"/>
        <w:lang w:val="ru-RU" w:eastAsia="ru-RU" w:bidi="ru-RU"/>
      </w:rPr>
    </w:lvl>
    <w:lvl w:ilvl="6" w:tplc="CE6A5CEE">
      <w:numFmt w:val="bullet"/>
      <w:lvlText w:val="•"/>
      <w:lvlJc w:val="left"/>
      <w:pPr>
        <w:ind w:left="5759" w:hanging="272"/>
      </w:pPr>
      <w:rPr>
        <w:rFonts w:hint="default"/>
        <w:lang w:val="ru-RU" w:eastAsia="ru-RU" w:bidi="ru-RU"/>
      </w:rPr>
    </w:lvl>
    <w:lvl w:ilvl="7" w:tplc="8C005798">
      <w:numFmt w:val="bullet"/>
      <w:lvlText w:val="•"/>
      <w:lvlJc w:val="left"/>
      <w:pPr>
        <w:ind w:left="6605" w:hanging="272"/>
      </w:pPr>
      <w:rPr>
        <w:rFonts w:hint="default"/>
        <w:lang w:val="ru-RU" w:eastAsia="ru-RU" w:bidi="ru-RU"/>
      </w:rPr>
    </w:lvl>
    <w:lvl w:ilvl="8" w:tplc="EC226A46">
      <w:numFmt w:val="bullet"/>
      <w:lvlText w:val="•"/>
      <w:lvlJc w:val="left"/>
      <w:pPr>
        <w:ind w:left="7452" w:hanging="272"/>
      </w:pPr>
      <w:rPr>
        <w:rFonts w:hint="default"/>
        <w:lang w:val="ru-RU" w:eastAsia="ru-RU" w:bidi="ru-RU"/>
      </w:rPr>
    </w:lvl>
  </w:abstractNum>
  <w:abstractNum w:abstractNumId="22">
    <w:nsid w:val="7919738C"/>
    <w:multiLevelType w:val="hybridMultilevel"/>
    <w:tmpl w:val="2A7C57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8"/>
  </w:num>
  <w:num w:numId="4">
    <w:abstractNumId w:val="17"/>
  </w:num>
  <w:num w:numId="5">
    <w:abstractNumId w:val="11"/>
  </w:num>
  <w:num w:numId="6">
    <w:abstractNumId w:val="0"/>
  </w:num>
  <w:num w:numId="7">
    <w:abstractNumId w:val="21"/>
  </w:num>
  <w:num w:numId="8">
    <w:abstractNumId w:val="10"/>
  </w:num>
  <w:num w:numId="9">
    <w:abstractNumId w:val="14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  <w:num w:numId="14">
    <w:abstractNumId w:val="7"/>
  </w:num>
  <w:num w:numId="15">
    <w:abstractNumId w:val="4"/>
  </w:num>
  <w:num w:numId="16">
    <w:abstractNumId w:val="13"/>
  </w:num>
  <w:num w:numId="17">
    <w:abstractNumId w:val="9"/>
  </w:num>
  <w:num w:numId="18">
    <w:abstractNumId w:val="20"/>
  </w:num>
  <w:num w:numId="19">
    <w:abstractNumId w:val="15"/>
  </w:num>
  <w:num w:numId="20">
    <w:abstractNumId w:val="22"/>
  </w:num>
  <w:num w:numId="21">
    <w:abstractNumId w:val="3"/>
  </w:num>
  <w:num w:numId="22">
    <w:abstractNumId w:val="16"/>
  </w:num>
  <w:num w:numId="23">
    <w:abstractNumId w:val="6"/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11BAF"/>
    <w:rsid w:val="00033873"/>
    <w:rsid w:val="00033C4B"/>
    <w:rsid w:val="00052C25"/>
    <w:rsid w:val="000927A7"/>
    <w:rsid w:val="00096346"/>
    <w:rsid w:val="000A1F41"/>
    <w:rsid w:val="000C06E4"/>
    <w:rsid w:val="000D5B79"/>
    <w:rsid w:val="00106CB4"/>
    <w:rsid w:val="00136DC4"/>
    <w:rsid w:val="00143D46"/>
    <w:rsid w:val="00175C35"/>
    <w:rsid w:val="00187E59"/>
    <w:rsid w:val="001934B3"/>
    <w:rsid w:val="001B33B5"/>
    <w:rsid w:val="001B6671"/>
    <w:rsid w:val="00224BCE"/>
    <w:rsid w:val="00234B38"/>
    <w:rsid w:val="00246E98"/>
    <w:rsid w:val="00261FF6"/>
    <w:rsid w:val="00271595"/>
    <w:rsid w:val="00284F74"/>
    <w:rsid w:val="002968DD"/>
    <w:rsid w:val="002E620B"/>
    <w:rsid w:val="002F2D85"/>
    <w:rsid w:val="003177A9"/>
    <w:rsid w:val="003328E0"/>
    <w:rsid w:val="00335381"/>
    <w:rsid w:val="003409E0"/>
    <w:rsid w:val="0036165C"/>
    <w:rsid w:val="0036761D"/>
    <w:rsid w:val="00373422"/>
    <w:rsid w:val="0038789E"/>
    <w:rsid w:val="00401170"/>
    <w:rsid w:val="00436E58"/>
    <w:rsid w:val="004575B0"/>
    <w:rsid w:val="0046191D"/>
    <w:rsid w:val="004C1027"/>
    <w:rsid w:val="004C7D44"/>
    <w:rsid w:val="004E58B6"/>
    <w:rsid w:val="004F6ABD"/>
    <w:rsid w:val="00506CAA"/>
    <w:rsid w:val="00515EB0"/>
    <w:rsid w:val="00521BFF"/>
    <w:rsid w:val="00530459"/>
    <w:rsid w:val="00566B37"/>
    <w:rsid w:val="005975BA"/>
    <w:rsid w:val="005C04F1"/>
    <w:rsid w:val="005C2541"/>
    <w:rsid w:val="005D0704"/>
    <w:rsid w:val="005E5C3A"/>
    <w:rsid w:val="005F32E2"/>
    <w:rsid w:val="00600ADE"/>
    <w:rsid w:val="0060400D"/>
    <w:rsid w:val="00687168"/>
    <w:rsid w:val="006A76BE"/>
    <w:rsid w:val="006B2B56"/>
    <w:rsid w:val="006C3832"/>
    <w:rsid w:val="006E04C9"/>
    <w:rsid w:val="006F6D1A"/>
    <w:rsid w:val="00721AA2"/>
    <w:rsid w:val="0078528D"/>
    <w:rsid w:val="00785AF2"/>
    <w:rsid w:val="007D63FA"/>
    <w:rsid w:val="007E6467"/>
    <w:rsid w:val="008303FB"/>
    <w:rsid w:val="0084181F"/>
    <w:rsid w:val="00843EDB"/>
    <w:rsid w:val="008A558B"/>
    <w:rsid w:val="008D639E"/>
    <w:rsid w:val="00904DEB"/>
    <w:rsid w:val="009062BB"/>
    <w:rsid w:val="00910BBF"/>
    <w:rsid w:val="00937BD9"/>
    <w:rsid w:val="00945F86"/>
    <w:rsid w:val="00950A2B"/>
    <w:rsid w:val="00954A29"/>
    <w:rsid w:val="0096614B"/>
    <w:rsid w:val="00974179"/>
    <w:rsid w:val="00974AA4"/>
    <w:rsid w:val="00991652"/>
    <w:rsid w:val="009B7922"/>
    <w:rsid w:val="009C67E8"/>
    <w:rsid w:val="009C6FC8"/>
    <w:rsid w:val="009D6D91"/>
    <w:rsid w:val="009E287E"/>
    <w:rsid w:val="009E59A6"/>
    <w:rsid w:val="009F061D"/>
    <w:rsid w:val="009F1C0E"/>
    <w:rsid w:val="00A04268"/>
    <w:rsid w:val="00A238D1"/>
    <w:rsid w:val="00A54B37"/>
    <w:rsid w:val="00A93ED0"/>
    <w:rsid w:val="00A9488B"/>
    <w:rsid w:val="00A966F6"/>
    <w:rsid w:val="00AA5237"/>
    <w:rsid w:val="00AA7CDE"/>
    <w:rsid w:val="00AB573F"/>
    <w:rsid w:val="00AC3146"/>
    <w:rsid w:val="00AD6E6C"/>
    <w:rsid w:val="00B219EB"/>
    <w:rsid w:val="00B60BB2"/>
    <w:rsid w:val="00B92DA3"/>
    <w:rsid w:val="00BA69FD"/>
    <w:rsid w:val="00BA7726"/>
    <w:rsid w:val="00BC038C"/>
    <w:rsid w:val="00BD5AFA"/>
    <w:rsid w:val="00BF76A8"/>
    <w:rsid w:val="00C169E7"/>
    <w:rsid w:val="00C458CE"/>
    <w:rsid w:val="00C87579"/>
    <w:rsid w:val="00CC5F85"/>
    <w:rsid w:val="00CE718D"/>
    <w:rsid w:val="00CE73C3"/>
    <w:rsid w:val="00CF244B"/>
    <w:rsid w:val="00D93D55"/>
    <w:rsid w:val="00DA47F4"/>
    <w:rsid w:val="00DB4D11"/>
    <w:rsid w:val="00DD119B"/>
    <w:rsid w:val="00E13578"/>
    <w:rsid w:val="00E27C7D"/>
    <w:rsid w:val="00E353C1"/>
    <w:rsid w:val="00E503E1"/>
    <w:rsid w:val="00E74AC6"/>
    <w:rsid w:val="00E97BED"/>
    <w:rsid w:val="00E97D11"/>
    <w:rsid w:val="00EA2126"/>
    <w:rsid w:val="00EA7E38"/>
    <w:rsid w:val="00EB06AB"/>
    <w:rsid w:val="00EB71A9"/>
    <w:rsid w:val="00EB7DF2"/>
    <w:rsid w:val="00EC5D7C"/>
    <w:rsid w:val="00EC6722"/>
    <w:rsid w:val="00ED46E8"/>
    <w:rsid w:val="00EE5057"/>
    <w:rsid w:val="00F072AE"/>
    <w:rsid w:val="00F355B2"/>
    <w:rsid w:val="00F45753"/>
    <w:rsid w:val="00F5411D"/>
    <w:rsid w:val="00F635CE"/>
    <w:rsid w:val="00F642DD"/>
    <w:rsid w:val="00F97283"/>
    <w:rsid w:val="00FD749D"/>
    <w:rsid w:val="00FE7BCB"/>
    <w:rsid w:val="00FF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4B"/>
  </w:style>
  <w:style w:type="paragraph" w:styleId="2">
    <w:name w:val="heading 2"/>
    <w:basedOn w:val="a"/>
    <w:link w:val="20"/>
    <w:uiPriority w:val="1"/>
    <w:qFormat/>
    <w:rsid w:val="006E04C9"/>
    <w:pPr>
      <w:widowControl w:val="0"/>
      <w:autoSpaceDE w:val="0"/>
      <w:autoSpaceDN w:val="0"/>
      <w:spacing w:after="0" w:line="240" w:lineRule="auto"/>
      <w:ind w:left="863" w:right="864"/>
      <w:jc w:val="center"/>
      <w:outlineLvl w:val="1"/>
    </w:pPr>
    <w:rPr>
      <w:rFonts w:ascii="Arial" w:eastAsia="Arial" w:hAnsi="Arial" w:cs="Arial"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6E04C9"/>
    <w:pPr>
      <w:widowControl w:val="0"/>
      <w:autoSpaceDE w:val="0"/>
      <w:autoSpaceDN w:val="0"/>
      <w:spacing w:after="0" w:line="232" w:lineRule="exact"/>
      <w:ind w:left="401"/>
      <w:outlineLvl w:val="3"/>
    </w:pPr>
    <w:rPr>
      <w:rFonts w:ascii="Book Antiqua" w:eastAsia="Book Antiqua" w:hAnsi="Book Antiqua" w:cs="Book Antiqua"/>
      <w:b/>
      <w:bCs/>
      <w:sz w:val="21"/>
      <w:szCs w:val="21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04C9"/>
    <w:pPr>
      <w:widowControl w:val="0"/>
      <w:autoSpaceDE w:val="0"/>
      <w:autoSpaceDN w:val="0"/>
      <w:spacing w:after="0" w:line="232" w:lineRule="exact"/>
      <w:ind w:left="800" w:hanging="284"/>
    </w:pPr>
    <w:rPr>
      <w:rFonts w:ascii="Bookman Old Style" w:eastAsia="Bookman Old Style" w:hAnsi="Bookman Old Style" w:cs="Bookman Old Style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E04C9"/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6E04C9"/>
    <w:rPr>
      <w:rFonts w:ascii="Book Antiqua" w:eastAsia="Book Antiqua" w:hAnsi="Book Antiqua" w:cs="Book Antiqua"/>
      <w:b/>
      <w:bCs/>
      <w:sz w:val="21"/>
      <w:szCs w:val="21"/>
      <w:lang w:eastAsia="ru-RU" w:bidi="ru-RU"/>
    </w:rPr>
  </w:style>
  <w:style w:type="paragraph" w:styleId="a7">
    <w:name w:val="Body Text"/>
    <w:basedOn w:val="a"/>
    <w:link w:val="a8"/>
    <w:uiPriority w:val="1"/>
    <w:qFormat/>
    <w:rsid w:val="006E04C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E04C9"/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D6E6C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335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9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6346"/>
  </w:style>
  <w:style w:type="paragraph" w:styleId="ab">
    <w:name w:val="footer"/>
    <w:basedOn w:val="a"/>
    <w:link w:val="ac"/>
    <w:uiPriority w:val="99"/>
    <w:unhideWhenUsed/>
    <w:rsid w:val="0009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6346"/>
  </w:style>
  <w:style w:type="paragraph" w:customStyle="1" w:styleId="ConsPlusNormal">
    <w:name w:val="ConsPlusNormal"/>
    <w:rsid w:val="00B92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24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28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75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4575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575B0"/>
  </w:style>
  <w:style w:type="paragraph" w:styleId="ad">
    <w:name w:val="Normal (Web)"/>
    <w:basedOn w:val="a"/>
    <w:uiPriority w:val="99"/>
    <w:semiHidden/>
    <w:unhideWhenUsed/>
    <w:rsid w:val="00AA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84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astronew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sai.msu.su/EAAS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cosmoworld.ru/spaceencyclopedi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xn--80aqldeblhj0l.xn--p1a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052qr4SdXS+6fTeY2Ix05h7DES4=</DigestValue>
    </Reference>
    <Reference URI="#idOfficeObject" Type="http://www.w3.org/2000/09/xmldsig#Object">
      <DigestMethod Algorithm="http://www.w3.org/2000/09/xmldsig#sha1"/>
      <DigestValue>LqPeOJvC3t2iKgRBOweVG5nXtGc=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1lOYS2AABwGZ4iLA9rC07ju/FOA=</DigestValue>
    </Reference>
    <Reference URI="#idValidSigLnImg" Type="http://www.w3.org/2000/09/xmldsig#Object">
      <DigestMethod Algorithm="http://www.w3.org/2000/09/xmldsig#sha1"/>
      <DigestValue>dp6Jxf8JLvD6dPw5u17h5/Zp8MU=</DigestValue>
    </Reference>
    <Reference URI="#idInvalidSigLnImg" Type="http://www.w3.org/2000/09/xmldsig#Object">
      <DigestMethod Algorithm="http://www.w3.org/2000/09/xmldsig#sha1"/>
      <DigestValue>OWQdtk+thdmuOE16dWnGNJet9z4=</DigestValue>
    </Reference>
  </SignedInfo>
  <SignatureValue>Ok0dySiei44Aj5p8RcY5pgqgzT0JvYwIDifCeZCg7QeT47QboIVg3+xamiO8mYH+ChYJRyzOy8S5
2sVd4x2LnrKfhxrWvtfgLJF/CMOOMT9eswSjUZegokDrKoPOykRL80RVNiItNYOhF2MP1HW0cq5h
wxeKCkV5Snao0kLwys8=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wd1SnyiFqH0oH/Pku6WtRV2cnZ0=</DigestValue>
      </Reference>
      <Reference URI="/word/settings.xml?ContentType=application/vnd.openxmlformats-officedocument.wordprocessingml.settings+xml">
        <DigestMethod Algorithm="http://www.w3.org/2000/09/xmldsig#sha1"/>
        <DigestValue>s6mDJln/p9+wp5ozFB8ULBHFcYE=</DigestValue>
      </Reference>
      <Reference URI="/word/styles.xml?ContentType=application/vnd.openxmlformats-officedocument.wordprocessingml.styles+xml">
        <DigestMethod Algorithm="http://www.w3.org/2000/09/xmldsig#sha1"/>
        <DigestValue>nQezKsdf9kiKfPX4lbUmdZ8kdfY=</DigestValue>
      </Reference>
      <Reference URI="/word/numbering.xml?ContentType=application/vnd.openxmlformats-officedocument.wordprocessingml.numbering+xml">
        <DigestMethod Algorithm="http://www.w3.org/2000/09/xmldsig#sha1"/>
        <DigestValue>OIzu9p0gxOSTJVY7zcPjZ/quTYQ=</DigestValue>
      </Reference>
      <Reference URI="/word/fontTable.xml?ContentType=application/vnd.openxmlformats-officedocument.wordprocessingml.fontTable+xml">
        <DigestMethod Algorithm="http://www.w3.org/2000/09/xmldsig#sha1"/>
        <DigestValue>MpcDkUZYKucVbYApjCE76ZGWI+8=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PGbFH9c3RBOH0RoOHchifipmyzE=</DigestValue>
      </Reference>
      <Reference URI="/word/footer1.xml?ContentType=application/vnd.openxmlformats-officedocument.wordprocessingml.footer+xml">
        <DigestMethod Algorithm="http://www.w3.org/2000/09/xmldsig#sha1"/>
        <DigestValue>8m+aVjF9tDS+i26QzJIp1SPYOf0=</DigestValue>
      </Reference>
      <Reference URI="/word/document.xml?ContentType=application/vnd.openxmlformats-officedocument.wordprocessingml.document.main+xml">
        <DigestMethod Algorithm="http://www.w3.org/2000/09/xmldsig#sha1"/>
        <DigestValue>FtwjC0fObjdryhp7Jl+ICK7ocG4=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9vAwD8T9Ip9PfpB5CRucQwoaRME=</DigestValue>
      </Reference>
      <Reference URI="/word/endnotes.xml?ContentType=application/vnd.openxmlformats-officedocument.wordprocessingml.endnotes+xml">
        <DigestMethod Algorithm="http://www.w3.org/2000/09/xmldsig#sha1"/>
        <DigestValue>c/1MRCiNJ12gW8fCkCToP4LHSzE=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61Q0kO5j37e2ciwIczo2ZQaO0MU=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2021-08-30T10:28:10Z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{22AA1A0A-1CE7-4D69-ADF3-D227181C1EF3}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2021-08-30T10:28:10Z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842Kc1AMwAAAAA9E8APKk1AAAAAAAgqDUAbEPPONinNQAA9E8AAQAAAAD0TwABAAAAiEPPOAECAAAkqTUAAGdPABypNQAA9E8AzKc1AIABB3YNXAJ231sCdsynNQBkAQAAAAAAAAAAAADiZjJ24mYydlg2TwAACAAAAAIAAAAAAAD0pzUAdW4ydgAAAAAAAAAAJqk1AAcAAAAYqTUABwAAAAAAAAAAAAAAGKk1ACyoNQDa7TF2AAAAAAACAAAAADUABwAAABipNQAHAAAATBIzdgAAAAAAAAAAGKk1AAcAAADwY7gAWKg1AJgwMXYAAAAAAAIAABipN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CQqjUAepO3OAAAAgCAESEABAAAAPAVGwCAFRsA8GO4ALSqNQAnk7c48BUbAIARIQDdXbc4AAAAAIAVGwDwY7gAANSWA8SqNQC/Wbc4qICfAPwBAAAAqzUAY1m3OPwBAAAAAAAA4mYyduJmMnb8AQAAAAgAAAACAAAAAAAAGKs1AHVuMnYAAAAAAAAAAEqsNQAHAAAAPKw1AAcAAAAAAAAAAAAAADysNQBQqzUA2u0xdgAAAAAAAgAAAAA1AAcAAAA8rDUABwAAAEwSM3YAAAAAAAAAADysNQAHAAAA8GO4AHyrNQCYMDF2AAAAAAACAAA8rD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NJo1AGy6wThwQuo4AQAAAGSd5TgUpOU4gLLABXBC6jgBAAAAZJ3lOHyd5TiAjMAFgIzABXyaNQDShbw4NBPqOAEAAABkneU4iJo1AIABB3YNXAJ231sCdoiaNQBkAQAAAAAAAAAAAADiZjJ24mYydgg3TwAACAAAAAIAAAAAAACwmjUAdW4ydgAAAAAAAAAA4Js1AAYAAADUmzUABgAAAAAAAAAAAAAA1Js1AOiaNQDa7TF2AAAAAAACAAAAADUABgAAANSbNQAGAAAATBIzdgAAAAAAAAAA1Js1AAYAAADwY7gAFJs1AJgwMXYAAAAAAAIAANSbN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EAZzgwAAAAAbSQhgCIAigF1oQJ2u0rPOMQmAREAAAAAzAAAADhnNQAAAAAAWGU1ACBKzzjUZTUAzAAAAAD0TwA4ZzUAAAAAABxmNQBsQ8841GU1AAD0TwABAAAAAPRPAAEAAACIQ884AAAAACBnNQAAZ08AGGc1AAD0TwCAAQd2nxATAA8VCpDAZTUAFoECdkgOpgcAAAAAgAEHdsBlNQA1gQJ2gAEHdgAAARFgC9gJ6GU1AHOAAnYBAAAA0GU1ABAAAABUAGEA5GU1AKgVujgsZjUAAGY1ANMTujgAAKkIFGY1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NinNQDMAAAAAPRPADypNQAAAAAAIKg1AGxDzzjYpzUAAPRPAAEAAAAA9E8AAQAAAIhDzzgBAgAAJKk1AABnTwAcqTUAAPRPAMynNQCAAQd2DVwCdt9bAnbMpzUAZAEAAAAAAAAAAAAA4mYyduJmMnZYNk8AAAgAAAACAAAAAAAA9Kc1AHVuMnYAAAAAAAAAACapNQAHAAAAGKk1AAcAAAAAAAAAAAAAABipNQAsqDUA2u0xdgAAAAAAAgAAAAA1AAcAAAAYqTUABwAAAEwSM3YAAAAAAAAAABipNQAHAAAA8GO4AFioNQCYMDF2AAAAAAACAAAYqTU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kKo1AHqTtzgAAAIAgBEhAAQAAADwFRsAgBUbAPBjuAC0qjUAJ5O3OPAVGwCAESEA3V23OAAAAACAFRsA8GO4AADUlgPEqjUAv1m3OKiAnwD8AQAAAKs1AGNZtzj8AQAAAAAAAOJmMnbiZjJ2/AEAAAAIAAAAAgAAAAAAABirNQB1bjJ2AAAAAAAAAABKrDUABwAAADysNQAHAAAAAAAAAAAAAAA8rDUAUKs1ANrtMXYAAAAAAAIAAAAANQAHAAAAPKw1AAcAAABMEjN2AAAAAAAAAAA8rDUABwAAAPBjuAB8qzUAmDAxdgAAAAAAAgAAPKw1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DSaNQBsusE4cELqOAEAAABkneU4FKTlOICywAVwQuo4AQAAAGSd5Th8neU4gIzABYCMwAV8mjUA0oW8ODQT6jgBAAAAZJ3lOIiaNQCAAQd2DVwCdt9bAnaImjUAZAEAAAAAAAAAAAAA4mYyduJmMnYIN08AAAgAAAACAAAAAAAAsJo1AHVuMnYAAAAAAAAAAOCbNQAGAAAA1Js1AAYAAAAAAAAAAAAAANSbNQDomjUA2u0xdgAAAAAAAgAAAAA1AAYAAADUmzUABgAAAEwSM3YAAAAAAAAAANSbNQAGAAAA8GO4ABSbNQCYMDF2AAAAAAACAADUmzU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ChlNQBAGc4MOMVWdX8ZIWkiAIoBNGU1AOhqUnUAAAAAAAAAAOxlNQDZhlF1BwAAAAAAAAAwJAH6AAAAAADXqwABAAAAANerAAAAAAAYAAAABgAAAIABB3YA16sA8AWmB4ABB3aPEBMAnSIKpwAANQAWgQJ28AWmBwDXqwCAAQd2oGU1ADWBAnaAAQd2MCQB+jAkAfrIZTUAc4ACdgEAAACwZTUAdaECdrtKzzgAAAH6AAAAAMwAAADIZzUAAAAAAOhlNQAgSs84ZGY1AMwAAAAA9E8AyGc1AAAAAACsZjUAbEPPOBRmNQ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870B-0B8D-498B-9788-828AA222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22</Pages>
  <Words>5297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2021-10-02T08:14:00Z</cp:lastPrinted>
  <dcterms:created xsi:type="dcterms:W3CDTF">2020-01-21T05:21:00Z</dcterms:created>
  <dcterms:modified xsi:type="dcterms:W3CDTF">2021-08-30T10:28:00Z</dcterms:modified>
</cp:coreProperties>
</file>