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E5" w:rsidRDefault="00DE63E5" w:rsidP="00DE63E5">
      <w:pPr>
        <w:pStyle w:val="4"/>
        <w:spacing w:before="0" w:after="0"/>
        <w:jc w:val="center"/>
      </w:pPr>
      <w:r>
        <w:t>Ф</w:t>
      </w:r>
      <w:r w:rsidRPr="00E429F1">
        <w:t xml:space="preserve">едеральное казенное профессиональное образовательное учреждение </w:t>
      </w:r>
    </w:p>
    <w:p w:rsidR="00DE63E5" w:rsidRPr="00E429F1" w:rsidRDefault="00DE63E5" w:rsidP="00DE63E5">
      <w:pPr>
        <w:pStyle w:val="4"/>
        <w:spacing w:before="0" w:after="0"/>
        <w:jc w:val="center"/>
        <w:rPr>
          <w:i/>
        </w:rPr>
      </w:pPr>
      <w:r>
        <w:t>«О</w:t>
      </w:r>
      <w:r w:rsidRPr="00E429F1">
        <w:t>ренбургский государственный экономический колледж-интернат</w:t>
      </w:r>
      <w:proofErr w:type="gramStart"/>
      <w:r w:rsidRPr="00E429F1">
        <w:t>»</w:t>
      </w:r>
      <w:r>
        <w:t>М</w:t>
      </w:r>
      <w:proofErr w:type="gramEnd"/>
      <w:r w:rsidRPr="00E429F1">
        <w:t>инистер</w:t>
      </w:r>
      <w:r>
        <w:t>ства труда и социальной защиты Российской Ф</w:t>
      </w:r>
      <w:r w:rsidRPr="00E429F1">
        <w:t>едерации</w:t>
      </w:r>
    </w:p>
    <w:p w:rsidR="00DD1039" w:rsidRPr="001F3F00" w:rsidRDefault="00DD1039" w:rsidP="00DD103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3C024B" w:rsidTr="0008528F">
        <w:tc>
          <w:tcPr>
            <w:tcW w:w="4927" w:type="dxa"/>
          </w:tcPr>
          <w:p w:rsidR="003C024B" w:rsidRDefault="003C024B" w:rsidP="00786347">
            <w:pPr>
              <w:pStyle w:val="1"/>
              <w:ind w:firstLine="0"/>
              <w:outlineLvl w:val="0"/>
              <w:rPr>
                <w:caps/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</w:tcPr>
          <w:p w:rsidR="00074368" w:rsidRPr="00B03C9C" w:rsidRDefault="00DE63E5" w:rsidP="0007436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074368" w:rsidRPr="00B03C9C" w:rsidRDefault="00074368" w:rsidP="00074368">
            <w:pPr>
              <w:jc w:val="right"/>
              <w:rPr>
                <w:sz w:val="28"/>
                <w:szCs w:val="28"/>
              </w:rPr>
            </w:pPr>
            <w:r w:rsidRPr="00B03C9C">
              <w:rPr>
                <w:sz w:val="28"/>
                <w:szCs w:val="28"/>
              </w:rPr>
              <w:t>Зам. директора по УР</w:t>
            </w:r>
          </w:p>
          <w:p w:rsidR="00074368" w:rsidRPr="00B03C9C" w:rsidRDefault="00074368" w:rsidP="00074368">
            <w:pPr>
              <w:jc w:val="right"/>
              <w:rPr>
                <w:sz w:val="28"/>
                <w:szCs w:val="28"/>
              </w:rPr>
            </w:pPr>
            <w:r w:rsidRPr="00B03C9C">
              <w:rPr>
                <w:sz w:val="28"/>
                <w:szCs w:val="28"/>
              </w:rPr>
              <w:t>_________О.В. Гузаревич</w:t>
            </w:r>
          </w:p>
          <w:p w:rsidR="00074368" w:rsidRPr="00B03C9C" w:rsidRDefault="00965C8C" w:rsidP="000743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«____»___________2022</w:t>
            </w:r>
            <w:r w:rsidR="00074368" w:rsidRPr="00B03C9C">
              <w:rPr>
                <w:sz w:val="28"/>
                <w:szCs w:val="28"/>
              </w:rPr>
              <w:t xml:space="preserve"> г.</w:t>
            </w:r>
          </w:p>
          <w:p w:rsidR="003C024B" w:rsidRDefault="003C024B" w:rsidP="000852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  <w:rPr>
                <w:caps/>
                <w:color w:val="000000"/>
                <w:sz w:val="28"/>
                <w:szCs w:val="28"/>
              </w:rPr>
            </w:pPr>
          </w:p>
        </w:tc>
      </w:tr>
    </w:tbl>
    <w:p w:rsidR="001F3F00" w:rsidRPr="001F3F00" w:rsidRDefault="00453350" w:rsidP="00453350">
      <w:pPr>
        <w:pStyle w:val="1"/>
        <w:tabs>
          <w:tab w:val="left" w:pos="585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3BBCB3E8-77DB-4CB3-A3F2-ED505CC34D5C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0F7214" w:rsidRDefault="000F7214" w:rsidP="000F72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0F7214" w:rsidRPr="000F7214" w:rsidRDefault="000F7214" w:rsidP="00DE63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0F7214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Рабочая ПРОГРАММа </w:t>
      </w:r>
    </w:p>
    <w:p w:rsidR="000F7214" w:rsidRPr="000F7214" w:rsidRDefault="000F7214" w:rsidP="00DE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214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учебной дисциплины </w:t>
      </w:r>
    </w:p>
    <w:p w:rsidR="000F7214" w:rsidRPr="00DE63E5" w:rsidRDefault="000F7214" w:rsidP="00DE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ОП.13 Документационное обеспечение управления</w:t>
      </w:r>
    </w:p>
    <w:p w:rsidR="000F7214" w:rsidRPr="00DE63E5" w:rsidRDefault="000F7214" w:rsidP="00DE63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7214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</w:p>
    <w:p w:rsidR="000F7214" w:rsidRPr="00DE63E5" w:rsidRDefault="000F7214" w:rsidP="00DE63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F7214">
        <w:rPr>
          <w:rFonts w:ascii="Times New Roman" w:eastAsia="Calibri" w:hAnsi="Times New Roman" w:cs="Times New Roman"/>
          <w:b/>
          <w:sz w:val="28"/>
          <w:szCs w:val="28"/>
        </w:rPr>
        <w:t>40.02.01 Право и организация социального обеспечения</w:t>
      </w:r>
    </w:p>
    <w:p w:rsidR="000F7214" w:rsidRPr="000F7214" w:rsidRDefault="000F7214" w:rsidP="00DE63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7214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квалификации: </w:t>
      </w:r>
      <w:r w:rsidRPr="000F7214">
        <w:rPr>
          <w:rFonts w:ascii="Times New Roman" w:eastAsia="Times New Roman" w:hAnsi="Times New Roman" w:cs="Times New Roman"/>
          <w:b/>
          <w:sz w:val="28"/>
          <w:szCs w:val="28"/>
        </w:rPr>
        <w:t>юрист</w:t>
      </w:r>
    </w:p>
    <w:p w:rsidR="000F7214" w:rsidRPr="000F7214" w:rsidRDefault="000F7214" w:rsidP="00DE63E5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7214">
        <w:rPr>
          <w:rFonts w:ascii="Times New Roman" w:eastAsia="Times New Roman" w:hAnsi="Times New Roman" w:cs="Times New Roman"/>
          <w:sz w:val="28"/>
          <w:szCs w:val="28"/>
        </w:rPr>
        <w:t xml:space="preserve">Форма обучения: </w:t>
      </w:r>
      <w:r w:rsidRPr="000F7214">
        <w:rPr>
          <w:rFonts w:ascii="Times New Roman" w:eastAsia="Times New Roman" w:hAnsi="Times New Roman" w:cs="Times New Roman"/>
          <w:b/>
          <w:sz w:val="28"/>
          <w:szCs w:val="28"/>
        </w:rPr>
        <w:t xml:space="preserve">очная </w:t>
      </w:r>
    </w:p>
    <w:p w:rsidR="001F3F00" w:rsidRDefault="001F3F00" w:rsidP="00DE63E5">
      <w:pPr>
        <w:pStyle w:val="1"/>
        <w:spacing w:line="360" w:lineRule="auto"/>
        <w:rPr>
          <w:sz w:val="28"/>
          <w:szCs w:val="28"/>
        </w:rPr>
      </w:pPr>
    </w:p>
    <w:p w:rsidR="001468E3" w:rsidRPr="001468E3" w:rsidRDefault="001468E3" w:rsidP="00DE63E5">
      <w:pPr>
        <w:spacing w:line="360" w:lineRule="auto"/>
      </w:pPr>
    </w:p>
    <w:p w:rsidR="00074368" w:rsidRDefault="00074368" w:rsidP="00074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F7214" w:rsidRPr="00B03C9C" w:rsidRDefault="000F7214" w:rsidP="00074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F3F00" w:rsidRDefault="001F3F00" w:rsidP="001F3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1F3F00" w:rsidRPr="001F3F00" w:rsidRDefault="001F3F00" w:rsidP="001F3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1F3F00" w:rsidRDefault="001F3F00" w:rsidP="001F3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1F3F00" w:rsidRDefault="001F3F00" w:rsidP="001F3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2B6EB4" w:rsidRDefault="002B6EB4" w:rsidP="001F3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2B6EB4" w:rsidRDefault="002B6EB4" w:rsidP="001F3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495D78" w:rsidRDefault="00495D78" w:rsidP="00074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1F3F00" w:rsidRPr="00074368" w:rsidRDefault="00074368" w:rsidP="00074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74368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1F3F00" w:rsidRPr="00074368">
        <w:rPr>
          <w:rFonts w:ascii="Times New Roman" w:hAnsi="Times New Roman" w:cs="Times New Roman"/>
          <w:color w:val="000000"/>
          <w:sz w:val="28"/>
          <w:szCs w:val="28"/>
        </w:rPr>
        <w:t>Оренбург,</w:t>
      </w:r>
      <w:r w:rsidR="00965C8C">
        <w:rPr>
          <w:rFonts w:ascii="Times New Roman" w:hAnsi="Times New Roman" w:cs="Times New Roman"/>
          <w:bCs/>
          <w:color w:val="000000"/>
          <w:sz w:val="28"/>
          <w:szCs w:val="28"/>
        </w:rPr>
        <w:t>2022</w:t>
      </w:r>
      <w:r w:rsidR="001F3F00" w:rsidRPr="000743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</w:t>
      </w:r>
    </w:p>
    <w:p w:rsidR="001468E3" w:rsidRDefault="001468E3" w:rsidP="00D55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4368" w:rsidRPr="006F7BA9" w:rsidRDefault="00074368" w:rsidP="00074368">
      <w:pPr>
        <w:pStyle w:val="21"/>
        <w:suppressLineNumber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73FC1">
        <w:rPr>
          <w:b/>
          <w:sz w:val="28"/>
          <w:szCs w:val="28"/>
        </w:rPr>
        <w:t xml:space="preserve">Рабочая программа дисциплины </w:t>
      </w:r>
      <w:r w:rsidR="00F71599">
        <w:rPr>
          <w:b/>
          <w:sz w:val="28"/>
          <w:szCs w:val="28"/>
        </w:rPr>
        <w:t>ОП.1</w:t>
      </w:r>
      <w:r>
        <w:rPr>
          <w:b/>
          <w:sz w:val="28"/>
          <w:szCs w:val="28"/>
        </w:rPr>
        <w:t>3 Докумен</w:t>
      </w:r>
      <w:r w:rsidR="001E26E7">
        <w:rPr>
          <w:b/>
          <w:sz w:val="28"/>
          <w:szCs w:val="28"/>
        </w:rPr>
        <w:t>тационное обеспечение управления</w:t>
      </w:r>
      <w:r w:rsidRPr="00B31EEC">
        <w:rPr>
          <w:b/>
          <w:sz w:val="28"/>
          <w:szCs w:val="28"/>
        </w:rPr>
        <w:t xml:space="preserve"> / сост. Е.Б. Парфенова - Оренбург: ФКПОУ «ОГЭКИ» Минтруда</w:t>
      </w:r>
      <w:r>
        <w:rPr>
          <w:b/>
          <w:sz w:val="28"/>
          <w:szCs w:val="28"/>
        </w:rPr>
        <w:t xml:space="preserve"> России</w:t>
      </w:r>
      <w:r w:rsidRPr="00173FC1">
        <w:rPr>
          <w:b/>
          <w:sz w:val="28"/>
          <w:szCs w:val="28"/>
        </w:rPr>
        <w:t>, 20</w:t>
      </w:r>
      <w:r w:rsidR="00673CF5">
        <w:rPr>
          <w:b/>
          <w:sz w:val="28"/>
          <w:szCs w:val="28"/>
        </w:rPr>
        <w:t>22</w:t>
      </w:r>
      <w:r w:rsidRPr="00173FC1">
        <w:rPr>
          <w:b/>
          <w:sz w:val="28"/>
          <w:szCs w:val="28"/>
        </w:rPr>
        <w:t xml:space="preserve">. - </w:t>
      </w:r>
      <w:r w:rsidR="00384774">
        <w:rPr>
          <w:b/>
          <w:sz w:val="28"/>
          <w:szCs w:val="28"/>
        </w:rPr>
        <w:t>19</w:t>
      </w:r>
      <w:r w:rsidRPr="006F7BA9">
        <w:rPr>
          <w:b/>
          <w:sz w:val="28"/>
          <w:szCs w:val="28"/>
        </w:rPr>
        <w:t xml:space="preserve"> с.</w:t>
      </w:r>
    </w:p>
    <w:p w:rsidR="00074368" w:rsidRDefault="00074368" w:rsidP="005E0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368" w:rsidRPr="00074368" w:rsidRDefault="00074368" w:rsidP="00074368">
      <w:pPr>
        <w:pStyle w:val="21"/>
        <w:suppressLineNumbers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A3011">
        <w:rPr>
          <w:sz w:val="28"/>
          <w:szCs w:val="28"/>
        </w:rPr>
        <w:t xml:space="preserve">Рабочая программа предназначена для преподавания дисциплины общепрофессионального цикла студентам очной формы </w:t>
      </w:r>
      <w:proofErr w:type="gramStart"/>
      <w:r w:rsidRPr="00CA3011">
        <w:rPr>
          <w:sz w:val="28"/>
          <w:szCs w:val="28"/>
        </w:rPr>
        <w:t>обучения по специальности</w:t>
      </w:r>
      <w:proofErr w:type="gramEnd"/>
      <w:r w:rsidRPr="00CA3011">
        <w:rPr>
          <w:sz w:val="28"/>
          <w:szCs w:val="28"/>
        </w:rPr>
        <w:t xml:space="preserve"> 40.02.01</w:t>
      </w:r>
      <w:r w:rsidRPr="008228C4">
        <w:rPr>
          <w:sz w:val="28"/>
          <w:szCs w:val="28"/>
        </w:rPr>
        <w:t>Право и орга</w:t>
      </w:r>
      <w:r>
        <w:rPr>
          <w:sz w:val="28"/>
          <w:szCs w:val="28"/>
        </w:rPr>
        <w:t>низация социального обеспечения.</w:t>
      </w:r>
    </w:p>
    <w:p w:rsidR="006127CE" w:rsidRPr="006127CE" w:rsidRDefault="006127CE" w:rsidP="000743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7CE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«Документационное обеспечение управления» разработана на основе Федерального государственного образовательного стандарта (далее – ФГОС) среднего профессионального образования по </w:t>
      </w:r>
      <w:r w:rsidR="00100C71" w:rsidRPr="006127CE">
        <w:rPr>
          <w:rFonts w:ascii="Times New Roman" w:hAnsi="Times New Roman" w:cs="Times New Roman"/>
          <w:sz w:val="28"/>
          <w:szCs w:val="28"/>
        </w:rPr>
        <w:t>специальности 40.02.01</w:t>
      </w:r>
      <w:r w:rsidR="00630614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  <w:r w:rsidRPr="006127CE">
        <w:rPr>
          <w:rFonts w:ascii="Times New Roman" w:hAnsi="Times New Roman" w:cs="Times New Roman"/>
          <w:sz w:val="28"/>
          <w:szCs w:val="28"/>
        </w:rPr>
        <w:t xml:space="preserve">, утвержденного Министерством образования и науки РФ от </w:t>
      </w:r>
      <w:r w:rsidR="00630614">
        <w:rPr>
          <w:rFonts w:ascii="Times New Roman" w:hAnsi="Times New Roman" w:cs="Times New Roman"/>
          <w:sz w:val="28"/>
          <w:szCs w:val="28"/>
        </w:rPr>
        <w:t xml:space="preserve">                            1</w:t>
      </w:r>
      <w:r w:rsidRPr="006127CE">
        <w:rPr>
          <w:rFonts w:ascii="Times New Roman" w:hAnsi="Times New Roman" w:cs="Times New Roman"/>
          <w:sz w:val="28"/>
          <w:szCs w:val="28"/>
        </w:rPr>
        <w:t>2. 0</w:t>
      </w:r>
      <w:r w:rsidR="00630614">
        <w:rPr>
          <w:rFonts w:ascii="Times New Roman" w:hAnsi="Times New Roman" w:cs="Times New Roman"/>
          <w:sz w:val="28"/>
          <w:szCs w:val="28"/>
        </w:rPr>
        <w:t>5</w:t>
      </w:r>
      <w:r w:rsidRPr="006127CE">
        <w:rPr>
          <w:rFonts w:ascii="Times New Roman" w:hAnsi="Times New Roman" w:cs="Times New Roman"/>
          <w:sz w:val="28"/>
          <w:szCs w:val="28"/>
        </w:rPr>
        <w:t xml:space="preserve">. 2014 </w:t>
      </w:r>
      <w:r w:rsidR="00100C71" w:rsidRPr="006127CE">
        <w:rPr>
          <w:rFonts w:ascii="Times New Roman" w:hAnsi="Times New Roman" w:cs="Times New Roman"/>
          <w:sz w:val="28"/>
          <w:szCs w:val="28"/>
        </w:rPr>
        <w:t>приказ N</w:t>
      </w:r>
      <w:r w:rsidR="00630614">
        <w:rPr>
          <w:rFonts w:ascii="Times New Roman" w:hAnsi="Times New Roman" w:cs="Times New Roman"/>
          <w:sz w:val="28"/>
          <w:szCs w:val="28"/>
        </w:rPr>
        <w:t>508</w:t>
      </w:r>
      <w:r w:rsidRPr="006127CE">
        <w:rPr>
          <w:rFonts w:ascii="Times New Roman" w:hAnsi="Times New Roman" w:cs="Times New Roman"/>
          <w:sz w:val="28"/>
          <w:szCs w:val="28"/>
        </w:rPr>
        <w:t xml:space="preserve"> и зарегистрированного в Министерстве юстиции РФ </w:t>
      </w:r>
      <w:r w:rsidR="00630614">
        <w:rPr>
          <w:rFonts w:ascii="Times New Roman" w:hAnsi="Times New Roman" w:cs="Times New Roman"/>
          <w:sz w:val="28"/>
          <w:szCs w:val="28"/>
        </w:rPr>
        <w:t xml:space="preserve">               2</w:t>
      </w:r>
      <w:r w:rsidRPr="006127CE">
        <w:rPr>
          <w:rFonts w:ascii="Times New Roman" w:hAnsi="Times New Roman" w:cs="Times New Roman"/>
          <w:sz w:val="28"/>
          <w:szCs w:val="28"/>
        </w:rPr>
        <w:t>9. 0</w:t>
      </w:r>
      <w:r w:rsidR="00630614">
        <w:rPr>
          <w:rFonts w:ascii="Times New Roman" w:hAnsi="Times New Roman" w:cs="Times New Roman"/>
          <w:sz w:val="28"/>
          <w:szCs w:val="28"/>
        </w:rPr>
        <w:t>7</w:t>
      </w:r>
      <w:r w:rsidRPr="006127CE">
        <w:rPr>
          <w:rFonts w:ascii="Times New Roman" w:hAnsi="Times New Roman" w:cs="Times New Roman"/>
          <w:sz w:val="28"/>
          <w:szCs w:val="28"/>
        </w:rPr>
        <w:t>. 2014 № 333</w:t>
      </w:r>
      <w:r w:rsidR="00630614">
        <w:rPr>
          <w:rFonts w:ascii="Times New Roman" w:hAnsi="Times New Roman" w:cs="Times New Roman"/>
          <w:sz w:val="28"/>
          <w:szCs w:val="28"/>
        </w:rPr>
        <w:t>24</w:t>
      </w:r>
      <w:r w:rsidRPr="006127CE">
        <w:rPr>
          <w:rFonts w:ascii="Times New Roman" w:hAnsi="Times New Roman" w:cs="Times New Roman"/>
          <w:sz w:val="28"/>
          <w:szCs w:val="28"/>
        </w:rPr>
        <w:t xml:space="preserve"> и с учетом требований методических рекомендаций по разработке и реализации адаптированных</w:t>
      </w:r>
      <w:proofErr w:type="gramEnd"/>
      <w:r w:rsidRPr="006127CE">
        <w:rPr>
          <w:rFonts w:ascii="Times New Roman" w:hAnsi="Times New Roman" w:cs="Times New Roman"/>
          <w:sz w:val="28"/>
          <w:szCs w:val="28"/>
        </w:rPr>
        <w:t xml:space="preserve">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</w:t>
      </w:r>
    </w:p>
    <w:p w:rsidR="006127CE" w:rsidRDefault="006127CE" w:rsidP="000743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0614" w:rsidRDefault="00630614" w:rsidP="00612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0614" w:rsidRDefault="00630614" w:rsidP="00630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614" w:rsidRDefault="00630614" w:rsidP="00630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614" w:rsidRPr="006127CE" w:rsidRDefault="00630614" w:rsidP="00630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7CE" w:rsidRPr="006127CE" w:rsidRDefault="006127CE" w:rsidP="00612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5E07" w:rsidRDefault="00565E07" w:rsidP="000743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4368" w:rsidRDefault="00074368" w:rsidP="000743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368" w:rsidRPr="00FA247C" w:rsidRDefault="00074368" w:rsidP="000743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368" w:rsidRPr="00074368" w:rsidRDefault="00074368" w:rsidP="00074368">
      <w:pPr>
        <w:pStyle w:val="6"/>
        <w:suppressLineNumbers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74368">
        <w:rPr>
          <w:rFonts w:ascii="Times New Roman" w:hAnsi="Times New Roman" w:cs="Times New Roman"/>
          <w:color w:val="auto"/>
          <w:sz w:val="28"/>
          <w:szCs w:val="28"/>
        </w:rPr>
        <w:t>Составитель _________________ Е.Б. Парфенова</w:t>
      </w:r>
    </w:p>
    <w:p w:rsidR="00074368" w:rsidRPr="00074368" w:rsidRDefault="00074368" w:rsidP="000743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368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074368" w:rsidRPr="00B03C9C" w:rsidRDefault="00074368" w:rsidP="00074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4368" w:rsidRPr="00B03C9C" w:rsidRDefault="00074368" w:rsidP="00074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4368" w:rsidRPr="00B03C9C" w:rsidRDefault="00074368" w:rsidP="00074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C9C">
        <w:rPr>
          <w:rFonts w:ascii="Times New Roman" w:hAnsi="Times New Roman" w:cs="Times New Roman"/>
          <w:sz w:val="28"/>
          <w:szCs w:val="28"/>
        </w:rPr>
        <w:t>Рассмотрено</w:t>
      </w:r>
    </w:p>
    <w:p w:rsidR="00074368" w:rsidRPr="00B03C9C" w:rsidRDefault="00074368" w:rsidP="00074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C9C">
        <w:rPr>
          <w:rFonts w:ascii="Times New Roman" w:hAnsi="Times New Roman" w:cs="Times New Roman"/>
          <w:sz w:val="28"/>
          <w:szCs w:val="28"/>
        </w:rPr>
        <w:t>на заседании ПЦК юридических  дисциплин</w:t>
      </w:r>
    </w:p>
    <w:p w:rsidR="00074368" w:rsidRPr="00B03C9C" w:rsidRDefault="00074368" w:rsidP="00074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C9C">
        <w:rPr>
          <w:rFonts w:ascii="Times New Roman" w:hAnsi="Times New Roman" w:cs="Times New Roman"/>
          <w:sz w:val="28"/>
          <w:szCs w:val="28"/>
        </w:rPr>
        <w:t>п</w:t>
      </w:r>
      <w:r w:rsidR="00965C8C">
        <w:rPr>
          <w:rFonts w:ascii="Times New Roman" w:hAnsi="Times New Roman" w:cs="Times New Roman"/>
          <w:sz w:val="28"/>
          <w:szCs w:val="28"/>
        </w:rPr>
        <w:t>ротокол № 1 от ____ августа 2022</w:t>
      </w:r>
      <w:r w:rsidRPr="00B03C9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74368" w:rsidRPr="00B03C9C" w:rsidRDefault="00074368" w:rsidP="00074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C9C">
        <w:rPr>
          <w:rFonts w:ascii="Times New Roman" w:hAnsi="Times New Roman" w:cs="Times New Roman"/>
          <w:sz w:val="28"/>
          <w:szCs w:val="28"/>
        </w:rPr>
        <w:t xml:space="preserve">Председатель ПЦК _________Н.В. </w:t>
      </w:r>
      <w:proofErr w:type="spellStart"/>
      <w:r w:rsidRPr="00B03C9C">
        <w:rPr>
          <w:rFonts w:ascii="Times New Roman" w:hAnsi="Times New Roman" w:cs="Times New Roman"/>
          <w:sz w:val="28"/>
          <w:szCs w:val="28"/>
        </w:rPr>
        <w:t>Резепкина</w:t>
      </w:r>
      <w:proofErr w:type="spellEnd"/>
    </w:p>
    <w:p w:rsidR="00074368" w:rsidRPr="00D46EDE" w:rsidRDefault="00074368" w:rsidP="000743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  <w:sz w:val="28"/>
          <w:szCs w:val="28"/>
        </w:rPr>
      </w:pPr>
    </w:p>
    <w:p w:rsidR="00074368" w:rsidRPr="00FA247C" w:rsidRDefault="00074368" w:rsidP="0007436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C71" w:rsidRDefault="00100C71" w:rsidP="006127CE">
      <w:pPr>
        <w:widowControl w:val="0"/>
        <w:tabs>
          <w:tab w:val="left" w:pos="112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3F00" w:rsidRPr="00B4067E" w:rsidRDefault="001F3F00" w:rsidP="006127CE">
      <w:pPr>
        <w:widowControl w:val="0"/>
        <w:tabs>
          <w:tab w:val="left" w:pos="112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067E">
        <w:rPr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22"/>
        <w:gridCol w:w="1133"/>
      </w:tblGrid>
      <w:tr w:rsidR="00074368" w:rsidRPr="00B03C9C" w:rsidTr="00074368">
        <w:trPr>
          <w:trHeight w:val="301"/>
        </w:trPr>
        <w:tc>
          <w:tcPr>
            <w:tcW w:w="8222" w:type="dxa"/>
          </w:tcPr>
          <w:p w:rsidR="00074368" w:rsidRPr="00B03C9C" w:rsidRDefault="00074368" w:rsidP="00074368">
            <w:pPr>
              <w:spacing w:after="12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133" w:type="dxa"/>
          </w:tcPr>
          <w:p w:rsidR="00074368" w:rsidRPr="00B03C9C" w:rsidRDefault="00074368" w:rsidP="000743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9C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074368" w:rsidRPr="00B03C9C" w:rsidTr="00074368">
        <w:tc>
          <w:tcPr>
            <w:tcW w:w="8222" w:type="dxa"/>
          </w:tcPr>
          <w:p w:rsidR="00074368" w:rsidRPr="00823A7C" w:rsidRDefault="00074368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B03C9C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1. ПАС</w:t>
            </w:r>
            <w:r w:rsidR="00336188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ПОРТ РАБОЧЕЙ ПРОГРАММЫ </w:t>
            </w:r>
          </w:p>
        </w:tc>
        <w:tc>
          <w:tcPr>
            <w:tcW w:w="1133" w:type="dxa"/>
          </w:tcPr>
          <w:p w:rsidR="00074368" w:rsidRPr="00B03C9C" w:rsidRDefault="00074368" w:rsidP="000743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9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74368" w:rsidRPr="00B03C9C" w:rsidTr="00074368">
        <w:tc>
          <w:tcPr>
            <w:tcW w:w="8222" w:type="dxa"/>
          </w:tcPr>
          <w:p w:rsidR="00074368" w:rsidRPr="00B03C9C" w:rsidRDefault="00074368" w:rsidP="00823A7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2. СТРУКТУРА и СОДЕРЖАНИЕ УЧЕБНОЙ</w:t>
            </w:r>
            <w:r w:rsidRPr="00B03C9C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ДИСЦИПЛИНЫ</w:t>
            </w:r>
          </w:p>
        </w:tc>
        <w:tc>
          <w:tcPr>
            <w:tcW w:w="1133" w:type="dxa"/>
          </w:tcPr>
          <w:p w:rsidR="00074368" w:rsidRPr="00B03C9C" w:rsidRDefault="00074368" w:rsidP="000743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9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74368" w:rsidRPr="00B03C9C" w:rsidTr="00074368">
        <w:trPr>
          <w:trHeight w:val="670"/>
        </w:trPr>
        <w:tc>
          <w:tcPr>
            <w:tcW w:w="8222" w:type="dxa"/>
          </w:tcPr>
          <w:p w:rsidR="00293B71" w:rsidRDefault="00074368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B03C9C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3.  УСЛОВИЯ РЕАЛИЗАЦИИ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УЧЕБНОЙ</w:t>
            </w:r>
            <w:r w:rsidRPr="00B03C9C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дисциплины</w:t>
            </w:r>
          </w:p>
          <w:p w:rsidR="00074368" w:rsidRDefault="00293B71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4 </w:t>
            </w:r>
            <w:r w:rsidRPr="00293B71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4D24D6" w:rsidRDefault="004D24D6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4D24D6" w:rsidRDefault="004D24D6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4D24D6" w:rsidRDefault="004D24D6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4D24D6" w:rsidRDefault="004D24D6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4D24D6" w:rsidRDefault="004D24D6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4D24D6" w:rsidRDefault="004D24D6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4D24D6" w:rsidRDefault="004D24D6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4D24D6" w:rsidRDefault="004D24D6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4D24D6" w:rsidRDefault="004D24D6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4D24D6" w:rsidRDefault="004D24D6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4D24D6" w:rsidRDefault="004D24D6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4D24D6" w:rsidRDefault="004D24D6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4D24D6" w:rsidRDefault="004D24D6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4D24D6" w:rsidRDefault="004D24D6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4D24D6" w:rsidRDefault="004D24D6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4D24D6" w:rsidRDefault="004D24D6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4D24D6" w:rsidRDefault="004D24D6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4D24D6" w:rsidRDefault="004D24D6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293B71" w:rsidRDefault="00293B71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293B71" w:rsidRDefault="00293B71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4D24D6" w:rsidRDefault="004D24D6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2B6EB4" w:rsidRDefault="002B6EB4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2F5B55" w:rsidRPr="00B03C9C" w:rsidRDefault="002F5B55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133" w:type="dxa"/>
          </w:tcPr>
          <w:p w:rsidR="00074368" w:rsidRDefault="00AA7C31" w:rsidP="000743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293B71" w:rsidRPr="00B03C9C" w:rsidRDefault="00293B71" w:rsidP="00823A7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AA6F86" w:rsidRDefault="00AA6F86" w:rsidP="00AA6F86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color w:val="000000"/>
          <w:sz w:val="28"/>
          <w:szCs w:val="28"/>
        </w:rPr>
      </w:pPr>
    </w:p>
    <w:p w:rsidR="00AA6F86" w:rsidRDefault="00AA6F86" w:rsidP="00AA6F86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color w:val="000000"/>
          <w:sz w:val="28"/>
          <w:szCs w:val="28"/>
        </w:rPr>
      </w:pPr>
    </w:p>
    <w:p w:rsidR="00AA6F86" w:rsidRDefault="00AA6F86" w:rsidP="00AA6F86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color w:val="000000"/>
          <w:sz w:val="28"/>
          <w:szCs w:val="28"/>
        </w:rPr>
      </w:pPr>
    </w:p>
    <w:p w:rsidR="00AA6F86" w:rsidRDefault="00AA6F86" w:rsidP="00AA6F86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color w:val="000000"/>
          <w:sz w:val="28"/>
          <w:szCs w:val="28"/>
        </w:rPr>
      </w:pPr>
    </w:p>
    <w:p w:rsidR="00AA6F86" w:rsidRDefault="00AA6F86" w:rsidP="00AA6F86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color w:val="000000"/>
          <w:sz w:val="28"/>
          <w:szCs w:val="28"/>
        </w:rPr>
      </w:pPr>
    </w:p>
    <w:p w:rsidR="00AA6F86" w:rsidRPr="00AA6F86" w:rsidRDefault="001F3F00" w:rsidP="00AA6F86">
      <w:pPr>
        <w:pStyle w:val="a9"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b/>
          <w:caps/>
          <w:color w:val="000000"/>
          <w:sz w:val="28"/>
          <w:szCs w:val="28"/>
        </w:rPr>
      </w:pPr>
      <w:r w:rsidRPr="002B6EB4">
        <w:rPr>
          <w:b/>
          <w:caps/>
          <w:color w:val="000000"/>
          <w:sz w:val="28"/>
          <w:szCs w:val="28"/>
        </w:rPr>
        <w:t>паспорт рабо</w:t>
      </w:r>
      <w:r w:rsidR="00336188" w:rsidRPr="002B6EB4">
        <w:rPr>
          <w:b/>
          <w:caps/>
          <w:color w:val="000000"/>
          <w:sz w:val="28"/>
          <w:szCs w:val="28"/>
        </w:rPr>
        <w:t>чей ПРОГРАММЫ</w:t>
      </w:r>
      <w:r w:rsidR="00AA6F86">
        <w:rPr>
          <w:b/>
          <w:caps/>
          <w:color w:val="000000"/>
          <w:sz w:val="28"/>
          <w:szCs w:val="28"/>
        </w:rPr>
        <w:t xml:space="preserve"> </w:t>
      </w:r>
      <w:r w:rsidR="00AA6F86" w:rsidRPr="00AA6F86">
        <w:rPr>
          <w:b/>
          <w:sz w:val="28"/>
          <w:szCs w:val="28"/>
        </w:rPr>
        <w:t xml:space="preserve">УЧЕБНОЙ ДИСЦИПЛИНЫ </w:t>
      </w:r>
    </w:p>
    <w:p w:rsidR="002B6EB4" w:rsidRPr="00AA6F86" w:rsidRDefault="00AA6F86" w:rsidP="00AA6F86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b/>
          <w:caps/>
          <w:color w:val="000000"/>
          <w:sz w:val="28"/>
          <w:szCs w:val="28"/>
        </w:rPr>
      </w:pPr>
      <w:r w:rsidRPr="00AA6F86">
        <w:rPr>
          <w:b/>
          <w:bCs/>
          <w:spacing w:val="-1"/>
          <w:sz w:val="28"/>
          <w:szCs w:val="28"/>
        </w:rPr>
        <w:t>ОП. 13 ДОКУМЕНТАЦИОННОЕ ОБЕСПЕЧЕНИЕ УПРАВЛЕНИЯ</w:t>
      </w:r>
    </w:p>
    <w:p w:rsidR="001F3F00" w:rsidRPr="00075680" w:rsidRDefault="001F3F00" w:rsidP="00AA6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5680">
        <w:rPr>
          <w:rFonts w:ascii="Times New Roman" w:hAnsi="Times New Roman" w:cs="Times New Roman"/>
          <w:b/>
          <w:color w:val="000000"/>
          <w:sz w:val="28"/>
          <w:szCs w:val="28"/>
        </w:rPr>
        <w:t>1.1. Область применения рабочей программы</w:t>
      </w:r>
    </w:p>
    <w:p w:rsidR="00AD415E" w:rsidRPr="00AD415E" w:rsidRDefault="00AD415E" w:rsidP="004D24D6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D415E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AD415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ОП.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13</w:t>
      </w:r>
      <w:r w:rsidRPr="00AD415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Документационное обеспечение управления </w:t>
      </w:r>
      <w:r w:rsidRPr="00AD415E">
        <w:rPr>
          <w:rFonts w:ascii="Times New Roman" w:hAnsi="Times New Roman" w:cs="Times New Roman"/>
          <w:sz w:val="28"/>
          <w:szCs w:val="28"/>
        </w:rPr>
        <w:t xml:space="preserve">является частью адаптированной программы подготовки специалистов среднего звена в соответствии с ФГОС по специальности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AD415E">
        <w:rPr>
          <w:rFonts w:ascii="Times New Roman" w:hAnsi="Times New Roman" w:cs="Times New Roman"/>
          <w:sz w:val="28"/>
          <w:szCs w:val="28"/>
        </w:rPr>
        <w:t>.02.01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Право и организация социального обеспечения </w:t>
      </w:r>
      <w:r w:rsidRPr="00AD415E">
        <w:rPr>
          <w:rFonts w:ascii="Times New Roman" w:hAnsi="Times New Roman" w:cs="Times New Roman"/>
          <w:spacing w:val="-1"/>
          <w:sz w:val="28"/>
          <w:szCs w:val="28"/>
        </w:rPr>
        <w:t xml:space="preserve">на очном отделении. </w:t>
      </w:r>
    </w:p>
    <w:p w:rsidR="00AD415E" w:rsidRDefault="00AD415E" w:rsidP="004D24D6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15E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в отношении </w:t>
      </w:r>
      <w:proofErr w:type="spellStart"/>
      <w:r w:rsidRPr="00AD415E">
        <w:rPr>
          <w:rFonts w:ascii="Times New Roman" w:hAnsi="Times New Roman" w:cs="Times New Roman"/>
          <w:sz w:val="28"/>
          <w:szCs w:val="28"/>
        </w:rPr>
        <w:t>разнонозологической</w:t>
      </w:r>
      <w:proofErr w:type="spellEnd"/>
      <w:r w:rsidRPr="00AD415E">
        <w:rPr>
          <w:rFonts w:ascii="Times New Roman" w:hAnsi="Times New Roman" w:cs="Times New Roman"/>
          <w:sz w:val="28"/>
          <w:szCs w:val="28"/>
        </w:rPr>
        <w:t xml:space="preserve"> учебной группы </w:t>
      </w:r>
      <w:proofErr w:type="gramStart"/>
      <w:r w:rsidRPr="00AD415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D415E">
        <w:rPr>
          <w:rFonts w:ascii="Times New Roman" w:hAnsi="Times New Roman" w:cs="Times New Roman"/>
          <w:sz w:val="28"/>
          <w:szCs w:val="28"/>
        </w:rPr>
        <w:t xml:space="preserve">, имеющих документально подтвержденные нарушения слуха, зрения, опорно-двигательного аппарата, соматические </w:t>
      </w:r>
      <w:r w:rsidR="00F60BA8" w:rsidRPr="00AD415E">
        <w:rPr>
          <w:rFonts w:ascii="Times New Roman" w:hAnsi="Times New Roman" w:cs="Times New Roman"/>
          <w:sz w:val="28"/>
          <w:szCs w:val="28"/>
        </w:rPr>
        <w:t>заболевания и</w:t>
      </w:r>
      <w:r w:rsidRPr="00AD415E">
        <w:rPr>
          <w:rFonts w:ascii="Times New Roman" w:hAnsi="Times New Roman" w:cs="Times New Roman"/>
          <w:sz w:val="28"/>
          <w:szCs w:val="28"/>
        </w:rPr>
        <w:t xml:space="preserve"> поддающиеся коррекции нервно-психические </w:t>
      </w:r>
      <w:r w:rsidR="00F60BA8" w:rsidRPr="00AD415E">
        <w:rPr>
          <w:rFonts w:ascii="Times New Roman" w:hAnsi="Times New Roman" w:cs="Times New Roman"/>
          <w:sz w:val="28"/>
          <w:szCs w:val="28"/>
        </w:rPr>
        <w:t>нарушения или</w:t>
      </w:r>
      <w:r w:rsidRPr="00AD415E">
        <w:rPr>
          <w:rFonts w:ascii="Times New Roman" w:hAnsi="Times New Roman" w:cs="Times New Roman"/>
          <w:sz w:val="28"/>
          <w:szCs w:val="28"/>
        </w:rPr>
        <w:t xml:space="preserve"> сочетанные нарушения. </w:t>
      </w:r>
    </w:p>
    <w:p w:rsidR="00AB5BEB" w:rsidRDefault="00074368" w:rsidP="00AB5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FA247C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может быть </w:t>
      </w:r>
      <w:proofErr w:type="spellStart"/>
      <w:r w:rsidRPr="00FA247C">
        <w:rPr>
          <w:rFonts w:ascii="Times New Roman" w:eastAsia="Times New Roman" w:hAnsi="Times New Roman" w:cs="Times New Roman"/>
          <w:sz w:val="28"/>
          <w:szCs w:val="28"/>
        </w:rPr>
        <w:t>использованав</w:t>
      </w:r>
      <w:proofErr w:type="spellEnd"/>
      <w:r w:rsidRPr="00FA247C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дополнительном профессиональном </w:t>
      </w:r>
      <w:proofErr w:type="gramStart"/>
      <w:r w:rsidRPr="00FA247C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proofErr w:type="gramEnd"/>
      <w:r w:rsidRPr="00FA247C">
        <w:rPr>
          <w:rFonts w:ascii="Times New Roman" w:eastAsia="Times New Roman" w:hAnsi="Times New Roman" w:cs="Times New Roman"/>
          <w:sz w:val="28"/>
          <w:szCs w:val="28"/>
        </w:rPr>
        <w:t xml:space="preserve"> (в программах повышения квалификации и переподготовки) и профессиональной подготовке, где предусмотрен курс </w:t>
      </w:r>
      <w:r w:rsidRPr="00AD415E">
        <w:rPr>
          <w:rFonts w:ascii="Times New Roman" w:hAnsi="Times New Roman" w:cs="Times New Roman"/>
          <w:bCs/>
          <w:spacing w:val="-1"/>
          <w:sz w:val="28"/>
          <w:szCs w:val="28"/>
        </w:rPr>
        <w:t>Документационное обеспечение управления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436DC5" w:rsidRPr="00AB5BEB" w:rsidRDefault="00D54523" w:rsidP="00AB5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AB5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BEB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4D24D6" w:rsidRPr="00AB5BEB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</w:p>
    <w:p w:rsidR="004649A3" w:rsidRPr="004649A3" w:rsidRDefault="004649A3" w:rsidP="002B6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A3">
        <w:rPr>
          <w:rFonts w:ascii="Times New Roman" w:hAnsi="Times New Roman" w:cs="Times New Roman"/>
          <w:bCs/>
          <w:sz w:val="28"/>
          <w:szCs w:val="28"/>
        </w:rPr>
        <w:t>Д</w:t>
      </w:r>
      <w:r w:rsidRPr="004649A3">
        <w:rPr>
          <w:rFonts w:ascii="Times New Roman" w:hAnsi="Times New Roman" w:cs="Times New Roman"/>
          <w:spacing w:val="-2"/>
          <w:sz w:val="28"/>
          <w:szCs w:val="28"/>
        </w:rPr>
        <w:t>исциплина</w:t>
      </w:r>
      <w:r w:rsidRPr="004649A3">
        <w:rPr>
          <w:rFonts w:ascii="Times New Roman" w:hAnsi="Times New Roman" w:cs="Times New Roman"/>
          <w:sz w:val="28"/>
          <w:szCs w:val="28"/>
        </w:rPr>
        <w:tab/>
      </w:r>
      <w:r w:rsidRPr="004649A3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ОП.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13</w:t>
      </w:r>
      <w:r w:rsidRPr="004649A3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Документационное обеспечение управления </w:t>
      </w:r>
      <w:r w:rsidR="00F60BA8" w:rsidRPr="004649A3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является </w:t>
      </w:r>
      <w:r w:rsidR="00F60BA8" w:rsidRPr="004649A3">
        <w:rPr>
          <w:rFonts w:ascii="Times New Roman" w:hAnsi="Times New Roman" w:cs="Times New Roman"/>
          <w:sz w:val="28"/>
          <w:szCs w:val="28"/>
        </w:rPr>
        <w:t>общепрофессиональной</w:t>
      </w:r>
      <w:r w:rsidRPr="004649A3">
        <w:rPr>
          <w:rFonts w:ascii="Times New Roman" w:hAnsi="Times New Roman" w:cs="Times New Roman"/>
          <w:sz w:val="28"/>
          <w:szCs w:val="28"/>
        </w:rPr>
        <w:t xml:space="preserve"> дисциплиной и относится </w:t>
      </w:r>
      <w:r w:rsidR="00F60BA8" w:rsidRPr="004649A3">
        <w:rPr>
          <w:rFonts w:ascii="Times New Roman" w:hAnsi="Times New Roman" w:cs="Times New Roman"/>
          <w:sz w:val="28"/>
          <w:szCs w:val="28"/>
        </w:rPr>
        <w:t>к профессиональному</w:t>
      </w:r>
      <w:r w:rsidRPr="004649A3">
        <w:rPr>
          <w:rFonts w:ascii="Times New Roman" w:hAnsi="Times New Roman" w:cs="Times New Roman"/>
          <w:sz w:val="28"/>
          <w:szCs w:val="28"/>
        </w:rPr>
        <w:t xml:space="preserve"> циклу.</w:t>
      </w:r>
    </w:p>
    <w:p w:rsidR="000A71F5" w:rsidRDefault="000A71F5" w:rsidP="002B6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Изучение данной дисциплины способствует формированию следующих компетенций:</w:t>
      </w:r>
    </w:p>
    <w:p w:rsidR="000A71F5" w:rsidRDefault="000A71F5" w:rsidP="002B6EB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интерес;</w:t>
      </w:r>
    </w:p>
    <w:p w:rsidR="000A71F5" w:rsidRDefault="000A71F5" w:rsidP="002B6EB4">
      <w:pPr>
        <w:pStyle w:val="24"/>
        <w:shd w:val="clear" w:color="auto" w:fill="auto"/>
        <w:spacing w:after="0" w:line="240" w:lineRule="auto"/>
        <w:ind w:firstLine="709"/>
      </w:pPr>
      <w:r>
        <w:rPr>
          <w:color w:val="000000"/>
          <w:lang w:val="en-US" w:eastAsia="en-US" w:bidi="en-US"/>
        </w:rPr>
        <w:t>OK</w:t>
      </w:r>
      <w:r w:rsidRPr="00394250">
        <w:rPr>
          <w:color w:val="000000"/>
          <w:lang w:eastAsia="en-US" w:bidi="en-US"/>
        </w:rPr>
        <w:t xml:space="preserve"> 2. </w:t>
      </w:r>
      <w:r>
        <w:rPr>
          <w:color w:val="000000"/>
          <w:lang w:bidi="ru-RU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A71F5" w:rsidRDefault="000A71F5" w:rsidP="002B6EB4">
      <w:pPr>
        <w:pStyle w:val="24"/>
        <w:shd w:val="clear" w:color="auto" w:fill="auto"/>
        <w:spacing w:after="0" w:line="240" w:lineRule="auto"/>
        <w:ind w:firstLine="709"/>
      </w:pPr>
      <w:r>
        <w:rPr>
          <w:color w:val="000000"/>
          <w:lang w:bidi="ru-RU"/>
        </w:rPr>
        <w:t>ОК 3. Принимать решения в стандартных и нестандартных ситуациях и нести за них ответственность.</w:t>
      </w:r>
    </w:p>
    <w:p w:rsidR="000A71F5" w:rsidRDefault="000A71F5" w:rsidP="002B6EB4">
      <w:pPr>
        <w:pStyle w:val="24"/>
        <w:shd w:val="clear" w:color="auto" w:fill="auto"/>
        <w:spacing w:after="0" w:line="240" w:lineRule="auto"/>
        <w:ind w:firstLine="709"/>
      </w:pPr>
      <w:r>
        <w:rPr>
          <w:color w:val="000000"/>
          <w:lang w:bidi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A71F5" w:rsidRDefault="000A71F5" w:rsidP="002B6EB4">
      <w:pPr>
        <w:pStyle w:val="24"/>
        <w:shd w:val="clear" w:color="auto" w:fill="auto"/>
        <w:spacing w:after="0" w:line="240" w:lineRule="auto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>ОК 5. Использовать информационно-коммуникационные технологии в профессиональной деятельности.</w:t>
      </w:r>
    </w:p>
    <w:p w:rsidR="000A71F5" w:rsidRDefault="000A71F5" w:rsidP="002B6EB4">
      <w:pPr>
        <w:pStyle w:val="24"/>
        <w:shd w:val="clear" w:color="auto" w:fill="auto"/>
        <w:spacing w:after="0" w:line="240" w:lineRule="auto"/>
        <w:ind w:firstLine="709"/>
      </w:pPr>
      <w:r>
        <w:rPr>
          <w:color w:val="000000"/>
          <w:lang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A71F5" w:rsidRDefault="000A71F5" w:rsidP="002B6EB4">
      <w:pPr>
        <w:pStyle w:val="24"/>
        <w:shd w:val="clear" w:color="auto" w:fill="auto"/>
        <w:spacing w:after="0" w:line="240" w:lineRule="auto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>ОК 9. Ориентироваться в условиях постоянного изменения правовой базы.</w:t>
      </w:r>
    </w:p>
    <w:p w:rsidR="004649A3" w:rsidRDefault="004649A3" w:rsidP="002B6EB4">
      <w:pPr>
        <w:shd w:val="clear" w:color="auto" w:fill="FFFFFF"/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9A3">
        <w:rPr>
          <w:rFonts w:ascii="Times New Roman" w:hAnsi="Times New Roman" w:cs="Times New Roman"/>
          <w:sz w:val="28"/>
          <w:szCs w:val="28"/>
        </w:rPr>
        <w:t>В пр</w:t>
      </w:r>
      <w:r w:rsidR="00074368">
        <w:rPr>
          <w:rFonts w:ascii="Times New Roman" w:hAnsi="Times New Roman" w:cs="Times New Roman"/>
          <w:sz w:val="28"/>
          <w:szCs w:val="28"/>
        </w:rPr>
        <w:t>оцессе изучения дисциплины ОП.13</w:t>
      </w:r>
      <w:r w:rsidRPr="004649A3">
        <w:rPr>
          <w:rFonts w:ascii="Times New Roman" w:hAnsi="Times New Roman" w:cs="Times New Roman"/>
          <w:sz w:val="28"/>
          <w:szCs w:val="28"/>
        </w:rPr>
        <w:t>. Документационное обеспечение управления и при самостоятельной работе студентов формируются ПК:</w:t>
      </w:r>
    </w:p>
    <w:p w:rsidR="000A71F5" w:rsidRPr="004649A3" w:rsidRDefault="000A71F5" w:rsidP="002B6EB4">
      <w:pPr>
        <w:shd w:val="clear" w:color="auto" w:fill="FFFFFF"/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9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0A71F5" w:rsidRDefault="000A71F5" w:rsidP="002B6EB4">
      <w:pPr>
        <w:pStyle w:val="24"/>
        <w:shd w:val="clear" w:color="auto" w:fill="auto"/>
        <w:spacing w:after="0" w:line="240" w:lineRule="auto"/>
        <w:ind w:firstLine="567"/>
      </w:pPr>
      <w:r>
        <w:rPr>
          <w:color w:val="000000"/>
          <w:lang w:bidi="ru-RU"/>
        </w:rPr>
        <w:lastRenderedPageBreak/>
        <w:t>ПК 1.2. Осуществлять прием граждан по вопросам пенсионного обеспечения и социальной защиты.</w:t>
      </w:r>
    </w:p>
    <w:p w:rsidR="000A71F5" w:rsidRDefault="000A71F5" w:rsidP="004D24D6">
      <w:pPr>
        <w:pStyle w:val="24"/>
        <w:shd w:val="clear" w:color="auto" w:fill="auto"/>
        <w:spacing w:after="0" w:line="240" w:lineRule="auto"/>
        <w:ind w:firstLine="567"/>
      </w:pPr>
      <w:r>
        <w:rPr>
          <w:color w:val="000000"/>
          <w:lang w:bidi="ru-RU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0A71F5" w:rsidRDefault="000A71F5" w:rsidP="004D24D6">
      <w:pPr>
        <w:pStyle w:val="24"/>
        <w:shd w:val="clear" w:color="auto" w:fill="auto"/>
        <w:spacing w:after="0" w:line="240" w:lineRule="auto"/>
        <w:ind w:firstLine="567"/>
        <w:rPr>
          <w:color w:val="000000"/>
          <w:lang w:bidi="ru-RU"/>
        </w:rPr>
      </w:pPr>
      <w:r>
        <w:rPr>
          <w:color w:val="000000"/>
          <w:lang w:bidi="ru-RU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074368" w:rsidRPr="004B22E0" w:rsidRDefault="000A71F5" w:rsidP="004B22E0">
      <w:pPr>
        <w:pStyle w:val="24"/>
        <w:shd w:val="clear" w:color="auto" w:fill="auto"/>
        <w:spacing w:after="0" w:line="240" w:lineRule="auto"/>
        <w:ind w:firstLine="567"/>
      </w:pPr>
      <w:r>
        <w:rPr>
          <w:color w:val="000000"/>
          <w:lang w:bidi="ru-RU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1F3F00" w:rsidRPr="008A5268" w:rsidRDefault="001F3F00" w:rsidP="004B2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5268">
        <w:rPr>
          <w:rFonts w:ascii="Times New Roman" w:hAnsi="Times New Roman" w:cs="Times New Roman"/>
          <w:b/>
          <w:color w:val="000000"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1F3F00" w:rsidRDefault="001F3F00" w:rsidP="002D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F00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учебной дисциплины обучающийся должен </w:t>
      </w:r>
      <w:r w:rsidRPr="00075680">
        <w:rPr>
          <w:rFonts w:ascii="Times New Roman" w:hAnsi="Times New Roman" w:cs="Times New Roman"/>
          <w:b/>
          <w:color w:val="000000"/>
          <w:sz w:val="28"/>
          <w:szCs w:val="28"/>
        </w:rPr>
        <w:t>уметь</w:t>
      </w:r>
      <w:r w:rsidRPr="001F3F0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B6621" w:rsidRPr="004B6621" w:rsidRDefault="004B6621" w:rsidP="004B22E0">
      <w:pPr>
        <w:pStyle w:val="a9"/>
        <w:numPr>
          <w:ilvl w:val="0"/>
          <w:numId w:val="19"/>
        </w:numPr>
        <w:jc w:val="both"/>
        <w:rPr>
          <w:sz w:val="28"/>
          <w:szCs w:val="28"/>
        </w:rPr>
      </w:pPr>
      <w:r w:rsidRPr="004B6621">
        <w:rPr>
          <w:sz w:val="28"/>
          <w:szCs w:val="28"/>
        </w:rPr>
        <w:t xml:space="preserve">оформлять организационно-распорядительные документы в соответствии с действующим ГОСТом; </w:t>
      </w:r>
    </w:p>
    <w:p w:rsidR="004B6621" w:rsidRPr="004B6621" w:rsidRDefault="004B6621" w:rsidP="004B22E0">
      <w:pPr>
        <w:pStyle w:val="a9"/>
        <w:numPr>
          <w:ilvl w:val="0"/>
          <w:numId w:val="19"/>
        </w:numPr>
        <w:jc w:val="both"/>
        <w:rPr>
          <w:sz w:val="28"/>
          <w:szCs w:val="28"/>
        </w:rPr>
      </w:pPr>
      <w:r w:rsidRPr="004B6621">
        <w:rPr>
          <w:sz w:val="28"/>
          <w:szCs w:val="28"/>
        </w:rPr>
        <w:t xml:space="preserve">осуществлять обработку входящих, внутренних и исходящих документов, </w:t>
      </w:r>
      <w:proofErr w:type="gramStart"/>
      <w:r w:rsidRPr="004B6621">
        <w:rPr>
          <w:sz w:val="28"/>
          <w:szCs w:val="28"/>
        </w:rPr>
        <w:t>контроль за</w:t>
      </w:r>
      <w:proofErr w:type="gramEnd"/>
      <w:r w:rsidRPr="004B6621">
        <w:rPr>
          <w:sz w:val="28"/>
          <w:szCs w:val="28"/>
        </w:rPr>
        <w:t xml:space="preserve"> их исполнением; </w:t>
      </w:r>
    </w:p>
    <w:p w:rsidR="004B22E0" w:rsidRDefault="004B6621" w:rsidP="004B22E0">
      <w:pPr>
        <w:pStyle w:val="a9"/>
        <w:numPr>
          <w:ilvl w:val="0"/>
          <w:numId w:val="19"/>
        </w:numPr>
        <w:jc w:val="both"/>
        <w:rPr>
          <w:sz w:val="28"/>
          <w:szCs w:val="28"/>
        </w:rPr>
      </w:pPr>
      <w:r w:rsidRPr="004B6621">
        <w:rPr>
          <w:sz w:val="28"/>
          <w:szCs w:val="28"/>
        </w:rPr>
        <w:t>оформлять документы д</w:t>
      </w:r>
      <w:r w:rsidR="004D24D6">
        <w:rPr>
          <w:sz w:val="28"/>
          <w:szCs w:val="28"/>
        </w:rPr>
        <w:t>ля передачи в архив организации.</w:t>
      </w:r>
    </w:p>
    <w:p w:rsidR="001F3F00" w:rsidRPr="004B22E0" w:rsidRDefault="001F3F00" w:rsidP="004B22E0">
      <w:pPr>
        <w:pStyle w:val="a9"/>
        <w:jc w:val="both"/>
        <w:rPr>
          <w:sz w:val="28"/>
          <w:szCs w:val="28"/>
        </w:rPr>
      </w:pPr>
      <w:r w:rsidRPr="004B22E0">
        <w:rPr>
          <w:color w:val="000000"/>
          <w:sz w:val="28"/>
          <w:szCs w:val="28"/>
        </w:rPr>
        <w:t xml:space="preserve">В результате освоения учебной дисциплины обучающийся должен </w:t>
      </w:r>
      <w:r w:rsidRPr="004B22E0">
        <w:rPr>
          <w:b/>
          <w:color w:val="000000"/>
          <w:sz w:val="28"/>
          <w:szCs w:val="28"/>
        </w:rPr>
        <w:t>знать</w:t>
      </w:r>
      <w:r w:rsidRPr="004B22E0">
        <w:rPr>
          <w:color w:val="000000"/>
          <w:sz w:val="28"/>
          <w:szCs w:val="28"/>
        </w:rPr>
        <w:t>:</w:t>
      </w:r>
    </w:p>
    <w:p w:rsidR="004B6621" w:rsidRPr="004B6621" w:rsidRDefault="004B6621" w:rsidP="004B22E0">
      <w:pPr>
        <w:pStyle w:val="a9"/>
        <w:numPr>
          <w:ilvl w:val="0"/>
          <w:numId w:val="19"/>
        </w:numPr>
        <w:jc w:val="both"/>
        <w:rPr>
          <w:sz w:val="28"/>
          <w:szCs w:val="28"/>
        </w:rPr>
      </w:pPr>
      <w:r w:rsidRPr="004B6621">
        <w:rPr>
          <w:sz w:val="28"/>
          <w:szCs w:val="28"/>
        </w:rPr>
        <w:t xml:space="preserve">понятие документа, его свойства, способы документирования; </w:t>
      </w:r>
    </w:p>
    <w:p w:rsidR="004B6621" w:rsidRPr="004B6621" w:rsidRDefault="004B6621" w:rsidP="004B22E0">
      <w:pPr>
        <w:pStyle w:val="a9"/>
        <w:numPr>
          <w:ilvl w:val="0"/>
          <w:numId w:val="19"/>
        </w:numPr>
        <w:jc w:val="both"/>
        <w:rPr>
          <w:sz w:val="28"/>
          <w:szCs w:val="28"/>
        </w:rPr>
      </w:pPr>
      <w:r w:rsidRPr="004B6621">
        <w:rPr>
          <w:sz w:val="28"/>
          <w:szCs w:val="28"/>
        </w:rPr>
        <w:t xml:space="preserve">правила составления и оформления организационно-распорядительных документов (далее - ОРД); </w:t>
      </w:r>
    </w:p>
    <w:p w:rsidR="004B6621" w:rsidRPr="004B6621" w:rsidRDefault="004B6621" w:rsidP="004B22E0">
      <w:pPr>
        <w:pStyle w:val="a9"/>
        <w:numPr>
          <w:ilvl w:val="0"/>
          <w:numId w:val="19"/>
        </w:numPr>
        <w:jc w:val="both"/>
        <w:rPr>
          <w:sz w:val="28"/>
          <w:szCs w:val="28"/>
        </w:rPr>
      </w:pPr>
      <w:r w:rsidRPr="004B6621">
        <w:rPr>
          <w:sz w:val="28"/>
          <w:szCs w:val="28"/>
        </w:rPr>
        <w:t xml:space="preserve">систему и типовую технологию документационного обеспечения управления (далее - ДОУ); </w:t>
      </w:r>
    </w:p>
    <w:p w:rsidR="004D24D6" w:rsidRPr="004B22E0" w:rsidRDefault="004B6621" w:rsidP="004B22E0">
      <w:pPr>
        <w:pStyle w:val="a9"/>
        <w:numPr>
          <w:ilvl w:val="0"/>
          <w:numId w:val="19"/>
        </w:numPr>
        <w:jc w:val="both"/>
        <w:rPr>
          <w:sz w:val="28"/>
          <w:szCs w:val="28"/>
        </w:rPr>
      </w:pPr>
      <w:r w:rsidRPr="004B6621">
        <w:rPr>
          <w:sz w:val="28"/>
          <w:szCs w:val="28"/>
        </w:rPr>
        <w:t>особенности делопроизводства по обращениям граждан и конфиденциального делопроизводства;</w:t>
      </w:r>
    </w:p>
    <w:p w:rsidR="001F3F00" w:rsidRPr="001F3F00" w:rsidRDefault="001F3F00" w:rsidP="002D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2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1.4. </w:t>
      </w:r>
      <w:r w:rsidR="009C60AD" w:rsidRPr="009C60AD">
        <w:rPr>
          <w:rFonts w:ascii="Times New Roman" w:hAnsi="Times New Roman" w:cs="Times New Roman"/>
          <w:b/>
          <w:sz w:val="28"/>
          <w:szCs w:val="28"/>
        </w:rPr>
        <w:t>К</w:t>
      </w:r>
      <w:r w:rsidRPr="008A5268">
        <w:rPr>
          <w:rFonts w:ascii="Times New Roman" w:hAnsi="Times New Roman" w:cs="Times New Roman"/>
          <w:b/>
          <w:color w:val="000000"/>
          <w:sz w:val="28"/>
          <w:szCs w:val="28"/>
        </w:rPr>
        <w:t>оличество часов на освоение рабочей программы учебной дисциплины</w:t>
      </w:r>
      <w:r w:rsidRPr="001F3F0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F3F00" w:rsidRPr="001F3F00" w:rsidRDefault="001F3F00" w:rsidP="004D2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1F3F00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максимальной учебной нагрузки обучающегося </w:t>
      </w:r>
      <w:r w:rsidR="00B32C8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F3F00">
        <w:rPr>
          <w:rFonts w:ascii="Times New Roman" w:hAnsi="Times New Roman" w:cs="Times New Roman"/>
          <w:color w:val="000000"/>
          <w:sz w:val="28"/>
          <w:szCs w:val="28"/>
        </w:rPr>
        <w:t>4  час</w:t>
      </w:r>
      <w:r w:rsidR="000E64F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F3F00">
        <w:rPr>
          <w:rFonts w:ascii="Times New Roman" w:hAnsi="Times New Roman" w:cs="Times New Roman"/>
          <w:color w:val="000000"/>
          <w:sz w:val="28"/>
          <w:szCs w:val="28"/>
        </w:rPr>
        <w:t>, в том числе:</w:t>
      </w:r>
    </w:p>
    <w:p w:rsidR="00841DAA" w:rsidRPr="00154492" w:rsidRDefault="00841DAA" w:rsidP="004D2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F3F00" w:rsidRPr="001F3F00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обязательной аудиторной учебной нагрузки обучающегося   </w:t>
      </w:r>
      <w:r w:rsidR="00036F7F"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="001F3F00" w:rsidRPr="001F3F00">
        <w:rPr>
          <w:rFonts w:ascii="Times New Roman" w:hAnsi="Times New Roman" w:cs="Times New Roman"/>
          <w:color w:val="000000"/>
          <w:sz w:val="28"/>
          <w:szCs w:val="28"/>
        </w:rPr>
        <w:t xml:space="preserve"> час</w:t>
      </w:r>
      <w:r w:rsidR="000E64F5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54492">
        <w:rPr>
          <w:sz w:val="28"/>
          <w:szCs w:val="28"/>
        </w:rPr>
        <w:t xml:space="preserve">в </w:t>
      </w:r>
      <w:r w:rsidRPr="00841DAA">
        <w:rPr>
          <w:rFonts w:ascii="Times New Roman" w:hAnsi="Times New Roman" w:cs="Times New Roman"/>
          <w:sz w:val="28"/>
          <w:szCs w:val="28"/>
        </w:rPr>
        <w:t xml:space="preserve">том числе практические занятия </w:t>
      </w:r>
      <w:r w:rsidR="004C410A">
        <w:rPr>
          <w:rFonts w:ascii="Times New Roman" w:hAnsi="Times New Roman" w:cs="Times New Roman"/>
          <w:sz w:val="28"/>
          <w:szCs w:val="28"/>
        </w:rPr>
        <w:t>38</w:t>
      </w:r>
      <w:r w:rsidRPr="00841DAA">
        <w:rPr>
          <w:rFonts w:ascii="Times New Roman" w:hAnsi="Times New Roman" w:cs="Times New Roman"/>
          <w:sz w:val="28"/>
          <w:szCs w:val="28"/>
        </w:rPr>
        <w:t xml:space="preserve"> часов;</w:t>
      </w:r>
      <w:proofErr w:type="gramEnd"/>
    </w:p>
    <w:p w:rsidR="001F3F00" w:rsidRDefault="004C410A" w:rsidP="004D2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F3F00" w:rsidRPr="001F3F00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самостоятельной работы </w:t>
      </w:r>
      <w:proofErr w:type="gramStart"/>
      <w:r w:rsidR="001F3F00" w:rsidRPr="001F3F00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="001F3F00" w:rsidRPr="001F3F0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74368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074368" w:rsidRPr="001F3F00">
        <w:rPr>
          <w:rFonts w:ascii="Times New Roman" w:hAnsi="Times New Roman" w:cs="Times New Roman"/>
          <w:color w:val="000000"/>
          <w:sz w:val="28"/>
          <w:szCs w:val="28"/>
        </w:rPr>
        <w:t xml:space="preserve"> часов</w:t>
      </w:r>
      <w:r w:rsidR="001F3F00" w:rsidRPr="001F3F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0F43" w:rsidRDefault="00180F43" w:rsidP="004D2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0F43" w:rsidRDefault="00180F43" w:rsidP="004D2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0F43" w:rsidRDefault="00180F43" w:rsidP="004D2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24D6" w:rsidRDefault="004D24D6" w:rsidP="004D2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24D6" w:rsidRDefault="004D24D6" w:rsidP="004D2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24D6" w:rsidRDefault="004D24D6" w:rsidP="0029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3B71" w:rsidRDefault="00293B71" w:rsidP="0029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6EB4" w:rsidRDefault="002B6EB4" w:rsidP="0029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6EB4" w:rsidRDefault="002B6EB4" w:rsidP="0029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6EB4" w:rsidRDefault="002B6EB4" w:rsidP="0029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80F6C" w:rsidRDefault="00D80F6C" w:rsidP="0029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80F6C" w:rsidRDefault="00D80F6C" w:rsidP="0029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80F6C" w:rsidRDefault="00D80F6C" w:rsidP="0029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80F6C" w:rsidRDefault="00D80F6C" w:rsidP="0029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0F43" w:rsidRDefault="00180F43" w:rsidP="004D2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24D6" w:rsidRPr="00A514C3" w:rsidRDefault="002777D4" w:rsidP="00D80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1F3F00" w:rsidRPr="00A514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СТРУКТУРА И СОДЕРЖАНИЕ УЧЕБНОЙ ДИСЦИПЛИНЫ</w:t>
      </w:r>
    </w:p>
    <w:p w:rsidR="001F3F00" w:rsidRDefault="001F3F00" w:rsidP="00D80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14C3">
        <w:rPr>
          <w:rFonts w:ascii="Times New Roman" w:hAnsi="Times New Roman" w:cs="Times New Roman"/>
          <w:b/>
          <w:color w:val="000000"/>
          <w:sz w:val="28"/>
          <w:szCs w:val="28"/>
        </w:rPr>
        <w:t>2.1. Объем учебной дисциплины и виды учебной работы</w:t>
      </w:r>
    </w:p>
    <w:p w:rsidR="00821BFF" w:rsidRPr="00A514C3" w:rsidRDefault="00821BFF" w:rsidP="004D2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tbl>
      <w:tblPr>
        <w:tblStyle w:val="11"/>
        <w:tblW w:w="9704" w:type="dxa"/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F3F00" w:rsidRPr="001F3F00" w:rsidTr="00DD1039">
        <w:trPr>
          <w:trHeight w:val="460"/>
        </w:trPr>
        <w:tc>
          <w:tcPr>
            <w:tcW w:w="7904" w:type="dxa"/>
          </w:tcPr>
          <w:p w:rsidR="001F3F00" w:rsidRPr="004D24D6" w:rsidRDefault="001F3F00" w:rsidP="004D24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D24D6">
              <w:rPr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1F3F00" w:rsidRPr="004D24D6" w:rsidRDefault="001F3F00" w:rsidP="004D24D6">
            <w:pPr>
              <w:jc w:val="center"/>
              <w:rPr>
                <w:b/>
                <w:i w:val="0"/>
                <w:color w:val="000000"/>
                <w:sz w:val="28"/>
                <w:szCs w:val="28"/>
              </w:rPr>
            </w:pPr>
            <w:r w:rsidRPr="004D24D6">
              <w:rPr>
                <w:b/>
                <w:i w:val="0"/>
                <w:color w:val="000000"/>
                <w:sz w:val="28"/>
                <w:szCs w:val="28"/>
              </w:rPr>
              <w:t>Объем часов</w:t>
            </w:r>
          </w:p>
        </w:tc>
      </w:tr>
      <w:tr w:rsidR="001F3F00" w:rsidRPr="001F3F00" w:rsidTr="00DD1039">
        <w:trPr>
          <w:trHeight w:val="285"/>
        </w:trPr>
        <w:tc>
          <w:tcPr>
            <w:tcW w:w="7904" w:type="dxa"/>
          </w:tcPr>
          <w:p w:rsidR="001F3F00" w:rsidRPr="001F3F00" w:rsidRDefault="001F3F00" w:rsidP="004D24D6">
            <w:pPr>
              <w:rPr>
                <w:color w:val="000000"/>
                <w:sz w:val="28"/>
                <w:szCs w:val="28"/>
              </w:rPr>
            </w:pPr>
            <w:r w:rsidRPr="001F3F00">
              <w:rPr>
                <w:color w:val="000000"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1F3F00" w:rsidRPr="001F3F00" w:rsidRDefault="005D7EA2" w:rsidP="004D24D6">
            <w:pPr>
              <w:jc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74</w:t>
            </w:r>
          </w:p>
        </w:tc>
      </w:tr>
      <w:tr w:rsidR="001F3F00" w:rsidRPr="001F3F00" w:rsidTr="00DD1039">
        <w:tc>
          <w:tcPr>
            <w:tcW w:w="7904" w:type="dxa"/>
          </w:tcPr>
          <w:p w:rsidR="001F3F00" w:rsidRPr="001F3F00" w:rsidRDefault="001F3F00" w:rsidP="004D24D6">
            <w:pPr>
              <w:jc w:val="both"/>
              <w:rPr>
                <w:color w:val="000000"/>
                <w:sz w:val="28"/>
                <w:szCs w:val="28"/>
              </w:rPr>
            </w:pPr>
            <w:r w:rsidRPr="001F3F00">
              <w:rPr>
                <w:color w:val="000000"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1F3F00" w:rsidRPr="001F3F00" w:rsidRDefault="005D7EA2" w:rsidP="004D24D6">
            <w:pPr>
              <w:jc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48</w:t>
            </w:r>
          </w:p>
        </w:tc>
      </w:tr>
      <w:tr w:rsidR="001F3F00" w:rsidRPr="001F3F00" w:rsidTr="00DD1039">
        <w:tc>
          <w:tcPr>
            <w:tcW w:w="7904" w:type="dxa"/>
          </w:tcPr>
          <w:p w:rsidR="001F3F00" w:rsidRPr="001F3F00" w:rsidRDefault="001F3F00" w:rsidP="004D24D6">
            <w:pPr>
              <w:jc w:val="both"/>
              <w:rPr>
                <w:color w:val="000000"/>
                <w:sz w:val="28"/>
                <w:szCs w:val="28"/>
              </w:rPr>
            </w:pPr>
            <w:r w:rsidRPr="001F3F00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1F3F00" w:rsidRPr="001F3F00" w:rsidRDefault="001F3F00" w:rsidP="004D24D6">
            <w:pPr>
              <w:jc w:val="center"/>
              <w:rPr>
                <w:i w:val="0"/>
                <w:color w:val="000000"/>
                <w:sz w:val="28"/>
                <w:szCs w:val="28"/>
              </w:rPr>
            </w:pPr>
          </w:p>
        </w:tc>
      </w:tr>
      <w:tr w:rsidR="001F3F00" w:rsidRPr="001F3F00" w:rsidTr="00DD1039">
        <w:tc>
          <w:tcPr>
            <w:tcW w:w="7904" w:type="dxa"/>
          </w:tcPr>
          <w:p w:rsidR="001F3F00" w:rsidRPr="001F3F00" w:rsidRDefault="000E64F5" w:rsidP="004D24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т</w:t>
            </w:r>
            <w:r w:rsidR="001F3F00" w:rsidRPr="001F3F00">
              <w:rPr>
                <w:color w:val="000000"/>
                <w:sz w:val="28"/>
                <w:szCs w:val="28"/>
              </w:rPr>
              <w:t>еоретические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1F3F00" w:rsidRPr="001F3F00" w:rsidRDefault="005D7EA2" w:rsidP="004D24D6">
            <w:pPr>
              <w:jc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10</w:t>
            </w:r>
          </w:p>
        </w:tc>
      </w:tr>
      <w:tr w:rsidR="001F3F00" w:rsidRPr="001F3F00" w:rsidTr="00DD1039">
        <w:tc>
          <w:tcPr>
            <w:tcW w:w="7904" w:type="dxa"/>
          </w:tcPr>
          <w:p w:rsidR="001F3F00" w:rsidRPr="001F3F00" w:rsidRDefault="000E64F5" w:rsidP="004D24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1F3F00" w:rsidRPr="001F3F00">
              <w:rPr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1F3F00" w:rsidRPr="001F3F00" w:rsidRDefault="005D7EA2" w:rsidP="004D24D6">
            <w:pPr>
              <w:jc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3</w:t>
            </w:r>
            <w:r w:rsidR="00075680">
              <w:rPr>
                <w:i w:val="0"/>
                <w:color w:val="000000"/>
                <w:sz w:val="28"/>
                <w:szCs w:val="28"/>
              </w:rPr>
              <w:t>6</w:t>
            </w:r>
          </w:p>
        </w:tc>
      </w:tr>
      <w:tr w:rsidR="001F3F00" w:rsidRPr="001F3F00" w:rsidTr="00DD1039">
        <w:tc>
          <w:tcPr>
            <w:tcW w:w="7904" w:type="dxa"/>
          </w:tcPr>
          <w:p w:rsidR="001F3F00" w:rsidRPr="001F3F00" w:rsidRDefault="001F3F00" w:rsidP="004D24D6">
            <w:pPr>
              <w:jc w:val="both"/>
              <w:rPr>
                <w:color w:val="000000"/>
                <w:sz w:val="28"/>
                <w:szCs w:val="28"/>
              </w:rPr>
            </w:pPr>
            <w:r w:rsidRPr="001F3F00">
              <w:rPr>
                <w:color w:val="000000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1F3F00">
              <w:rPr>
                <w:color w:val="000000"/>
                <w:sz w:val="28"/>
                <w:szCs w:val="28"/>
              </w:rPr>
              <w:t>обучающегося</w:t>
            </w:r>
            <w:proofErr w:type="gramEnd"/>
            <w:r w:rsidRPr="001F3F0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1F3F00" w:rsidRPr="001F3F00" w:rsidRDefault="005D7EA2" w:rsidP="004D24D6">
            <w:pPr>
              <w:jc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26</w:t>
            </w:r>
          </w:p>
        </w:tc>
      </w:tr>
      <w:tr w:rsidR="00B32C84" w:rsidRPr="001F3F00" w:rsidTr="00C2303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7904" w:type="dxa"/>
            <w:tcBorders>
              <w:right w:val="single" w:sz="4" w:space="0" w:color="auto"/>
            </w:tcBorders>
          </w:tcPr>
          <w:p w:rsidR="00B32C84" w:rsidRPr="005E098E" w:rsidRDefault="00074368" w:rsidP="004D24D6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Промежуточная</w:t>
            </w:r>
            <w:r w:rsidRPr="005E098E">
              <w:rPr>
                <w:i w:val="0"/>
                <w:sz w:val="28"/>
                <w:szCs w:val="28"/>
              </w:rPr>
              <w:t xml:space="preserve"> аттестация в</w:t>
            </w:r>
            <w:r w:rsidR="005E098E" w:rsidRPr="005E098E">
              <w:rPr>
                <w:i w:val="0"/>
                <w:sz w:val="28"/>
                <w:szCs w:val="28"/>
              </w:rPr>
              <w:t xml:space="preserve"> форме </w:t>
            </w:r>
            <w:r w:rsidR="005E098E" w:rsidRPr="00074368">
              <w:rPr>
                <w:b/>
                <w:i w:val="0"/>
                <w:sz w:val="28"/>
                <w:szCs w:val="28"/>
              </w:rPr>
              <w:t>зачета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left w:val="single" w:sz="4" w:space="0" w:color="auto"/>
            </w:tcBorders>
          </w:tcPr>
          <w:p w:rsidR="00B32C84" w:rsidRPr="001F3F00" w:rsidRDefault="00B32C84" w:rsidP="004D24D6">
            <w:pPr>
              <w:jc w:val="center"/>
              <w:rPr>
                <w:iCs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2</w:t>
            </w:r>
          </w:p>
        </w:tc>
      </w:tr>
    </w:tbl>
    <w:p w:rsidR="001F3F00" w:rsidRPr="001F3F00" w:rsidRDefault="001F3F00" w:rsidP="004D2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1F3F00" w:rsidRDefault="001F3F00" w:rsidP="004D2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F71599" w:rsidRDefault="00F71599" w:rsidP="004D2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F71599" w:rsidRDefault="00F71599" w:rsidP="004D2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F71599" w:rsidRDefault="00F71599" w:rsidP="004D2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F71599" w:rsidRDefault="00F71599" w:rsidP="001F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:rsidR="00F71599" w:rsidRDefault="00F71599" w:rsidP="001F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:rsidR="00F71599" w:rsidRDefault="00F71599" w:rsidP="001F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:rsidR="00F71599" w:rsidRDefault="00F71599" w:rsidP="001F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:rsidR="00F71599" w:rsidRDefault="00F71599" w:rsidP="001F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:rsidR="00F71599" w:rsidRDefault="00F71599" w:rsidP="001F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:rsidR="00F71599" w:rsidRDefault="00F71599" w:rsidP="001F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:rsidR="00F71599" w:rsidRDefault="00F71599" w:rsidP="001F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:rsidR="00F71599" w:rsidRDefault="00F71599" w:rsidP="001F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:rsidR="00F71599" w:rsidRDefault="00F71599" w:rsidP="001F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:rsidR="00F71599" w:rsidRDefault="00F71599" w:rsidP="001F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:rsidR="00F71599" w:rsidRDefault="00F71599" w:rsidP="001F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:rsidR="00F71599" w:rsidRDefault="00F71599" w:rsidP="001F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:rsidR="00F71599" w:rsidRDefault="00F71599" w:rsidP="001F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:rsidR="00CD4D39" w:rsidRDefault="00CD4D39" w:rsidP="001F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:rsidR="00CD4D39" w:rsidRDefault="00CD4D39" w:rsidP="001F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:rsidR="00CD4D39" w:rsidRDefault="00CD4D39" w:rsidP="001F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:rsidR="00CD4D39" w:rsidRDefault="00CD4D39" w:rsidP="001F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:rsidR="00F71599" w:rsidRPr="001F3F00" w:rsidRDefault="00F71599" w:rsidP="001F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  <w:sectPr w:rsidR="00F71599" w:rsidRPr="001F3F00" w:rsidSect="004D24D6"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cols w:space="720"/>
          <w:docGrid w:linePitch="299"/>
        </w:sectPr>
      </w:pPr>
    </w:p>
    <w:p w:rsidR="00CA3149" w:rsidRDefault="00CA3149" w:rsidP="00AB5B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olor w:val="000000"/>
          <w:sz w:val="28"/>
          <w:szCs w:val="28"/>
        </w:rPr>
      </w:pPr>
    </w:p>
    <w:p w:rsidR="004D24D6" w:rsidRDefault="001F3F00" w:rsidP="00AB5B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olor w:val="000000"/>
          <w:sz w:val="28"/>
          <w:szCs w:val="28"/>
        </w:rPr>
      </w:pPr>
      <w:r w:rsidRPr="004D24D6">
        <w:rPr>
          <w:b/>
          <w:color w:val="000000"/>
          <w:sz w:val="28"/>
          <w:szCs w:val="28"/>
        </w:rPr>
        <w:t>2.2.  Тематический план и</w:t>
      </w:r>
      <w:r w:rsidR="00AB5BEB">
        <w:rPr>
          <w:b/>
          <w:color w:val="000000"/>
          <w:sz w:val="28"/>
          <w:szCs w:val="28"/>
        </w:rPr>
        <w:t xml:space="preserve"> содержание учебной дисциплины ОП.13 </w:t>
      </w:r>
      <w:r w:rsidR="00EE0F20" w:rsidRPr="004D24D6">
        <w:rPr>
          <w:b/>
          <w:color w:val="000000"/>
          <w:sz w:val="28"/>
          <w:szCs w:val="28"/>
        </w:rPr>
        <w:t>Д</w:t>
      </w:r>
      <w:r w:rsidRPr="004D24D6">
        <w:rPr>
          <w:b/>
          <w:color w:val="000000"/>
          <w:sz w:val="28"/>
          <w:szCs w:val="28"/>
        </w:rPr>
        <w:t>окументационное</w:t>
      </w:r>
      <w:r w:rsidR="00AB5BEB">
        <w:rPr>
          <w:b/>
          <w:color w:val="000000"/>
          <w:sz w:val="28"/>
          <w:szCs w:val="28"/>
        </w:rPr>
        <w:t xml:space="preserve"> обеспечение управления</w:t>
      </w:r>
    </w:p>
    <w:p w:rsidR="00CA3149" w:rsidRPr="00CA3149" w:rsidRDefault="00CA3149" w:rsidP="00CA3149"/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9923"/>
        <w:gridCol w:w="992"/>
        <w:gridCol w:w="1276"/>
      </w:tblGrid>
      <w:tr w:rsidR="00821BFF" w:rsidRPr="00074368" w:rsidTr="002B6EB4">
        <w:trPr>
          <w:trHeight w:hRule="exact" w:val="78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7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ind w:firstLin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лабораторные и практические работы, самостоятельная работа </w:t>
            </w:r>
            <w:proofErr w:type="gramStart"/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821BFF" w:rsidRPr="00074368" w:rsidTr="002B6EB4">
        <w:trPr>
          <w:trHeight w:hRule="exact" w:val="705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и принципы делопроизводства. Предмет и задачи курса. 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21BFF" w:rsidRPr="00074368" w:rsidTr="002B6EB4">
        <w:trPr>
          <w:trHeight w:hRule="exact" w:val="701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Самостоятельная работа №1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Исторические этапы делопроизводства в России.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821BFF" w:rsidRPr="00074368" w:rsidTr="002B6EB4">
        <w:trPr>
          <w:trHeight w:hRule="exact" w:val="556"/>
        </w:trPr>
        <w:tc>
          <w:tcPr>
            <w:tcW w:w="13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Документирование управленческой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BFF" w:rsidRPr="00074368" w:rsidTr="002B6EB4">
        <w:trPr>
          <w:trHeight w:hRule="exact" w:val="588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>Тема 1.1.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Основные понятия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документационного обеспечения </w:t>
            </w: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821BFF" w:rsidRPr="00CD4D39" w:rsidRDefault="00821BFF" w:rsidP="002B6EB4">
            <w:pPr>
              <w:shd w:val="clear" w:color="auto" w:fill="FFFFFF"/>
              <w:spacing w:after="0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39">
              <w:rPr>
                <w:rFonts w:ascii="Times New Roman" w:hAnsi="Times New Roman" w:cs="Times New Roman"/>
                <w:sz w:val="24"/>
                <w:szCs w:val="24"/>
              </w:rPr>
              <w:t>Единая Государственная система документационного обеспечения управления (ЕГС ДОУ).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BFF" w:rsidRPr="00074368" w:rsidTr="002B6EB4">
        <w:trPr>
          <w:trHeight w:hRule="exact" w:val="685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№2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Понятие и состав управленческих документов.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1BFF" w:rsidRPr="00074368" w:rsidTr="002B6EB4">
        <w:trPr>
          <w:trHeight w:hRule="exact" w:val="554"/>
        </w:trPr>
        <w:tc>
          <w:tcPr>
            <w:tcW w:w="13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0743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074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07436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Система организационно-распорядительной документации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BFF" w:rsidRPr="00074368" w:rsidTr="002B6EB4">
        <w:trPr>
          <w:trHeight w:hRule="exact" w:val="86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Требования к составлению и оформлению документации </w:t>
            </w:r>
          </w:p>
          <w:p w:rsidR="00821BFF" w:rsidRPr="00074368" w:rsidRDefault="00821BFF" w:rsidP="002B6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BFF" w:rsidRPr="00074368" w:rsidRDefault="00821BFF" w:rsidP="002B6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 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Понятие об унифицированной системе организационно-распорядительной документации (ОРД). ГОСТы </w:t>
            </w:r>
            <w:proofErr w:type="gramStart"/>
            <w:r w:rsidRPr="000743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</w:t>
            </w:r>
            <w:proofErr w:type="gramEnd"/>
            <w:r w:rsidRPr="000743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ОРД.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BFF" w:rsidRPr="00074368" w:rsidTr="002B6EB4">
        <w:trPr>
          <w:trHeight w:hRule="exact" w:val="701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Самостоятельная работа №3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Принципы унификации и стандартизации документов.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21BFF" w:rsidRPr="00074368" w:rsidTr="002B6EB4">
        <w:trPr>
          <w:trHeight w:hRule="exact" w:val="569"/>
        </w:trPr>
        <w:tc>
          <w:tcPr>
            <w:tcW w:w="13184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0743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074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07436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Классификация организационно-распорядительных документов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1BFF" w:rsidRPr="00074368" w:rsidTr="002B6EB4">
        <w:trPr>
          <w:trHeight w:hRule="exact" w:val="70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>Тема 3.1.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Требования к составлению и оформлению документов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Правила оформления реквизитов, их виды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BFF" w:rsidRPr="00074368" w:rsidTr="002B6EB4">
        <w:trPr>
          <w:trHeight w:hRule="exact" w:val="61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№4</w:t>
            </w:r>
          </w:p>
          <w:p w:rsidR="009B6183" w:rsidRPr="009B6183" w:rsidRDefault="009B6183" w:rsidP="009B618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183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</w:t>
            </w:r>
            <w:r w:rsidRPr="009B6183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 xml:space="preserve"> организационно-распорядительных документов.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1BFF" w:rsidRPr="00074368" w:rsidTr="002B6EB4">
        <w:trPr>
          <w:trHeight w:hRule="exact" w:val="654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Практическое занятие № 1: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Оформление организационн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а: устав.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BFF" w:rsidRPr="00074368" w:rsidTr="002B6EB4">
        <w:trPr>
          <w:trHeight w:hRule="exact" w:val="654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Практическое занятие № 2</w:t>
            </w: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Оформление организационн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а: положение.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BFF" w:rsidRPr="00074368" w:rsidTr="002B6EB4">
        <w:trPr>
          <w:trHeight w:hRule="exact" w:val="654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Практическое занятие № 3</w:t>
            </w: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</w:p>
          <w:p w:rsidR="00821BFF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Оформление организационн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а:</w:t>
            </w: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должностная инструкция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BFF" w:rsidRPr="00074368" w:rsidTr="002B6EB4">
        <w:trPr>
          <w:trHeight w:hRule="exact" w:val="886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№5</w:t>
            </w:r>
          </w:p>
          <w:p w:rsidR="00821BFF" w:rsidRPr="00074368" w:rsidRDefault="00821BFF" w:rsidP="002B6E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Цели и задачи информационно-справочной, работы.</w:t>
            </w: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 xml:space="preserve"> Виды справочно-информационных документов. Акт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1BFF" w:rsidRPr="00074368" w:rsidTr="002B6EB4">
        <w:trPr>
          <w:trHeight w:hRule="exact" w:val="714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Практическое занятие № 4</w:t>
            </w: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Оформление распорядительн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: приказ по основной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BFF" w:rsidRPr="00074368" w:rsidTr="002B6EB4">
        <w:trPr>
          <w:trHeight w:hRule="exact" w:val="712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Практическое занятие № 5</w:t>
            </w: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</w:p>
          <w:p w:rsidR="00821BFF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Оформление распорядительн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аспоряжение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BFF" w:rsidRPr="00074368" w:rsidTr="002B6EB4">
        <w:trPr>
          <w:trHeight w:hRule="exact" w:val="708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Практическое занятие № 6</w:t>
            </w: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</w:p>
          <w:p w:rsidR="00821BFF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Оформление распорядительн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: указание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BFF" w:rsidRPr="00074368" w:rsidTr="002B6EB4">
        <w:trPr>
          <w:trHeight w:hRule="exact" w:val="698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штатного расписания.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1BFF" w:rsidRPr="00074368" w:rsidTr="002B6EB4">
        <w:trPr>
          <w:trHeight w:hRule="exact" w:val="70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7</w:t>
            </w: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информационно-справочного документа: 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BFF" w:rsidRPr="00074368" w:rsidTr="002B6EB4">
        <w:trPr>
          <w:trHeight w:hRule="exact" w:val="71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8</w:t>
            </w: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-справочного документа: </w:t>
            </w: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BFF" w:rsidRPr="00074368" w:rsidTr="002B6EB4">
        <w:trPr>
          <w:trHeight w:hRule="exact" w:val="706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9</w:t>
            </w: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информационно-справочного документа: докладная и объяснительная записки.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BFF" w:rsidRPr="00074368" w:rsidTr="002B6EB4">
        <w:trPr>
          <w:trHeight w:hRule="exact" w:val="712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№7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Анализ распорядительных документов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1BFF" w:rsidRPr="00074368" w:rsidTr="002B6EB4">
        <w:trPr>
          <w:trHeight w:hRule="exact" w:val="712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10</w:t>
            </w: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Составление деловых писем: письмо-запрос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BFF" w:rsidRPr="00074368" w:rsidTr="002B6EB4">
        <w:trPr>
          <w:trHeight w:hRule="exact" w:val="712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11</w:t>
            </w: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Составление деловых писем: письмо-ответ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BFF" w:rsidRPr="00074368" w:rsidTr="002B6EB4">
        <w:trPr>
          <w:trHeight w:hRule="exact" w:val="712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12</w:t>
            </w: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Составление деловых писем: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претензионные письма.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BFF" w:rsidRPr="00074368" w:rsidTr="002B6EB4">
        <w:trPr>
          <w:trHeight w:hRule="exact" w:val="796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B402DC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402D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Практическое занятие № 13:</w:t>
            </w:r>
          </w:p>
          <w:p w:rsidR="00821BFF" w:rsidRPr="00B402DC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DC">
              <w:rPr>
                <w:rFonts w:ascii="Times New Roman" w:hAnsi="Times New Roman" w:cs="Times New Roman"/>
                <w:sz w:val="24"/>
                <w:szCs w:val="24"/>
              </w:rPr>
              <w:t>Составление заявления о принятие на работу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BFF" w:rsidRPr="00074368" w:rsidTr="002B6EB4">
        <w:trPr>
          <w:trHeight w:hRule="exact" w:val="694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B402DC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402D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Практическое занятие № 14:</w:t>
            </w:r>
          </w:p>
          <w:p w:rsidR="00821BFF" w:rsidRPr="00B402DC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402DC">
              <w:rPr>
                <w:rFonts w:ascii="Times New Roman" w:hAnsi="Times New Roman" w:cs="Times New Roman"/>
                <w:sz w:val="24"/>
                <w:szCs w:val="24"/>
              </w:rPr>
              <w:t>Составление трудового договора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BFF" w:rsidRPr="00074368" w:rsidTr="002B6EB4">
        <w:trPr>
          <w:trHeight w:hRule="exact" w:val="694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B402DC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402D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Практическое занятие № 15:</w:t>
            </w:r>
          </w:p>
          <w:p w:rsidR="00821BFF" w:rsidRPr="00B402DC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402DC">
              <w:rPr>
                <w:rFonts w:ascii="Times New Roman" w:hAnsi="Times New Roman" w:cs="Times New Roman"/>
                <w:sz w:val="24"/>
                <w:szCs w:val="24"/>
              </w:rPr>
              <w:t>Составление приказа по личному составу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BFF" w:rsidRPr="00074368" w:rsidTr="002B6EB4">
        <w:trPr>
          <w:trHeight w:hRule="exact" w:val="464"/>
        </w:trPr>
        <w:tc>
          <w:tcPr>
            <w:tcW w:w="13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IV. </w:t>
            </w:r>
            <w:r w:rsidRPr="0007436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Организация документооборота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BFF" w:rsidRPr="00074368" w:rsidTr="002B6EB4">
        <w:trPr>
          <w:trHeight w:hRule="exact" w:val="667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4.1. </w:t>
            </w:r>
          </w:p>
          <w:p w:rsidR="00821BFF" w:rsidRPr="00074368" w:rsidRDefault="00821BFF" w:rsidP="002B6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Понятие о документообороте и его этапах</w:t>
            </w:r>
          </w:p>
          <w:p w:rsidR="00821BFF" w:rsidRPr="00074368" w:rsidRDefault="00821BFF" w:rsidP="002B6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правила организации документооборота. Номенклатура дел.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BFF" w:rsidRPr="00074368" w:rsidTr="002B6EB4">
        <w:trPr>
          <w:trHeight w:val="648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Самостоятельная работа №8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Автоматизированная обработка документов по делопроизводству. Оформление дел для передачи в архив. Номенклатура дел на предприятии.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1BFF" w:rsidRPr="00074368" w:rsidTr="002B6EB4">
        <w:trPr>
          <w:trHeight w:val="384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</w:t>
            </w: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6: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Составление номенклатуры дел.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BFF" w:rsidRPr="00074368" w:rsidTr="002B6EB4">
        <w:trPr>
          <w:trHeight w:val="384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17</w:t>
            </w: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Освоение технологии автоматизированной обработки документов.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BFF" w:rsidRPr="00074368" w:rsidTr="002B6EB4">
        <w:trPr>
          <w:trHeight w:val="384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18</w:t>
            </w: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дготовка документа для хранения в архив.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BFF" w:rsidRPr="00074368" w:rsidTr="002B6EB4">
        <w:trPr>
          <w:trHeight w:hRule="exact"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BFF" w:rsidRPr="00074368" w:rsidTr="002B6EB4">
        <w:trPr>
          <w:trHeight w:hRule="exact" w:val="3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E3F" w:rsidRDefault="00845E3F" w:rsidP="00845E3F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</w:rPr>
      </w:pPr>
    </w:p>
    <w:p w:rsidR="00845E3F" w:rsidRPr="00074368" w:rsidRDefault="00845E3F" w:rsidP="00845E3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74368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845E3F" w:rsidRPr="00074368" w:rsidRDefault="00845E3F" w:rsidP="00845E3F">
      <w:pPr>
        <w:widowControl w:val="0"/>
        <w:numPr>
          <w:ilvl w:val="0"/>
          <w:numId w:val="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25"/>
          <w:sz w:val="24"/>
          <w:szCs w:val="24"/>
        </w:rPr>
      </w:pPr>
      <w:r w:rsidRPr="0007436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74368">
        <w:rPr>
          <w:rFonts w:ascii="Times New Roman" w:hAnsi="Times New Roman" w:cs="Times New Roman"/>
          <w:sz w:val="24"/>
          <w:szCs w:val="24"/>
        </w:rPr>
        <w:t>ознакомительный</w:t>
      </w:r>
      <w:proofErr w:type="gramEnd"/>
      <w:r w:rsidRPr="00074368">
        <w:rPr>
          <w:rFonts w:ascii="Times New Roman" w:hAnsi="Times New Roman" w:cs="Times New Roman"/>
          <w:sz w:val="24"/>
          <w:szCs w:val="24"/>
        </w:rPr>
        <w:t xml:space="preserve"> (узнавание ранее изученных объектов, свойств);</w:t>
      </w:r>
    </w:p>
    <w:p w:rsidR="00845E3F" w:rsidRPr="00074368" w:rsidRDefault="00845E3F" w:rsidP="00845E3F">
      <w:pPr>
        <w:widowControl w:val="0"/>
        <w:numPr>
          <w:ilvl w:val="0"/>
          <w:numId w:val="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4"/>
          <w:sz w:val="24"/>
          <w:szCs w:val="24"/>
        </w:rPr>
      </w:pPr>
      <w:r w:rsidRPr="0007436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74368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074368">
        <w:rPr>
          <w:rFonts w:ascii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845E3F" w:rsidRPr="00F71599" w:rsidRDefault="00845E3F" w:rsidP="00845E3F">
      <w:pPr>
        <w:widowControl w:val="0"/>
        <w:numPr>
          <w:ilvl w:val="0"/>
          <w:numId w:val="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6"/>
          <w:sz w:val="24"/>
          <w:szCs w:val="24"/>
        </w:rPr>
      </w:pPr>
      <w:r w:rsidRPr="00074368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proofErr w:type="gramStart"/>
      <w:r w:rsidRPr="00074368">
        <w:rPr>
          <w:rFonts w:ascii="Times New Roman" w:hAnsi="Times New Roman" w:cs="Times New Roman"/>
          <w:spacing w:val="-1"/>
          <w:sz w:val="24"/>
          <w:szCs w:val="24"/>
        </w:rPr>
        <w:t>продуктивный</w:t>
      </w:r>
      <w:proofErr w:type="gramEnd"/>
      <w:r w:rsidRPr="00074368">
        <w:rPr>
          <w:rFonts w:ascii="Times New Roman" w:hAnsi="Times New Roman" w:cs="Times New Roman"/>
          <w:spacing w:val="-1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F71599" w:rsidRDefault="00F71599" w:rsidP="00F71599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"/>
          <w:sz w:val="24"/>
          <w:szCs w:val="24"/>
        </w:rPr>
      </w:pPr>
    </w:p>
    <w:p w:rsidR="00F71599" w:rsidRDefault="00F71599" w:rsidP="00F71599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"/>
          <w:sz w:val="24"/>
          <w:szCs w:val="24"/>
        </w:rPr>
      </w:pPr>
    </w:p>
    <w:p w:rsidR="00F71599" w:rsidRDefault="00F71599" w:rsidP="00F71599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"/>
          <w:sz w:val="24"/>
          <w:szCs w:val="24"/>
        </w:rPr>
      </w:pPr>
    </w:p>
    <w:p w:rsidR="001F3F00" w:rsidRPr="00074368" w:rsidRDefault="001F3F00" w:rsidP="002B6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1F3F00" w:rsidRPr="0007436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21BFF" w:rsidRPr="00BF08D3" w:rsidRDefault="002777D4" w:rsidP="00BF08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</w:t>
      </w:r>
      <w:r w:rsidR="00821BFF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условия реализации </w:t>
      </w:r>
      <w:r w:rsidR="00A81B1E"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УЧЕБНОЙ</w:t>
      </w:r>
      <w:r w:rsidR="00821BFF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дисциплины</w:t>
      </w:r>
    </w:p>
    <w:p w:rsidR="00821BFF" w:rsidRDefault="00821BFF" w:rsidP="00BF0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821BFF" w:rsidRDefault="00821BFF" w:rsidP="0082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дисциплины ОП.13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Документационное обеспечение 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требует наличия учебного кабинета «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Документационное обеспечение 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821BFF" w:rsidRDefault="00821BFF" w:rsidP="0082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Оборудование учебного кабинета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</w:p>
    <w:p w:rsidR="00821BFF" w:rsidRDefault="00821BFF" w:rsidP="0082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821BFF" w:rsidRDefault="00821BFF" w:rsidP="0082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рабочее место преподавателя;</w:t>
      </w:r>
    </w:p>
    <w:p w:rsidR="00821BFF" w:rsidRDefault="00821BFF" w:rsidP="0082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комплект учебно-методического обеспечения дисциплины «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Документационное обеспечение управления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:rsidR="00821BFF" w:rsidRDefault="00821BFF" w:rsidP="0082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- 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2 стола в ряду у дверного проема).</w:t>
      </w:r>
      <w:proofErr w:type="gramEnd"/>
    </w:p>
    <w:p w:rsidR="00821BFF" w:rsidRDefault="00821BFF" w:rsidP="0082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821BFF" w:rsidRDefault="00821BFF" w:rsidP="0082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компьютер с лицензионным программным обеспечением;</w:t>
      </w:r>
    </w:p>
    <w:p w:rsidR="00821BFF" w:rsidRDefault="00821BFF" w:rsidP="0082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-  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  <w:proofErr w:type="gramEnd"/>
    </w:p>
    <w:p w:rsidR="00821BFF" w:rsidRDefault="00821BFF" w:rsidP="0082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проекционный экран, при использовании которого </w:t>
      </w:r>
      <w:r>
        <w:rPr>
          <w:rFonts w:ascii="Times New Roman" w:eastAsia="Calibri" w:hAnsi="Times New Roman" w:cs="Times New Roman"/>
          <w:bCs/>
          <w:sz w:val="28"/>
          <w:szCs w:val="28"/>
        </w:rPr>
        <w:t>обеспечивается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  <w:proofErr w:type="gramEnd"/>
    </w:p>
    <w:p w:rsidR="002777D4" w:rsidRPr="00BF08D3" w:rsidRDefault="00821BFF" w:rsidP="00BF0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ноутбук для приема-передачи учебной информации в доступных формах для обучающихся с нарушением опорно-двигательного аппарата.</w:t>
      </w:r>
      <w:proofErr w:type="gramEnd"/>
    </w:p>
    <w:p w:rsidR="00821BFF" w:rsidRDefault="00821BFF" w:rsidP="00BF08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3.2.  Информационное обеспечение обучения</w:t>
      </w:r>
    </w:p>
    <w:p w:rsidR="00821BFF" w:rsidRPr="00BF08D3" w:rsidRDefault="00821BFF" w:rsidP="00BF08D3">
      <w:pPr>
        <w:shd w:val="clear" w:color="auto" w:fill="FFFFFF"/>
        <w:tabs>
          <w:tab w:val="left" w:pos="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Учебная литература:</w:t>
      </w:r>
    </w:p>
    <w:p w:rsidR="00821BFF" w:rsidRDefault="00821BFF" w:rsidP="00BF08D3">
      <w:pPr>
        <w:numPr>
          <w:ilvl w:val="0"/>
          <w:numId w:val="14"/>
        </w:numPr>
        <w:shd w:val="clear" w:color="auto" w:fill="FFFFFF"/>
        <w:tabs>
          <w:tab w:val="left" w:pos="7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Басаков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М.И.,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Замыцкова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О.И. Делопроизводство (Документационное обеспечение управления): учебник /М.И.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Басаков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Замыцкова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изд. 14-е,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.- Ростов 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: Феникс, 2018. - 376 с. </w:t>
      </w:r>
    </w:p>
    <w:p w:rsidR="00821BFF" w:rsidRDefault="00821BFF" w:rsidP="00BF08D3">
      <w:pPr>
        <w:numPr>
          <w:ilvl w:val="0"/>
          <w:numId w:val="14"/>
        </w:numPr>
        <w:shd w:val="clear" w:color="auto" w:fill="FFFFFF"/>
        <w:tabs>
          <w:tab w:val="left" w:pos="7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>Румынина</w:t>
      </w:r>
      <w:proofErr w:type="spellEnd"/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Л.А.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Документационное обеспечение управления: учебник для студентов учреждений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роф.образования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</w:rPr>
        <w:t>М.: Издательский центр «Академия», 2017. – 288 с.</w:t>
      </w:r>
    </w:p>
    <w:p w:rsidR="002777D4" w:rsidRDefault="002777D4" w:rsidP="00BF08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821BFF" w:rsidRDefault="00821BFF" w:rsidP="00BF08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Нормативные акты:</w:t>
      </w:r>
    </w:p>
    <w:p w:rsidR="00821BFF" w:rsidRDefault="00821BFF" w:rsidP="00BF08D3">
      <w:pPr>
        <w:pStyle w:val="1"/>
        <w:numPr>
          <w:ilvl w:val="0"/>
          <w:numId w:val="16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Федеральный закон «</w:t>
      </w:r>
      <w:r w:rsidRPr="001E26E7">
        <w:rPr>
          <w:color w:val="000000"/>
          <w:sz w:val="28"/>
          <w:szCs w:val="28"/>
        </w:rPr>
        <w:t>Об информации, информационных те</w:t>
      </w:r>
      <w:r>
        <w:rPr>
          <w:color w:val="000000"/>
          <w:sz w:val="28"/>
          <w:szCs w:val="28"/>
        </w:rPr>
        <w:t>хнологиях и о защите информации» от 27.07.2006 № 149-ФЗ.</w:t>
      </w:r>
    </w:p>
    <w:p w:rsidR="00821BFF" w:rsidRDefault="00821BFF" w:rsidP="00BF08D3">
      <w:pPr>
        <w:pStyle w:val="1"/>
        <w:numPr>
          <w:ilvl w:val="0"/>
          <w:numId w:val="16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CD4D39">
        <w:rPr>
          <w:color w:val="000000"/>
          <w:sz w:val="28"/>
          <w:szCs w:val="28"/>
        </w:rPr>
        <w:t xml:space="preserve">Гражданский кодекс Российской Федерации </w:t>
      </w:r>
      <w:bookmarkStart w:id="1" w:name="dst100001"/>
      <w:bookmarkEnd w:id="1"/>
      <w:r w:rsidRPr="00CD4D39">
        <w:rPr>
          <w:color w:val="000000"/>
          <w:sz w:val="28"/>
          <w:szCs w:val="28"/>
        </w:rPr>
        <w:t>от 30</w:t>
      </w:r>
      <w:r w:rsidRPr="00CD4D39">
        <w:rPr>
          <w:rStyle w:val="nobr"/>
          <w:color w:val="000000"/>
          <w:sz w:val="28"/>
          <w:szCs w:val="28"/>
        </w:rPr>
        <w:t> </w:t>
      </w:r>
      <w:r w:rsidRPr="00CD4D39">
        <w:rPr>
          <w:color w:val="000000"/>
          <w:sz w:val="28"/>
          <w:szCs w:val="28"/>
        </w:rPr>
        <w:t>ноября</w:t>
      </w:r>
      <w:r w:rsidRPr="00CD4D39">
        <w:rPr>
          <w:rStyle w:val="nobr"/>
          <w:color w:val="000000"/>
          <w:sz w:val="28"/>
          <w:szCs w:val="28"/>
        </w:rPr>
        <w:t> </w:t>
      </w:r>
      <w:r w:rsidRPr="00CD4D39">
        <w:rPr>
          <w:color w:val="000000"/>
          <w:sz w:val="28"/>
          <w:szCs w:val="28"/>
        </w:rPr>
        <w:t>1994</w:t>
      </w:r>
      <w:r w:rsidRPr="00CD4D39">
        <w:rPr>
          <w:rStyle w:val="nobr"/>
          <w:color w:val="000000"/>
          <w:sz w:val="28"/>
          <w:szCs w:val="28"/>
        </w:rPr>
        <w:t> </w:t>
      </w:r>
      <w:r w:rsidRPr="00CD4D39">
        <w:rPr>
          <w:color w:val="000000"/>
          <w:sz w:val="28"/>
          <w:szCs w:val="28"/>
        </w:rPr>
        <w:t xml:space="preserve">года </w:t>
      </w:r>
      <w:r>
        <w:rPr>
          <w:color w:val="000000"/>
          <w:sz w:val="28"/>
          <w:szCs w:val="28"/>
        </w:rPr>
        <w:t>№</w:t>
      </w:r>
      <w:r w:rsidRPr="00CD4D39">
        <w:rPr>
          <w:rStyle w:val="nobr"/>
          <w:color w:val="000000"/>
          <w:sz w:val="28"/>
          <w:szCs w:val="28"/>
        </w:rPr>
        <w:t> </w:t>
      </w:r>
      <w:r w:rsidRPr="00CD4D39">
        <w:rPr>
          <w:color w:val="000000"/>
          <w:sz w:val="28"/>
          <w:szCs w:val="28"/>
        </w:rPr>
        <w:t>51-ФЗ</w:t>
      </w:r>
      <w:r>
        <w:rPr>
          <w:color w:val="000000"/>
          <w:sz w:val="28"/>
          <w:szCs w:val="28"/>
        </w:rPr>
        <w:t>.</w:t>
      </w:r>
    </w:p>
    <w:p w:rsidR="00821BFF" w:rsidRPr="00CD4D39" w:rsidRDefault="00821BFF" w:rsidP="00BF08D3">
      <w:pPr>
        <w:pStyle w:val="1"/>
        <w:numPr>
          <w:ilvl w:val="0"/>
          <w:numId w:val="16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CD4D39">
        <w:rPr>
          <w:color w:val="000000"/>
          <w:sz w:val="28"/>
          <w:szCs w:val="28"/>
        </w:rPr>
        <w:t>Федеральный закон «Об электронной подписи» от 06.04.2011 № 63-ФЗ.</w:t>
      </w:r>
    </w:p>
    <w:p w:rsidR="00821BFF" w:rsidRPr="00CD4D39" w:rsidRDefault="00821BFF" w:rsidP="00BF08D3">
      <w:pPr>
        <w:pStyle w:val="1"/>
        <w:numPr>
          <w:ilvl w:val="0"/>
          <w:numId w:val="16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CD4D39">
        <w:rPr>
          <w:color w:val="000000"/>
          <w:sz w:val="28"/>
          <w:szCs w:val="28"/>
        </w:rPr>
        <w:t>Федеральный закон от 01.06.2005 № 53-ФЗ «О государственном языке Российской Федерации».</w:t>
      </w:r>
    </w:p>
    <w:p w:rsidR="00821BFF" w:rsidRDefault="00821BFF" w:rsidP="00BF08D3">
      <w:pPr>
        <w:pStyle w:val="1"/>
        <w:numPr>
          <w:ilvl w:val="0"/>
          <w:numId w:val="16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«</w:t>
      </w:r>
      <w:r w:rsidRPr="001E26E7">
        <w:rPr>
          <w:color w:val="000000"/>
          <w:sz w:val="28"/>
          <w:szCs w:val="28"/>
        </w:rPr>
        <w:t>Об архив</w:t>
      </w:r>
      <w:r>
        <w:rPr>
          <w:color w:val="000000"/>
          <w:sz w:val="28"/>
          <w:szCs w:val="28"/>
        </w:rPr>
        <w:t>ном деле в Российской Федерации» от 22.10.2004 № 125-ФЗ.</w:t>
      </w:r>
    </w:p>
    <w:p w:rsidR="00821BFF" w:rsidRDefault="00821BFF" w:rsidP="00BF08D3">
      <w:pPr>
        <w:pStyle w:val="1"/>
        <w:numPr>
          <w:ilvl w:val="0"/>
          <w:numId w:val="16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«</w:t>
      </w:r>
      <w:r w:rsidRPr="001E26E7">
        <w:rPr>
          <w:color w:val="000000"/>
          <w:sz w:val="28"/>
          <w:szCs w:val="28"/>
        </w:rPr>
        <w:t xml:space="preserve">О проведении эксперимента по использованию электронных </w:t>
      </w:r>
      <w:r>
        <w:rPr>
          <w:color w:val="000000"/>
          <w:sz w:val="28"/>
          <w:szCs w:val="28"/>
        </w:rPr>
        <w:t>документов, связанных с работой» от 24.04.2020 №</w:t>
      </w:r>
      <w:r w:rsidRPr="001E26E7">
        <w:rPr>
          <w:color w:val="000000"/>
          <w:sz w:val="28"/>
          <w:szCs w:val="28"/>
        </w:rPr>
        <w:t xml:space="preserve"> 122-ФЗ</w:t>
      </w:r>
      <w:r>
        <w:rPr>
          <w:color w:val="000000"/>
          <w:sz w:val="28"/>
          <w:szCs w:val="28"/>
        </w:rPr>
        <w:t>.</w:t>
      </w:r>
    </w:p>
    <w:p w:rsidR="00821BFF" w:rsidRDefault="00821BFF" w:rsidP="00BF08D3">
      <w:pPr>
        <w:pStyle w:val="1"/>
        <w:numPr>
          <w:ilvl w:val="0"/>
          <w:numId w:val="16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«</w:t>
      </w:r>
      <w:r w:rsidRPr="001E26E7">
        <w:rPr>
          <w:color w:val="000000"/>
          <w:sz w:val="28"/>
          <w:szCs w:val="28"/>
        </w:rPr>
        <w:t xml:space="preserve">О внесении изменений в Трудовой кодекс Российской Федерации в части формирования сведений о трудовой </w:t>
      </w:r>
      <w:r>
        <w:rPr>
          <w:color w:val="000000"/>
          <w:sz w:val="28"/>
          <w:szCs w:val="28"/>
        </w:rPr>
        <w:t xml:space="preserve">деятельности в электронном виде» </w:t>
      </w:r>
      <w:r w:rsidRPr="001E26E7">
        <w:rPr>
          <w:color w:val="000000"/>
          <w:sz w:val="28"/>
          <w:szCs w:val="28"/>
        </w:rPr>
        <w:t>от 16.12.201</w:t>
      </w:r>
      <w:r>
        <w:rPr>
          <w:color w:val="000000"/>
          <w:sz w:val="28"/>
          <w:szCs w:val="28"/>
        </w:rPr>
        <w:t>9 №</w:t>
      </w:r>
      <w:r w:rsidRPr="001E26E7">
        <w:rPr>
          <w:color w:val="000000"/>
          <w:sz w:val="28"/>
          <w:szCs w:val="28"/>
        </w:rPr>
        <w:t xml:space="preserve"> 439-ФЗ</w:t>
      </w:r>
    </w:p>
    <w:p w:rsidR="00821BFF" w:rsidRDefault="00821BFF" w:rsidP="00BF08D3">
      <w:pPr>
        <w:pStyle w:val="1"/>
        <w:numPr>
          <w:ilvl w:val="0"/>
          <w:numId w:val="16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CD4D39">
        <w:rPr>
          <w:color w:val="000000"/>
          <w:sz w:val="28"/>
          <w:szCs w:val="28"/>
        </w:rPr>
        <w:t xml:space="preserve">Федеральный закон "О внесении изменений </w:t>
      </w:r>
      <w:r>
        <w:rPr>
          <w:color w:val="000000"/>
          <w:sz w:val="28"/>
          <w:szCs w:val="28"/>
        </w:rPr>
        <w:t>в статью 8 Федерального закона «</w:t>
      </w:r>
      <w:r w:rsidRPr="00CD4D39">
        <w:rPr>
          <w:color w:val="000000"/>
          <w:sz w:val="28"/>
          <w:szCs w:val="28"/>
        </w:rPr>
        <w:t>Об информации, информационных тех</w:t>
      </w:r>
      <w:r>
        <w:rPr>
          <w:color w:val="000000"/>
          <w:sz w:val="28"/>
          <w:szCs w:val="28"/>
        </w:rPr>
        <w:t xml:space="preserve">нологиях и о защите информации» </w:t>
      </w:r>
      <w:r w:rsidRPr="00CD4D39">
        <w:rPr>
          <w:color w:val="000000"/>
          <w:sz w:val="28"/>
          <w:szCs w:val="28"/>
        </w:rPr>
        <w:t>от 02.12.20</w:t>
      </w:r>
      <w:r>
        <w:rPr>
          <w:color w:val="000000"/>
          <w:sz w:val="28"/>
          <w:szCs w:val="28"/>
        </w:rPr>
        <w:t>19 № 427-ФЗ.</w:t>
      </w:r>
    </w:p>
    <w:p w:rsidR="00821BFF" w:rsidRDefault="00821BFF" w:rsidP="00BF08D3">
      <w:pPr>
        <w:pStyle w:val="1"/>
        <w:numPr>
          <w:ilvl w:val="0"/>
          <w:numId w:val="1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F35E8">
        <w:rPr>
          <w:sz w:val="28"/>
          <w:szCs w:val="28"/>
        </w:rPr>
        <w:t>Постановление Прави</w:t>
      </w:r>
      <w:r>
        <w:rPr>
          <w:sz w:val="28"/>
          <w:szCs w:val="28"/>
        </w:rPr>
        <w:t>тельства РФ от 15 июня 2009 г. № 477 «</w:t>
      </w:r>
      <w:r w:rsidRPr="005F35E8">
        <w:rPr>
          <w:sz w:val="28"/>
          <w:szCs w:val="28"/>
        </w:rPr>
        <w:t>Об утверждении Правил делопроизводства в федеральны</w:t>
      </w:r>
      <w:r>
        <w:rPr>
          <w:sz w:val="28"/>
          <w:szCs w:val="28"/>
        </w:rPr>
        <w:t>х органах исполнительной власти».</w:t>
      </w:r>
    </w:p>
    <w:p w:rsidR="00821BFF" w:rsidRDefault="00821BFF" w:rsidP="00BF08D3">
      <w:pPr>
        <w:pStyle w:val="1"/>
        <w:numPr>
          <w:ilvl w:val="0"/>
          <w:numId w:val="1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F35E8">
        <w:rPr>
          <w:sz w:val="28"/>
          <w:szCs w:val="28"/>
        </w:rPr>
        <w:t>Постановление Правитель</w:t>
      </w:r>
      <w:r>
        <w:rPr>
          <w:sz w:val="28"/>
          <w:szCs w:val="28"/>
        </w:rPr>
        <w:t>ства РФ от 22 сентября 2009 г. № 754 «</w:t>
      </w:r>
      <w:r w:rsidRPr="005F35E8">
        <w:rPr>
          <w:sz w:val="28"/>
          <w:szCs w:val="28"/>
        </w:rPr>
        <w:t>Об утверждении Положения о системе межведомственног</w:t>
      </w:r>
      <w:r>
        <w:rPr>
          <w:sz w:val="28"/>
          <w:szCs w:val="28"/>
        </w:rPr>
        <w:t>о электронного документооборота».</w:t>
      </w:r>
    </w:p>
    <w:p w:rsidR="00821BFF" w:rsidRDefault="00821BFF" w:rsidP="00BF08D3">
      <w:pPr>
        <w:pStyle w:val="1"/>
        <w:numPr>
          <w:ilvl w:val="0"/>
          <w:numId w:val="16"/>
        </w:numPr>
        <w:shd w:val="clear" w:color="auto" w:fill="FFFFFF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«</w:t>
      </w:r>
      <w:r w:rsidRPr="005F35E8">
        <w:rPr>
          <w:bCs/>
          <w:color w:val="000000"/>
          <w:sz w:val="28"/>
          <w:szCs w:val="28"/>
          <w:shd w:val="clear" w:color="auto" w:fill="FFFFFF"/>
        </w:rPr>
        <w:t>Государственная система документационного обеспечения управления. Основные положения. Общие требования к документам и служба</w:t>
      </w:r>
      <w:r>
        <w:rPr>
          <w:bCs/>
          <w:color w:val="000000"/>
          <w:sz w:val="28"/>
          <w:szCs w:val="28"/>
          <w:shd w:val="clear" w:color="auto" w:fill="FFFFFF"/>
        </w:rPr>
        <w:t>м документационного обеспечения»</w:t>
      </w:r>
      <w:r w:rsidRPr="005F35E8">
        <w:rPr>
          <w:bCs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5F35E8">
        <w:rPr>
          <w:bCs/>
          <w:color w:val="000000"/>
          <w:sz w:val="28"/>
          <w:szCs w:val="28"/>
          <w:shd w:val="clear" w:color="auto" w:fill="FFFFFF"/>
        </w:rPr>
        <w:t>одобрена</w:t>
      </w:r>
      <w:proofErr w:type="gramEnd"/>
      <w:r w:rsidRPr="005F35E8">
        <w:rPr>
          <w:bCs/>
          <w:color w:val="000000"/>
          <w:sz w:val="28"/>
          <w:szCs w:val="28"/>
          <w:shd w:val="clear" w:color="auto" w:fill="FFFFFF"/>
        </w:rPr>
        <w:t xml:space="preserve"> коллегией </w:t>
      </w:r>
      <w:proofErr w:type="spellStart"/>
      <w:r w:rsidRPr="005F35E8">
        <w:rPr>
          <w:bCs/>
          <w:color w:val="000000"/>
          <w:sz w:val="28"/>
          <w:szCs w:val="28"/>
          <w:shd w:val="clear" w:color="auto" w:fill="FFFFFF"/>
        </w:rPr>
        <w:t>Главархива</w:t>
      </w:r>
      <w:proofErr w:type="spellEnd"/>
      <w:r w:rsidRPr="005F35E8">
        <w:rPr>
          <w:bCs/>
          <w:color w:val="000000"/>
          <w:sz w:val="28"/>
          <w:szCs w:val="28"/>
          <w:shd w:val="clear" w:color="auto" w:fill="FFFFFF"/>
        </w:rPr>
        <w:t xml:space="preserve"> СССР 27.04.1988, Приказ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Главархива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СССР от 25.05.1988 №</w:t>
      </w:r>
      <w:r w:rsidRPr="005F35E8">
        <w:rPr>
          <w:bCs/>
          <w:color w:val="000000"/>
          <w:sz w:val="28"/>
          <w:szCs w:val="28"/>
          <w:shd w:val="clear" w:color="auto" w:fill="FFFFFF"/>
        </w:rPr>
        <w:t xml:space="preserve"> 33) (в</w:t>
      </w:r>
      <w:r>
        <w:rPr>
          <w:bCs/>
          <w:color w:val="000000"/>
          <w:sz w:val="28"/>
          <w:szCs w:val="28"/>
          <w:shd w:val="clear" w:color="auto" w:fill="FFFFFF"/>
        </w:rPr>
        <w:t>месте с «</w:t>
      </w:r>
      <w:r w:rsidRPr="005F35E8">
        <w:rPr>
          <w:bCs/>
          <w:color w:val="000000"/>
          <w:sz w:val="28"/>
          <w:szCs w:val="28"/>
          <w:shd w:val="clear" w:color="auto" w:fill="FFFFFF"/>
        </w:rPr>
        <w:t>Правилами заполнения основных реквизитов регист</w:t>
      </w:r>
      <w:r>
        <w:rPr>
          <w:bCs/>
          <w:color w:val="000000"/>
          <w:sz w:val="28"/>
          <w:szCs w:val="28"/>
          <w:shd w:val="clear" w:color="auto" w:fill="FFFFFF"/>
        </w:rPr>
        <w:t>рационно-контрольных форм (РКФ)», «</w:t>
      </w:r>
      <w:r w:rsidRPr="005F35E8">
        <w:rPr>
          <w:bCs/>
          <w:color w:val="000000"/>
          <w:sz w:val="28"/>
          <w:szCs w:val="28"/>
          <w:shd w:val="clear" w:color="auto" w:fill="FFFFFF"/>
        </w:rPr>
        <w:t>Примерным положением о службе документа</w:t>
      </w:r>
      <w:r>
        <w:rPr>
          <w:bCs/>
          <w:color w:val="000000"/>
          <w:sz w:val="28"/>
          <w:szCs w:val="28"/>
          <w:shd w:val="clear" w:color="auto" w:fill="FFFFFF"/>
        </w:rPr>
        <w:t>ционного обеспечения управления»</w:t>
      </w:r>
      <w:r w:rsidRPr="005F35E8">
        <w:rPr>
          <w:bCs/>
          <w:color w:val="000000"/>
          <w:sz w:val="28"/>
          <w:szCs w:val="28"/>
          <w:shd w:val="clear" w:color="auto" w:fill="FFFFFF"/>
        </w:rPr>
        <w:t>)</w:t>
      </w:r>
    </w:p>
    <w:p w:rsidR="00821BFF" w:rsidRDefault="00821BFF" w:rsidP="00BF08D3">
      <w:pPr>
        <w:pStyle w:val="1"/>
        <w:numPr>
          <w:ilvl w:val="0"/>
          <w:numId w:val="16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F35E8">
        <w:rPr>
          <w:sz w:val="28"/>
          <w:szCs w:val="28"/>
        </w:rPr>
        <w:t>ОК 011-93. Общероссийский классифика</w:t>
      </w:r>
      <w:r>
        <w:rPr>
          <w:sz w:val="28"/>
          <w:szCs w:val="28"/>
        </w:rPr>
        <w:t>тор управленческой документации»</w:t>
      </w:r>
      <w:r w:rsidRPr="005F35E8">
        <w:rPr>
          <w:sz w:val="28"/>
          <w:szCs w:val="28"/>
        </w:rPr>
        <w:t xml:space="preserve"> (утв. Постановлением Гос</w:t>
      </w:r>
      <w:r>
        <w:rPr>
          <w:sz w:val="28"/>
          <w:szCs w:val="28"/>
        </w:rPr>
        <w:t xml:space="preserve">стандарта России от 30.12.1993 </w:t>
      </w:r>
      <w:r w:rsidRPr="005F35E8">
        <w:rPr>
          <w:sz w:val="28"/>
          <w:szCs w:val="28"/>
        </w:rPr>
        <w:t>№ 299).</w:t>
      </w:r>
    </w:p>
    <w:p w:rsidR="00821BFF" w:rsidRPr="00BF08D3" w:rsidRDefault="00821BFF" w:rsidP="00BF08D3">
      <w:pPr>
        <w:pStyle w:val="1"/>
        <w:numPr>
          <w:ilvl w:val="0"/>
          <w:numId w:val="16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F35E8">
        <w:rPr>
          <w:color w:val="000000"/>
          <w:sz w:val="28"/>
          <w:szCs w:val="28"/>
        </w:rPr>
        <w:t xml:space="preserve">ГОСТ </w:t>
      </w:r>
      <w:proofErr w:type="gramStart"/>
      <w:r w:rsidRPr="005F35E8">
        <w:rPr>
          <w:color w:val="000000"/>
          <w:sz w:val="28"/>
          <w:szCs w:val="28"/>
        </w:rPr>
        <w:t>Р</w:t>
      </w:r>
      <w:proofErr w:type="gramEnd"/>
      <w:r w:rsidRPr="005F35E8">
        <w:rPr>
          <w:color w:val="000000"/>
          <w:sz w:val="28"/>
          <w:szCs w:val="28"/>
        </w:rPr>
        <w:t xml:space="preserve">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</w:t>
      </w:r>
      <w:r>
        <w:rPr>
          <w:color w:val="000000"/>
          <w:sz w:val="28"/>
          <w:szCs w:val="28"/>
        </w:rPr>
        <w:t xml:space="preserve"> оформлению документов»</w:t>
      </w:r>
      <w:r w:rsidRPr="005F35E8">
        <w:rPr>
          <w:color w:val="000000"/>
          <w:sz w:val="28"/>
          <w:szCs w:val="28"/>
        </w:rPr>
        <w:t xml:space="preserve"> (утв. Прика</w:t>
      </w:r>
      <w:r>
        <w:rPr>
          <w:color w:val="000000"/>
          <w:sz w:val="28"/>
          <w:szCs w:val="28"/>
        </w:rPr>
        <w:t xml:space="preserve">зом </w:t>
      </w:r>
      <w:proofErr w:type="spellStart"/>
      <w:r>
        <w:rPr>
          <w:color w:val="000000"/>
          <w:sz w:val="28"/>
          <w:szCs w:val="28"/>
        </w:rPr>
        <w:t>Росстандарта</w:t>
      </w:r>
      <w:proofErr w:type="spellEnd"/>
      <w:r>
        <w:rPr>
          <w:color w:val="000000"/>
          <w:sz w:val="28"/>
          <w:szCs w:val="28"/>
        </w:rPr>
        <w:t xml:space="preserve"> от 08.12.2016 № 2004-ст).</w:t>
      </w:r>
    </w:p>
    <w:p w:rsidR="00821BFF" w:rsidRDefault="00821BFF" w:rsidP="00821BFF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Информационные ресурсы:</w:t>
      </w:r>
    </w:p>
    <w:p w:rsidR="00821BFF" w:rsidRDefault="00821BFF" w:rsidP="00821BFF">
      <w:pPr>
        <w:pStyle w:val="a9"/>
        <w:numPr>
          <w:ilvl w:val="0"/>
          <w:numId w:val="15"/>
        </w:numPr>
        <w:ind w:left="0" w:firstLine="709"/>
        <w:jc w:val="both"/>
        <w:rPr>
          <w:rFonts w:eastAsiaTheme="minorHAnsi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Справочная правовая система Консультант Плюс - [Электронный ресурс]. – Режим доступа: http://www.consultant.ru/;</w:t>
      </w:r>
    </w:p>
    <w:p w:rsidR="00821BFF" w:rsidRDefault="00821BFF" w:rsidP="00821BFF">
      <w:pPr>
        <w:pStyle w:val="a9"/>
        <w:numPr>
          <w:ilvl w:val="0"/>
          <w:numId w:val="15"/>
        </w:numPr>
        <w:ind w:left="0" w:firstLine="709"/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</w:rPr>
        <w:lastRenderedPageBreak/>
        <w:t xml:space="preserve">Официальный сайт Министерства социального развития Оренбургской области - [Электронный ресурс]. – Режим доступа: </w:t>
      </w:r>
      <w:hyperlink r:id="rId12" w:history="1">
        <w:r>
          <w:rPr>
            <w:rStyle w:val="ac"/>
            <w:sz w:val="28"/>
            <w:szCs w:val="28"/>
            <w:shd w:val="clear" w:color="auto" w:fill="FFFFFF"/>
          </w:rPr>
          <w:t>https://msr.orb.ru/</w:t>
        </w:r>
      </w:hyperlink>
      <w:r>
        <w:rPr>
          <w:sz w:val="28"/>
          <w:szCs w:val="28"/>
          <w:shd w:val="clear" w:color="auto" w:fill="FFFFFF"/>
        </w:rPr>
        <w:t>.</w:t>
      </w:r>
    </w:p>
    <w:p w:rsidR="00821BFF" w:rsidRDefault="00821BFF" w:rsidP="00821BFF">
      <w:pPr>
        <w:pStyle w:val="a9"/>
        <w:numPr>
          <w:ilvl w:val="0"/>
          <w:numId w:val="15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Официальный сайт журнала Секретарь референ</w:t>
      </w:r>
      <w:proofErr w:type="gramStart"/>
      <w:r>
        <w:rPr>
          <w:sz w:val="28"/>
          <w:szCs w:val="28"/>
          <w:shd w:val="clear" w:color="auto" w:fill="FFFFFF"/>
        </w:rPr>
        <w:t>т</w:t>
      </w:r>
      <w:r>
        <w:rPr>
          <w:sz w:val="28"/>
          <w:szCs w:val="28"/>
          <w:lang w:eastAsia="zh-CN"/>
        </w:rPr>
        <w:t>-</w:t>
      </w:r>
      <w:proofErr w:type="gramEnd"/>
      <w:r>
        <w:rPr>
          <w:sz w:val="28"/>
          <w:szCs w:val="28"/>
          <w:lang w:eastAsia="zh-CN"/>
        </w:rPr>
        <w:t xml:space="preserve"> [Электронный ресурс]. – Режим доступа: </w:t>
      </w:r>
      <w:r>
        <w:rPr>
          <w:color w:val="000000"/>
          <w:sz w:val="28"/>
          <w:szCs w:val="28"/>
          <w:bdr w:val="none" w:sz="0" w:space="0" w:color="auto" w:frame="1"/>
        </w:rPr>
        <w:t xml:space="preserve">http://www.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profiz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Ru</w:t>
      </w:r>
      <w:proofErr w:type="spellEnd"/>
    </w:p>
    <w:p w:rsidR="002777D4" w:rsidRPr="00A65359" w:rsidRDefault="00821BFF" w:rsidP="002777D4">
      <w:pPr>
        <w:pStyle w:val="a9"/>
        <w:numPr>
          <w:ilvl w:val="0"/>
          <w:numId w:val="15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Официальный сайт </w:t>
      </w:r>
      <w:r>
        <w:rPr>
          <w:color w:val="000000"/>
          <w:sz w:val="28"/>
          <w:szCs w:val="28"/>
          <w:bdr w:val="none" w:sz="0" w:space="0" w:color="auto" w:frame="1"/>
        </w:rPr>
        <w:t xml:space="preserve">Кадровое делопроизводство </w:t>
      </w:r>
      <w:r>
        <w:rPr>
          <w:sz w:val="28"/>
          <w:szCs w:val="28"/>
          <w:shd w:val="clear" w:color="auto" w:fill="FFFFFF"/>
        </w:rPr>
        <w:t xml:space="preserve">- [Электронный ресурс]. – Режим доступа: </w:t>
      </w:r>
      <w:r>
        <w:rPr>
          <w:color w:val="000000"/>
          <w:sz w:val="28"/>
          <w:szCs w:val="28"/>
          <w:bdr w:val="none" w:sz="0" w:space="0" w:color="auto" w:frame="1"/>
        </w:rPr>
        <w:t xml:space="preserve">http://kadrovik-info.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Ru</w:t>
      </w:r>
      <w:proofErr w:type="spellEnd"/>
    </w:p>
    <w:p w:rsidR="00821BFF" w:rsidRPr="00F017F5" w:rsidRDefault="00821BFF" w:rsidP="00A653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17F5">
        <w:rPr>
          <w:rFonts w:ascii="Times New Roman" w:eastAsia="Calibri" w:hAnsi="Times New Roman" w:cs="Times New Roman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821BFF" w:rsidRPr="00F017F5" w:rsidRDefault="00821BFF" w:rsidP="00821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F017F5">
        <w:rPr>
          <w:rFonts w:ascii="Times New Roman" w:hAnsi="Times New Roman" w:cs="Times New Roman"/>
          <w:sz w:val="28"/>
          <w:szCs w:val="28"/>
        </w:rPr>
        <w:t xml:space="preserve">В целях реализации рабочей программы дисциплины </w:t>
      </w:r>
      <w:r>
        <w:rPr>
          <w:rFonts w:ascii="Times New Roman" w:hAnsi="Times New Roman" w:cs="Times New Roman"/>
          <w:sz w:val="28"/>
          <w:szCs w:val="28"/>
        </w:rPr>
        <w:t>ОП.13</w:t>
      </w:r>
      <w:r w:rsidRPr="00F017F5">
        <w:rPr>
          <w:rFonts w:ascii="Times New Roman" w:hAnsi="Times New Roman" w:cs="Times New Roman"/>
          <w:sz w:val="28"/>
          <w:szCs w:val="28"/>
        </w:rPr>
        <w:t xml:space="preserve"> Документационное обеспечение управления созданы </w:t>
      </w:r>
      <w:r w:rsidRPr="00F017F5">
        <w:rPr>
          <w:rFonts w:ascii="Times New Roman" w:eastAsia="Calibri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</w:t>
      </w:r>
      <w:proofErr w:type="gramEnd"/>
      <w:r w:rsidRPr="00F017F5">
        <w:rPr>
          <w:rFonts w:ascii="Times New Roman" w:eastAsia="Calibri" w:hAnsi="Times New Roman" w:cs="Times New Roman"/>
          <w:bCs/>
          <w:sz w:val="28"/>
          <w:szCs w:val="28"/>
        </w:rPr>
        <w:t xml:space="preserve">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F5">
        <w:rPr>
          <w:rFonts w:ascii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821BFF" w:rsidRPr="00F017F5" w:rsidRDefault="00821BFF" w:rsidP="00821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7F5">
        <w:rPr>
          <w:rFonts w:ascii="Times New Roman" w:hAnsi="Times New Roman" w:cs="Times New Roman"/>
          <w:sz w:val="28"/>
          <w:szCs w:val="28"/>
        </w:rPr>
        <w:t xml:space="preserve">Для слабовидящих обучающихся используются: </w:t>
      </w:r>
    </w:p>
    <w:p w:rsidR="00821BFF" w:rsidRPr="00F017F5" w:rsidRDefault="00821BFF" w:rsidP="00821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7F5">
        <w:rPr>
          <w:rFonts w:ascii="Times New Roman" w:hAnsi="Times New Roman" w:cs="Times New Roman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F017F5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proofErr w:type="gramEnd"/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F5">
        <w:rPr>
          <w:rFonts w:ascii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F5">
        <w:rPr>
          <w:rFonts w:ascii="Times New Roman" w:hAnsi="Times New Roman" w:cs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F5">
        <w:rPr>
          <w:rFonts w:ascii="Times New Roman" w:hAnsi="Times New Roman" w:cs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F5">
        <w:rPr>
          <w:rFonts w:ascii="Times New Roman" w:hAnsi="Times New Roman" w:cs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F5"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F5">
        <w:rPr>
          <w:rFonts w:ascii="Times New Roman" w:hAnsi="Times New Roman" w:cs="Times New Roman"/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F5">
        <w:rPr>
          <w:rFonts w:ascii="Times New Roman" w:hAnsi="Times New Roman" w:cs="Times New Roman"/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F5">
        <w:rPr>
          <w:rFonts w:ascii="Times New Roman" w:hAnsi="Times New Roman" w:cs="Times New Roman"/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F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подачи материала на принципах мультимедиа; 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F5">
        <w:rPr>
          <w:rFonts w:ascii="Times New Roman" w:hAnsi="Times New Roman" w:cs="Times New Roman"/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F017F5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F017F5">
        <w:rPr>
          <w:rFonts w:ascii="Times New Roman" w:hAnsi="Times New Roman" w:cs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F5">
        <w:rPr>
          <w:rFonts w:ascii="Times New Roman" w:hAnsi="Times New Roman" w:cs="Times New Roman"/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устойчивости.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F5"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F5">
        <w:rPr>
          <w:rFonts w:ascii="Times New Roman" w:hAnsi="Times New Roman" w:cs="Times New Roman"/>
          <w:bCs/>
          <w:sz w:val="28"/>
          <w:szCs w:val="28"/>
        </w:rPr>
        <w:t>-  психотерапевтическая настройка;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F5">
        <w:rPr>
          <w:rFonts w:ascii="Times New Roman" w:hAnsi="Times New Roman" w:cs="Times New Roman"/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F5">
        <w:rPr>
          <w:rFonts w:ascii="Times New Roman" w:hAnsi="Times New Roman" w:cs="Times New Roman"/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F5">
        <w:rPr>
          <w:rFonts w:ascii="Times New Roman" w:hAnsi="Times New Roman" w:cs="Times New Roman"/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F5">
        <w:rPr>
          <w:rFonts w:ascii="Times New Roman" w:hAnsi="Times New Roman" w:cs="Times New Roman"/>
          <w:bCs/>
          <w:sz w:val="28"/>
          <w:szCs w:val="28"/>
        </w:rPr>
        <w:t xml:space="preserve">- 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F017F5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F017F5">
        <w:rPr>
          <w:rFonts w:ascii="Times New Roman" w:hAnsi="Times New Roman" w:cs="Times New Roman"/>
          <w:bCs/>
          <w:sz w:val="28"/>
          <w:szCs w:val="28"/>
        </w:rPr>
        <w:t xml:space="preserve"> связей, связи с практикой и др.);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F5">
        <w:rPr>
          <w:rFonts w:ascii="Times New Roman" w:hAnsi="Times New Roman" w:cs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821BFF" w:rsidRPr="00F017F5" w:rsidRDefault="00821BFF" w:rsidP="00821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8D3">
        <w:rPr>
          <w:rFonts w:ascii="Times New Roman" w:hAnsi="Times New Roman" w:cs="Times New Roman"/>
          <w:sz w:val="28"/>
          <w:szCs w:val="28"/>
        </w:rPr>
        <w:t xml:space="preserve">Для слабослышащих </w:t>
      </w:r>
      <w:r w:rsidRPr="00F017F5">
        <w:rPr>
          <w:rFonts w:ascii="Times New Roman" w:hAnsi="Times New Roman" w:cs="Times New Roman"/>
          <w:sz w:val="28"/>
          <w:szCs w:val="28"/>
        </w:rPr>
        <w:t xml:space="preserve">обучающихся используются: </w:t>
      </w:r>
    </w:p>
    <w:p w:rsidR="00821BFF" w:rsidRPr="00F017F5" w:rsidRDefault="00821BFF" w:rsidP="00821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F5">
        <w:rPr>
          <w:rFonts w:ascii="Times New Roman" w:hAnsi="Times New Roman" w:cs="Times New Roman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17F5">
        <w:rPr>
          <w:rFonts w:ascii="Times New Roman" w:eastAsia="Calibri" w:hAnsi="Times New Roman" w:cs="Times New Roman"/>
          <w:bCs/>
          <w:sz w:val="28"/>
          <w:szCs w:val="28"/>
        </w:rPr>
        <w:t>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презентации.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17F5">
        <w:rPr>
          <w:rFonts w:ascii="Times New Roman" w:eastAsia="Calibri" w:hAnsi="Times New Roman" w:cs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F017F5"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 w:rsidRPr="00F017F5">
        <w:rPr>
          <w:rFonts w:ascii="Times New Roman" w:eastAsia="Calibri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17F5">
        <w:rPr>
          <w:rFonts w:ascii="Times New Roman" w:eastAsia="Calibri" w:hAnsi="Times New Roman" w:cs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17F5">
        <w:rPr>
          <w:rFonts w:ascii="Times New Roman" w:eastAsia="Calibri" w:hAnsi="Times New Roman" w:cs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17F5">
        <w:rPr>
          <w:rFonts w:ascii="Times New Roman" w:eastAsia="Calibri" w:hAnsi="Times New Roman" w:cs="Times New Roman"/>
          <w:bCs/>
          <w:sz w:val="28"/>
          <w:szCs w:val="28"/>
        </w:rPr>
        <w:t xml:space="preserve">- внимание </w:t>
      </w:r>
      <w:proofErr w:type="gramStart"/>
      <w:r w:rsidRPr="00F017F5">
        <w:rPr>
          <w:rFonts w:ascii="Times New Roman" w:eastAsia="Calibri" w:hAnsi="Times New Roman" w:cs="Times New Roman"/>
          <w:bCs/>
          <w:sz w:val="28"/>
          <w:szCs w:val="28"/>
        </w:rPr>
        <w:t>слабослышащего</w:t>
      </w:r>
      <w:proofErr w:type="gramEnd"/>
      <w:r w:rsidRPr="00F017F5">
        <w:rPr>
          <w:rFonts w:ascii="Times New Roman" w:eastAsia="Calibri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F017F5">
        <w:rPr>
          <w:rFonts w:ascii="Times New Roman" w:eastAsia="Calibri" w:hAnsi="Times New Roman" w:cs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17F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- педагог не повышает резко голос, повторяет сказанное по просьбе </w:t>
      </w:r>
      <w:proofErr w:type="gramStart"/>
      <w:r w:rsidRPr="00F017F5">
        <w:rPr>
          <w:rFonts w:ascii="Times New Roman" w:eastAsia="Calibri" w:hAnsi="Times New Roman" w:cs="Times New Roman"/>
          <w:bCs/>
          <w:sz w:val="28"/>
          <w:szCs w:val="28"/>
        </w:rPr>
        <w:t>обучающегося</w:t>
      </w:r>
      <w:proofErr w:type="gramEnd"/>
      <w:r w:rsidRPr="00F017F5">
        <w:rPr>
          <w:rFonts w:ascii="Times New Roman" w:eastAsia="Calibri" w:hAnsi="Times New Roman" w:cs="Times New Roman"/>
          <w:bCs/>
          <w:sz w:val="28"/>
          <w:szCs w:val="28"/>
        </w:rPr>
        <w:t>, использует жесты;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17F5">
        <w:rPr>
          <w:rFonts w:ascii="Times New Roman" w:eastAsia="Calibri" w:hAnsi="Times New Roman" w:cs="Times New Roman"/>
          <w:bCs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F017F5"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 w:rsidRPr="00F017F5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17F5">
        <w:rPr>
          <w:rFonts w:ascii="Times New Roman" w:eastAsia="Calibri" w:hAnsi="Times New Roman" w:cs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17F5">
        <w:rPr>
          <w:rFonts w:ascii="Times New Roman" w:eastAsia="Calibri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17F5">
        <w:rPr>
          <w:rFonts w:ascii="Times New Roman" w:eastAsia="Calibri" w:hAnsi="Times New Roman" w:cs="Times New Roman"/>
          <w:bCs/>
          <w:sz w:val="28"/>
          <w:szCs w:val="28"/>
        </w:rPr>
        <w:t>- фиксации педагогов на собственной артикуляции;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17F5">
        <w:rPr>
          <w:rFonts w:ascii="Times New Roman" w:eastAsia="Calibri" w:hAnsi="Times New Roman" w:cs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F017F5">
        <w:rPr>
          <w:rFonts w:ascii="Times New Roman" w:eastAsia="Calibri" w:hAnsi="Times New Roman" w:cs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821BFF" w:rsidRDefault="00821BFF" w:rsidP="00821BF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1BFF" w:rsidRDefault="00821BFF" w:rsidP="00821BF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1BFF" w:rsidRDefault="00821BFF" w:rsidP="00821BF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1BFF" w:rsidRDefault="00821BFF" w:rsidP="00821BF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1BFF" w:rsidRDefault="00821BFF" w:rsidP="00821BF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1BFF" w:rsidRDefault="00821BFF" w:rsidP="00821BF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1BFF" w:rsidRDefault="00821BFF" w:rsidP="00821BF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1BFF" w:rsidRDefault="00821BFF" w:rsidP="00821BF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1BFF" w:rsidRDefault="00821BFF" w:rsidP="00821BF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1BFF" w:rsidRDefault="00821BFF" w:rsidP="00821BF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1BFF" w:rsidRDefault="00821BFF" w:rsidP="00821BFF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21BFF" w:rsidRDefault="00821BFF" w:rsidP="00821BFF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21BFF" w:rsidRDefault="00821BFF" w:rsidP="00821BFF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35E8" w:rsidRDefault="005F35E8" w:rsidP="00B87717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35E8" w:rsidRDefault="005F35E8" w:rsidP="00B87717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35E8" w:rsidRDefault="005F35E8" w:rsidP="00B87717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35E8" w:rsidRDefault="005F35E8" w:rsidP="00B87717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35E8" w:rsidRDefault="005F35E8" w:rsidP="00B87717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35E8" w:rsidRDefault="005F35E8" w:rsidP="00B87717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35E8" w:rsidRDefault="005F35E8" w:rsidP="00B87717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35E8" w:rsidRDefault="005F35E8" w:rsidP="00B87717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35E8" w:rsidRDefault="005F35E8" w:rsidP="00B87717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35E8" w:rsidRDefault="005F35E8" w:rsidP="00B87717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35E8" w:rsidRDefault="005F35E8" w:rsidP="00B87717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7717" w:rsidRDefault="00B87717" w:rsidP="00B87717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541C7" w:rsidRPr="00F017F5" w:rsidRDefault="000541C7" w:rsidP="00F017F5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3F00" w:rsidRDefault="002777D4" w:rsidP="00AA7C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lastRenderedPageBreak/>
        <w:t xml:space="preserve">4 </w:t>
      </w:r>
      <w:r w:rsidR="001F3F00" w:rsidRPr="00583355">
        <w:rPr>
          <w:b/>
          <w:caps/>
          <w:color w:val="000000"/>
          <w:sz w:val="28"/>
          <w:szCs w:val="28"/>
        </w:rPr>
        <w:t>Контроль и оценка результатов освоения УЧЕБНОЙ Дисциплины</w:t>
      </w:r>
    </w:p>
    <w:p w:rsidR="00AA7C31" w:rsidRPr="00AA7C31" w:rsidRDefault="00AA7C31" w:rsidP="00B87717">
      <w:pPr>
        <w:pStyle w:val="a9"/>
        <w:ind w:left="644"/>
      </w:pPr>
    </w:p>
    <w:p w:rsidR="003D7E98" w:rsidRPr="003D7E98" w:rsidRDefault="003D7E98" w:rsidP="00B877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E98">
        <w:rPr>
          <w:rFonts w:ascii="Times New Roman" w:eastAsia="Calibri" w:hAnsi="Times New Roman" w:cs="Times New Roman"/>
          <w:sz w:val="28"/>
          <w:szCs w:val="28"/>
        </w:rPr>
        <w:t xml:space="preserve">Контроль и оценка результатов освоения дисциплины </w:t>
      </w:r>
      <w:r w:rsidR="00AA7C31" w:rsidRPr="00AA7C31">
        <w:rPr>
          <w:rFonts w:ascii="Times New Roman" w:hAnsi="Times New Roman" w:cs="Times New Roman"/>
          <w:b/>
          <w:sz w:val="28"/>
          <w:szCs w:val="28"/>
        </w:rPr>
        <w:t>ОП.13 Документационное</w:t>
      </w:r>
      <w:r w:rsidRPr="00AA7C31">
        <w:rPr>
          <w:rFonts w:ascii="Times New Roman" w:hAnsi="Times New Roman" w:cs="Times New Roman"/>
          <w:b/>
          <w:sz w:val="28"/>
          <w:szCs w:val="28"/>
        </w:rPr>
        <w:t xml:space="preserve"> обеспечение управления</w:t>
      </w:r>
      <w:r w:rsidRPr="003D7E98">
        <w:rPr>
          <w:rFonts w:ascii="Times New Roman" w:eastAsia="Calibri" w:hAnsi="Times New Roman" w:cs="Times New Roman"/>
          <w:sz w:val="28"/>
          <w:szCs w:val="28"/>
        </w:rPr>
        <w:t xml:space="preserve"> осуществляется преподавателем в процессе проведения практических занятий, тестирования, устного опроса, а также выполнения </w:t>
      </w:r>
      <w:proofErr w:type="gramStart"/>
      <w:r w:rsidRPr="003D7E98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3D7E98">
        <w:rPr>
          <w:rFonts w:ascii="Times New Roman" w:eastAsia="Calibri" w:hAnsi="Times New Roman" w:cs="Times New Roman"/>
          <w:sz w:val="28"/>
          <w:szCs w:val="28"/>
        </w:rPr>
        <w:t xml:space="preserve"> индивидуальных </w:t>
      </w:r>
      <w:proofErr w:type="spellStart"/>
      <w:r w:rsidRPr="003D7E98">
        <w:rPr>
          <w:rFonts w:ascii="Times New Roman" w:eastAsia="Calibri" w:hAnsi="Times New Roman" w:cs="Times New Roman"/>
          <w:sz w:val="28"/>
          <w:szCs w:val="28"/>
        </w:rPr>
        <w:t>заданийс</w:t>
      </w:r>
      <w:proofErr w:type="spellEnd"/>
      <w:r w:rsidRPr="003D7E98">
        <w:rPr>
          <w:rFonts w:ascii="Times New Roman" w:eastAsia="Calibri" w:hAnsi="Times New Roman" w:cs="Times New Roman"/>
          <w:sz w:val="28"/>
          <w:szCs w:val="28"/>
        </w:rPr>
        <w:t xml:space="preserve"> учетом особенностей психофизического развития обучающегося инвалида или лица с ОВЗ.</w:t>
      </w:r>
    </w:p>
    <w:p w:rsidR="003D7E98" w:rsidRPr="003D7E98" w:rsidRDefault="003D7E98" w:rsidP="00B87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E98">
        <w:rPr>
          <w:rFonts w:ascii="Times New Roman" w:hAnsi="Times New Roman" w:cs="Times New Roman"/>
          <w:sz w:val="28"/>
          <w:szCs w:val="28"/>
        </w:rPr>
        <w:t>Организация контроля и оценка результатов освоения дисциплины предусматривает:</w:t>
      </w:r>
    </w:p>
    <w:p w:rsidR="003D7E98" w:rsidRPr="003D7E98" w:rsidRDefault="003D7E98" w:rsidP="00B87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E98">
        <w:rPr>
          <w:rFonts w:ascii="Times New Roman" w:hAnsi="Times New Roman" w:cs="Times New Roman"/>
          <w:sz w:val="28"/>
          <w:szCs w:val="28"/>
        </w:rPr>
        <w:t xml:space="preserve">- организацию и проведение контроля во фронтальной или индивидуальной форме (по запросу семьи и/или желанию </w:t>
      </w:r>
      <w:proofErr w:type="gramStart"/>
      <w:r w:rsidRPr="003D7E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D7E98">
        <w:rPr>
          <w:rFonts w:ascii="Times New Roman" w:hAnsi="Times New Roman" w:cs="Times New Roman"/>
          <w:sz w:val="28"/>
          <w:szCs w:val="28"/>
        </w:rPr>
        <w:t>);</w:t>
      </w:r>
    </w:p>
    <w:p w:rsidR="003D7E98" w:rsidRPr="003D7E98" w:rsidRDefault="003D7E98" w:rsidP="00B87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E98">
        <w:rPr>
          <w:rFonts w:ascii="Times New Roman" w:hAnsi="Times New Roman" w:cs="Times New Roman"/>
          <w:sz w:val="28"/>
          <w:szCs w:val="28"/>
        </w:rPr>
        <w:t xml:space="preserve">- организацию особого временного режима выполнения заданий (время может увеличиваться в 1,5 раза по сравнению с принятой нормой) либо определение </w:t>
      </w:r>
      <w:proofErr w:type="gramStart"/>
      <w:r w:rsidRPr="003D7E98">
        <w:rPr>
          <w:rFonts w:ascii="Times New Roman" w:hAnsi="Times New Roman" w:cs="Times New Roman"/>
          <w:sz w:val="28"/>
          <w:szCs w:val="28"/>
        </w:rPr>
        <w:t>критериев оценки результатов освоения дисциплины</w:t>
      </w:r>
      <w:proofErr w:type="gramEnd"/>
      <w:r w:rsidRPr="003D7E98">
        <w:rPr>
          <w:rFonts w:ascii="Times New Roman" w:hAnsi="Times New Roman" w:cs="Times New Roman"/>
          <w:sz w:val="28"/>
          <w:szCs w:val="28"/>
        </w:rPr>
        <w:t xml:space="preserve"> с учетом особенностей психофизического развития обучающегося инвалида или лица с ОВЗ;</w:t>
      </w:r>
    </w:p>
    <w:p w:rsidR="003D7E98" w:rsidRPr="003D7E98" w:rsidRDefault="003D7E98" w:rsidP="00B87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E98">
        <w:rPr>
          <w:rFonts w:ascii="Times New Roman" w:hAnsi="Times New Roman" w:cs="Times New Roman"/>
          <w:sz w:val="28"/>
          <w:szCs w:val="28"/>
        </w:rPr>
        <w:t xml:space="preserve">- оказание необходимой помощи со стороны преподавателя (на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3D7E98" w:rsidRPr="003D7E98" w:rsidRDefault="003D7E98" w:rsidP="00B87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E98">
        <w:rPr>
          <w:rFonts w:ascii="Times New Roman" w:hAnsi="Times New Roman" w:cs="Times New Roman"/>
          <w:sz w:val="28"/>
          <w:szCs w:val="28"/>
        </w:rPr>
        <w:t xml:space="preserve">-  предоставление заданий, включая текст, для письменного изложения, и инструкций по их выполнению в письменной форме и обеспечение возможности неоднократного (не менее 3 раз) чтения текста для изложения, контрольных заданий и инструкций; </w:t>
      </w:r>
    </w:p>
    <w:p w:rsidR="003D7E98" w:rsidRPr="003D7E98" w:rsidRDefault="003D7E98" w:rsidP="00B87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E98">
        <w:rPr>
          <w:rFonts w:ascii="Times New Roman" w:hAnsi="Times New Roman" w:cs="Times New Roman"/>
          <w:sz w:val="28"/>
          <w:szCs w:val="28"/>
        </w:rPr>
        <w:t>- использование индивидуального материала, разработанного с учетом индивидуальных особенностей обучающегося (облегченного по сравнению с контрольно-оценочными средствами, сформированными для обучающихся, не имеющих ограничений по возможностям здоровья).</w:t>
      </w:r>
    </w:p>
    <w:p w:rsidR="003D7E98" w:rsidRDefault="003D7E98" w:rsidP="00B877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E98">
        <w:rPr>
          <w:rFonts w:ascii="Times New Roman" w:eastAsia="Calibri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 и знаний.</w:t>
      </w:r>
    </w:p>
    <w:p w:rsidR="000541C7" w:rsidRPr="003D7E98" w:rsidRDefault="000541C7" w:rsidP="00B877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260"/>
        <w:gridCol w:w="3402"/>
      </w:tblGrid>
      <w:tr w:rsidR="006E29C6" w:rsidRPr="006E29C6" w:rsidTr="00FA0522">
        <w:tc>
          <w:tcPr>
            <w:tcW w:w="3119" w:type="dxa"/>
            <w:tcBorders>
              <w:top w:val="single" w:sz="4" w:space="0" w:color="000000"/>
            </w:tcBorders>
            <w:shd w:val="clear" w:color="auto" w:fill="auto"/>
          </w:tcPr>
          <w:p w:rsidR="00E82FAD" w:rsidRPr="006E29C6" w:rsidRDefault="00E82FAD" w:rsidP="00B87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  <w:p w:rsidR="00E82FAD" w:rsidRPr="006E29C6" w:rsidRDefault="00E82FAD" w:rsidP="00B87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E29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(освоенные </w:t>
            </w:r>
            <w:proofErr w:type="gramEnd"/>
          </w:p>
          <w:p w:rsidR="00E82FAD" w:rsidRPr="006E29C6" w:rsidRDefault="00E82FAD" w:rsidP="00B87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компетенции)</w:t>
            </w: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</w:tcPr>
          <w:p w:rsidR="00E82FAD" w:rsidRPr="006E29C6" w:rsidRDefault="00E82FAD" w:rsidP="00B87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результатов подготовки</w:t>
            </w:r>
          </w:p>
        </w:tc>
        <w:tc>
          <w:tcPr>
            <w:tcW w:w="3402" w:type="dxa"/>
            <w:tcBorders>
              <w:top w:val="single" w:sz="4" w:space="0" w:color="000000"/>
            </w:tcBorders>
            <w:shd w:val="clear" w:color="auto" w:fill="auto"/>
          </w:tcPr>
          <w:p w:rsidR="00E82FAD" w:rsidRPr="006E29C6" w:rsidRDefault="00E82FAD" w:rsidP="00B87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</w:t>
            </w:r>
          </w:p>
        </w:tc>
      </w:tr>
      <w:tr w:rsidR="006E29C6" w:rsidRPr="006E29C6" w:rsidTr="00FA0522">
        <w:tc>
          <w:tcPr>
            <w:tcW w:w="3119" w:type="dxa"/>
            <w:tcBorders>
              <w:top w:val="single" w:sz="4" w:space="0" w:color="000000"/>
            </w:tcBorders>
            <w:shd w:val="clear" w:color="auto" w:fill="auto"/>
          </w:tcPr>
          <w:p w:rsidR="00E82FAD" w:rsidRPr="006E29C6" w:rsidRDefault="00E82FAD" w:rsidP="00B877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OK</w:t>
            </w: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 xml:space="preserve"> 1. Понимает сущность и социальную значимость своей будущей профессии, проявляет к ней устойчивый интерес.</w:t>
            </w: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</w:tcPr>
          <w:p w:rsidR="00E82FAD" w:rsidRPr="006E29C6" w:rsidRDefault="00E82FAD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Осознание социальной значимости будущей профессии и демонстрация интереса к ней</w:t>
            </w:r>
          </w:p>
        </w:tc>
        <w:tc>
          <w:tcPr>
            <w:tcW w:w="3402" w:type="dxa"/>
            <w:tcBorders>
              <w:top w:val="single" w:sz="4" w:space="0" w:color="000000"/>
            </w:tcBorders>
            <w:shd w:val="clear" w:color="auto" w:fill="auto"/>
          </w:tcPr>
          <w:p w:rsidR="00E82FAD" w:rsidRPr="006E29C6" w:rsidRDefault="00E82FAD" w:rsidP="00B87717">
            <w:pPr>
              <w:tabs>
                <w:tab w:val="left" w:pos="296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Оценка работы обучающихся  в  деловых, имитационных играх, играх-тренингах.</w:t>
            </w:r>
          </w:p>
        </w:tc>
      </w:tr>
      <w:tr w:rsidR="006E29C6" w:rsidRPr="006E29C6" w:rsidTr="00384AA6">
        <w:trPr>
          <w:trHeight w:val="982"/>
        </w:trPr>
        <w:tc>
          <w:tcPr>
            <w:tcW w:w="3119" w:type="dxa"/>
            <w:tcBorders>
              <w:top w:val="single" w:sz="4" w:space="0" w:color="000000"/>
            </w:tcBorders>
            <w:shd w:val="clear" w:color="auto" w:fill="auto"/>
          </w:tcPr>
          <w:p w:rsidR="00E82FAD" w:rsidRPr="006E29C6" w:rsidRDefault="00E82FAD" w:rsidP="00B877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2. Организует собственную деятельность, выбирает типовые методы и способы выполнения профессиональных задач, оценивает их эффективность и качество.</w:t>
            </w: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</w:tcPr>
          <w:p w:rsidR="00E82FAD" w:rsidRPr="006E29C6" w:rsidRDefault="00E82FAD" w:rsidP="00B87717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Выбор и применение методов и способов решения профессиональных задач в сфере гражданского производства</w:t>
            </w:r>
          </w:p>
        </w:tc>
        <w:tc>
          <w:tcPr>
            <w:tcW w:w="3402" w:type="dxa"/>
            <w:tcBorders>
              <w:top w:val="single" w:sz="4" w:space="0" w:color="000000"/>
            </w:tcBorders>
            <w:shd w:val="clear" w:color="auto" w:fill="auto"/>
          </w:tcPr>
          <w:p w:rsidR="00E82FAD" w:rsidRPr="006E29C6" w:rsidRDefault="00E82FAD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Анализ выполнения практической работы и индивидуальной самостоятельной работы.</w:t>
            </w:r>
          </w:p>
        </w:tc>
      </w:tr>
      <w:tr w:rsidR="006E29C6" w:rsidRPr="006E29C6" w:rsidTr="00B87717">
        <w:trPr>
          <w:trHeight w:val="3340"/>
        </w:trPr>
        <w:tc>
          <w:tcPr>
            <w:tcW w:w="3119" w:type="dxa"/>
            <w:tcBorders>
              <w:top w:val="single" w:sz="4" w:space="0" w:color="000000"/>
            </w:tcBorders>
            <w:shd w:val="clear" w:color="auto" w:fill="auto"/>
          </w:tcPr>
          <w:p w:rsidR="00E82FAD" w:rsidRPr="006E29C6" w:rsidRDefault="00E82FAD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ОК3. 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</w:tcPr>
          <w:p w:rsidR="00E82FAD" w:rsidRPr="006E29C6" w:rsidRDefault="00E82FAD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402" w:type="dxa"/>
            <w:tcBorders>
              <w:top w:val="single" w:sz="4" w:space="0" w:color="000000"/>
            </w:tcBorders>
            <w:shd w:val="clear" w:color="auto" w:fill="auto"/>
          </w:tcPr>
          <w:p w:rsidR="00E82FAD" w:rsidRPr="006E29C6" w:rsidRDefault="00E82FAD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обучающихся с учебной литературой, нормативно-правовыми актами в рамках изучаемой дисциплины, анализ итогов работы</w:t>
            </w:r>
          </w:p>
        </w:tc>
      </w:tr>
      <w:tr w:rsidR="006E29C6" w:rsidRPr="006E29C6" w:rsidTr="00FA0522">
        <w:trPr>
          <w:trHeight w:val="983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6E29C6" w:rsidRPr="006E29C6" w:rsidRDefault="006E29C6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ОК 4. Использует информационно-коммуникационные технологии в профессиональной деятельности.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6E29C6" w:rsidRPr="006E29C6" w:rsidRDefault="006E29C6" w:rsidP="00B87717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Эффективное использование различных источников для эффективного поиска информации при решении профессиональных задач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6E29C6" w:rsidRPr="006E29C6" w:rsidRDefault="006E29C6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Наблюдение.</w:t>
            </w:r>
          </w:p>
          <w:p w:rsidR="006E29C6" w:rsidRPr="006E29C6" w:rsidRDefault="006E29C6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Практические работы.</w:t>
            </w:r>
          </w:p>
          <w:p w:rsidR="006E29C6" w:rsidRPr="006E29C6" w:rsidRDefault="006E29C6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Результаты самостоятельной работы.</w:t>
            </w:r>
          </w:p>
        </w:tc>
      </w:tr>
      <w:tr w:rsidR="006E29C6" w:rsidRPr="006E29C6" w:rsidTr="00FA0522">
        <w:trPr>
          <w:trHeight w:val="190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29C6" w:rsidRPr="006E29C6" w:rsidRDefault="006E29C6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 xml:space="preserve">ОК 5. </w:t>
            </w:r>
            <w:r w:rsidRPr="006E29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29C6" w:rsidRPr="006E29C6" w:rsidRDefault="006E29C6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Взаимодействие с обучающимися, преподавателями в ходе обучения.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E29C6" w:rsidRPr="006E29C6" w:rsidRDefault="006E29C6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Анализ выполнения выполнение командной практической работы.</w:t>
            </w:r>
          </w:p>
          <w:p w:rsidR="006E29C6" w:rsidRPr="006E29C6" w:rsidRDefault="006E29C6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работой </w:t>
            </w:r>
            <w:proofErr w:type="gramStart"/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29C6">
              <w:rPr>
                <w:rFonts w:ascii="Times New Roman" w:hAnsi="Times New Roman" w:cs="Times New Roman"/>
                <w:sz w:val="28"/>
                <w:szCs w:val="28"/>
              </w:rPr>
              <w:t xml:space="preserve"> при подготовке к научно-практическим конференциям</w:t>
            </w:r>
          </w:p>
        </w:tc>
      </w:tr>
      <w:tr w:rsidR="00EC222F" w:rsidRPr="006E29C6" w:rsidTr="00FC4BB9">
        <w:trPr>
          <w:trHeight w:val="2526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222F" w:rsidRPr="006E29C6" w:rsidRDefault="00EC222F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ОК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29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222F" w:rsidRPr="006E29C6" w:rsidRDefault="00EC222F" w:rsidP="00B87717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стремления к самопознанию, самооценке, </w:t>
            </w:r>
            <w:proofErr w:type="spellStart"/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6E29C6">
              <w:rPr>
                <w:rFonts w:ascii="Times New Roman" w:hAnsi="Times New Roman" w:cs="Times New Roman"/>
                <w:sz w:val="28"/>
                <w:szCs w:val="28"/>
              </w:rPr>
              <w:t xml:space="preserve"> и саморазвитию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C222F" w:rsidRPr="006E29C6" w:rsidRDefault="00EC222F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Наблюдение.</w:t>
            </w:r>
          </w:p>
          <w:p w:rsidR="00EC222F" w:rsidRPr="006E29C6" w:rsidRDefault="00EC222F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Практические работы.</w:t>
            </w:r>
          </w:p>
          <w:p w:rsidR="00EC222F" w:rsidRPr="006E29C6" w:rsidRDefault="00EC222F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Результаты самостоятельной работы.</w:t>
            </w:r>
          </w:p>
          <w:p w:rsidR="00EC222F" w:rsidRPr="006E29C6" w:rsidRDefault="00EC222F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235" w:rsidRPr="006E29C6" w:rsidTr="000541C7">
        <w:trPr>
          <w:trHeight w:val="161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235" w:rsidRPr="006E29C6" w:rsidRDefault="004A5235" w:rsidP="00B87717">
            <w:pPr>
              <w:pStyle w:val="24"/>
              <w:shd w:val="clear" w:color="auto" w:fill="auto"/>
              <w:spacing w:after="0" w:line="240" w:lineRule="auto"/>
              <w:ind w:firstLine="34"/>
              <w:jc w:val="left"/>
            </w:pPr>
            <w:r w:rsidRPr="006E29C6">
              <w:lastRenderedPageBreak/>
              <w:t>ОК 9</w:t>
            </w:r>
            <w:r>
              <w:t>.</w:t>
            </w:r>
            <w:r w:rsidRPr="006E29C6">
              <w:rPr>
                <w:lang w:bidi="ru-RU"/>
              </w:rPr>
              <w:t>Ориентироваться в условиях пост</w:t>
            </w:r>
            <w:r w:rsidR="000541C7">
              <w:rPr>
                <w:lang w:bidi="ru-RU"/>
              </w:rPr>
              <w:t>оянного изменения правовой базы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235" w:rsidRPr="006E29C6" w:rsidRDefault="004A5235" w:rsidP="00B87717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Быстрая реакция на частую смену в профессиональных технологиях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A5235" w:rsidRPr="006E29C6" w:rsidRDefault="004A5235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Наблюдение.</w:t>
            </w:r>
          </w:p>
          <w:p w:rsidR="004A5235" w:rsidRPr="006E29C6" w:rsidRDefault="004A5235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Практические работы.</w:t>
            </w:r>
          </w:p>
          <w:p w:rsidR="004A5235" w:rsidRPr="006E29C6" w:rsidRDefault="004A5235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Результаты самостоятельной работы.</w:t>
            </w:r>
          </w:p>
        </w:tc>
      </w:tr>
      <w:tr w:rsidR="004A5235" w:rsidRPr="006E29C6" w:rsidTr="00FA0522">
        <w:trPr>
          <w:trHeight w:val="190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235" w:rsidRPr="006E29C6" w:rsidRDefault="004A5235" w:rsidP="00B87717">
            <w:pPr>
              <w:pStyle w:val="24"/>
              <w:shd w:val="clear" w:color="auto" w:fill="auto"/>
              <w:spacing w:after="0" w:line="240" w:lineRule="auto"/>
              <w:jc w:val="left"/>
            </w:pPr>
            <w:r w:rsidRPr="006E29C6">
              <w:t>ПК 1.1</w:t>
            </w:r>
            <w:r>
              <w:t>.</w:t>
            </w:r>
            <w:r w:rsidRPr="006E29C6">
              <w:rPr>
                <w:lang w:bidi="ru-RU"/>
              </w:rPr>
              <w:t xml:space="preserve">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  <w:p w:rsidR="004A5235" w:rsidRPr="006E29C6" w:rsidRDefault="004A5235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235" w:rsidRPr="00315FC9" w:rsidRDefault="004A5235" w:rsidP="00B877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5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составление и оформление различных видов документов;</w:t>
            </w:r>
          </w:p>
          <w:p w:rsidR="004A5235" w:rsidRPr="00315FC9" w:rsidRDefault="004A5235" w:rsidP="00B877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5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осуществление документирования и организации работы с документами;</w:t>
            </w:r>
          </w:p>
          <w:p w:rsidR="004A5235" w:rsidRPr="000541C7" w:rsidRDefault="004A5235" w:rsidP="00B877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5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использование о</w:t>
            </w:r>
            <w:r w:rsidR="00054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фисной организационной техники.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A5235" w:rsidRPr="006E29C6" w:rsidRDefault="004A5235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Оценка результатов выполнения практической работы, анализ выполненной самостоятельной работы</w:t>
            </w:r>
          </w:p>
        </w:tc>
      </w:tr>
      <w:tr w:rsidR="004A5235" w:rsidRPr="006E29C6" w:rsidTr="00FA0522">
        <w:trPr>
          <w:trHeight w:val="190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235" w:rsidRPr="006E29C6" w:rsidRDefault="004A5235" w:rsidP="00B877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 xml:space="preserve">ПК 1.2. </w:t>
            </w:r>
            <w:r w:rsidRPr="006E29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Осуществлять прием граждан по вопросам пенсионного обеспечения и социальной защиты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235" w:rsidRPr="00315FC9" w:rsidRDefault="004A5235" w:rsidP="00B877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5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особенности делопроизводства по обращениям</w:t>
            </w:r>
          </w:p>
          <w:p w:rsidR="004A5235" w:rsidRPr="000541C7" w:rsidRDefault="004A5235" w:rsidP="00B877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5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граждан и конф</w:t>
            </w:r>
            <w:r w:rsidR="00054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иденциального делопроизводства.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A5235" w:rsidRPr="006E29C6" w:rsidRDefault="004A5235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Оценка результатов выполнения практической работы, анализ выполненной самостоятельной работы</w:t>
            </w:r>
          </w:p>
        </w:tc>
      </w:tr>
      <w:tr w:rsidR="004A5235" w:rsidRPr="006E29C6" w:rsidTr="00FA0522">
        <w:trPr>
          <w:trHeight w:val="190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235" w:rsidRPr="006E29C6" w:rsidRDefault="004A5235" w:rsidP="00B877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47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E29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235" w:rsidRPr="00315FC9" w:rsidRDefault="004A5235" w:rsidP="00B877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5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осуществлять обработку входящих, </w:t>
            </w:r>
            <w:proofErr w:type="spellStart"/>
            <w:r w:rsidRPr="00315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внутреннихи</w:t>
            </w:r>
            <w:proofErr w:type="spellEnd"/>
            <w:r w:rsidRPr="00315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исходящих документов, </w:t>
            </w:r>
            <w:proofErr w:type="gramStart"/>
            <w:r w:rsidRPr="00315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315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их исполнением;</w:t>
            </w:r>
          </w:p>
          <w:p w:rsidR="004A5235" w:rsidRPr="00315FC9" w:rsidRDefault="004A5235" w:rsidP="00B877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5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оформление номенклатуры дел и формирование</w:t>
            </w:r>
          </w:p>
          <w:p w:rsidR="004A5235" w:rsidRPr="00315FC9" w:rsidRDefault="004A5235" w:rsidP="00B877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5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 в соответствии с номенклатурой дел;</w:t>
            </w:r>
          </w:p>
          <w:p w:rsidR="004A5235" w:rsidRPr="00315FC9" w:rsidRDefault="004A5235" w:rsidP="00B877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5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оформлять организационно-распорядительные</w:t>
            </w:r>
          </w:p>
          <w:p w:rsidR="004A5235" w:rsidRPr="00DE7DAA" w:rsidRDefault="004A5235" w:rsidP="00B877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15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 в соответствии с действующим ГОСТом.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A5235" w:rsidRPr="006E29C6" w:rsidRDefault="004A5235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Оценка результатов выполнения практической работы, анализ выполненной самостоятельной работы</w:t>
            </w:r>
          </w:p>
        </w:tc>
      </w:tr>
      <w:tr w:rsidR="00E45C23" w:rsidRPr="006E29C6" w:rsidTr="00FA0522">
        <w:trPr>
          <w:trHeight w:val="190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C23" w:rsidRPr="006E29C6" w:rsidRDefault="00E45C23" w:rsidP="00B877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47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К 1.4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29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Осуществлять установление (назначение, перерасчет, перевод), индексацию и корректировку пенсий, назначение пособий, компенсаций и других </w:t>
            </w:r>
            <w:r w:rsidRPr="006E29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социальных выплат, используя информационно-компьютерные технологии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C23" w:rsidRPr="00864987" w:rsidRDefault="00E45C23" w:rsidP="00B877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систему и типовую технологию документационного обеспечения управления (ДОУ);</w:t>
            </w:r>
          </w:p>
          <w:p w:rsidR="00E45C23" w:rsidRPr="00864987" w:rsidRDefault="00E45C23" w:rsidP="00B877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оформление номенклатуры дел и формирование</w:t>
            </w:r>
          </w:p>
          <w:p w:rsidR="00E45C23" w:rsidRPr="00864987" w:rsidRDefault="00E45C23" w:rsidP="00B877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дел в соответствии с номенклатурой дел;</w:t>
            </w:r>
          </w:p>
          <w:p w:rsidR="00E45C23" w:rsidRPr="00864987" w:rsidRDefault="00E45C23" w:rsidP="00B877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оформлять организационно-распорядительные</w:t>
            </w:r>
          </w:p>
          <w:p w:rsidR="00E45C23" w:rsidRPr="00520A3E" w:rsidRDefault="00E45C23" w:rsidP="00B877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6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 в соответствии с действующим ГОСТом.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45C23" w:rsidRPr="006E29C6" w:rsidRDefault="00E45C23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результатов выполнения практической работы, анализ выполненной самостоятельной работы</w:t>
            </w:r>
          </w:p>
        </w:tc>
      </w:tr>
      <w:tr w:rsidR="00E45C23" w:rsidRPr="006E29C6" w:rsidTr="00FA0522">
        <w:trPr>
          <w:trHeight w:val="190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C23" w:rsidRPr="006E29C6" w:rsidRDefault="00E45C23" w:rsidP="00B877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47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1.6</w:t>
            </w:r>
            <w:r w:rsidRPr="006E29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Консультировать граждан и представителей юридических лиц по вопросам пенсионного обеспечения и социальной защиты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C23" w:rsidRDefault="00E45C23" w:rsidP="00B87717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 w:rsidRPr="006E29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владени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</w:t>
            </w:r>
            <w:r w:rsidRPr="006E29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применени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</w:t>
            </w:r>
            <w:r w:rsidRPr="006E29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навыков работы с гражданами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E45C23" w:rsidRPr="006E29C6" w:rsidRDefault="00E45C23" w:rsidP="00B87717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 w:rsidRPr="006E29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правила ведения необходимой документации в решении производственных ситуаций, касающихся организации социальной работы с отдельными категориями граждан, нуждающихся в социальной поддержке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45C23" w:rsidRPr="006E29C6" w:rsidRDefault="00E45C23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Оценка результатов выполнения практической работы, анализ выполненной самостоятельной работы</w:t>
            </w:r>
          </w:p>
        </w:tc>
      </w:tr>
    </w:tbl>
    <w:p w:rsidR="00E45C23" w:rsidRDefault="00E45C23" w:rsidP="00BD3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Cs/>
          <w:color w:val="FF0000"/>
          <w:sz w:val="28"/>
          <w:szCs w:val="28"/>
        </w:rPr>
      </w:pPr>
    </w:p>
    <w:p w:rsidR="002B6EB4" w:rsidRDefault="002B6EB4" w:rsidP="00BD3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Cs/>
          <w:color w:val="FF0000"/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951B11" w:rsidRPr="0032595D" w:rsidTr="00074E2F">
        <w:trPr>
          <w:trHeight w:hRule="exact" w:val="107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hd w:val="clear" w:color="auto" w:fill="FFFFFF"/>
              <w:spacing w:after="0" w:line="240" w:lineRule="auto"/>
              <w:ind w:firstLine="7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951B11" w:rsidRPr="00951B11" w:rsidRDefault="00951B11" w:rsidP="00B87717">
            <w:pPr>
              <w:shd w:val="clear" w:color="auto" w:fill="FFFFFF"/>
              <w:spacing w:after="0" w:line="240" w:lineRule="auto"/>
              <w:ind w:firstLine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Формы и методы контроля и оценки </w:t>
            </w:r>
            <w:r w:rsidRPr="00951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результатов обучения</w:t>
            </w:r>
          </w:p>
        </w:tc>
      </w:tr>
      <w:tr w:rsidR="00951B11" w:rsidRPr="0032595D" w:rsidTr="00951B11">
        <w:trPr>
          <w:trHeight w:hRule="exact" w:val="28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Умеют: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B11" w:rsidRPr="0032595D" w:rsidTr="00B87717">
        <w:trPr>
          <w:trHeight w:hRule="exact" w:val="132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sz w:val="28"/>
                <w:szCs w:val="28"/>
              </w:rPr>
              <w:t xml:space="preserve">- оформлять документацию в соответствии с нормативной базой, в том числе с </w:t>
            </w:r>
            <w:r w:rsidRPr="00951B1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использованием информационных технологий;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951B11" w:rsidRPr="0032595D" w:rsidTr="00951B11">
        <w:trPr>
          <w:trHeight w:hRule="exact" w:val="68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sz w:val="28"/>
                <w:szCs w:val="28"/>
              </w:rPr>
              <w:t>- использовать унифицированные формы документов;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951B11" w:rsidRPr="0032595D" w:rsidTr="00951B11">
        <w:trPr>
          <w:trHeight w:hRule="exact" w:val="72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sz w:val="28"/>
                <w:szCs w:val="28"/>
              </w:rPr>
              <w:t>- осуществлять хранение и поиск документов;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951B11" w:rsidRPr="0032595D" w:rsidTr="00E45C23">
        <w:trPr>
          <w:trHeight w:hRule="exact" w:val="115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 осваивать технологии автоматизированной </w:t>
            </w:r>
            <w:r w:rsidRPr="00951B11">
              <w:rPr>
                <w:rFonts w:ascii="Times New Roman" w:hAnsi="Times New Roman" w:cs="Times New Roman"/>
                <w:sz w:val="28"/>
                <w:szCs w:val="28"/>
              </w:rPr>
              <w:t>обработки документации.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951B11" w:rsidRPr="0032595D" w:rsidTr="00951B11">
        <w:trPr>
          <w:trHeight w:hRule="exact" w:val="29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Default="00951B11" w:rsidP="00B87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Знают:</w:t>
            </w:r>
          </w:p>
          <w:p w:rsidR="002B6EB4" w:rsidRDefault="002B6EB4" w:rsidP="00B87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B6EB4" w:rsidRDefault="002B6EB4" w:rsidP="00B87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B6EB4" w:rsidRDefault="002B6EB4" w:rsidP="00B87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B6EB4" w:rsidRDefault="002B6EB4" w:rsidP="00B87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B6EB4" w:rsidRPr="00951B11" w:rsidRDefault="002B6EB4" w:rsidP="00B87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B11" w:rsidRPr="0032595D" w:rsidTr="00951B11">
        <w:trPr>
          <w:trHeight w:hRule="exact" w:val="84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sz w:val="28"/>
                <w:szCs w:val="28"/>
              </w:rPr>
              <w:t>- понятие, цели, задачи и принципы делопроизводства;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sz w:val="28"/>
                <w:szCs w:val="28"/>
              </w:rPr>
              <w:t>Оценка результатов тестирования</w:t>
            </w:r>
          </w:p>
        </w:tc>
      </w:tr>
      <w:tr w:rsidR="00951B11" w:rsidRPr="0032595D" w:rsidTr="00E45C23">
        <w:trPr>
          <w:trHeight w:hRule="exact" w:val="112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- основные понятия документационного </w:t>
            </w:r>
            <w:r w:rsidRPr="00951B11">
              <w:rPr>
                <w:rFonts w:ascii="Times New Roman" w:hAnsi="Times New Roman" w:cs="Times New Roman"/>
                <w:sz w:val="28"/>
                <w:szCs w:val="28"/>
              </w:rPr>
              <w:t>обеспечения управления;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sz w:val="28"/>
                <w:szCs w:val="28"/>
              </w:rPr>
              <w:t>Оценка результатов контрольной работы по 1 и 2 темам в форме тестирования</w:t>
            </w:r>
          </w:p>
        </w:tc>
      </w:tr>
      <w:tr w:rsidR="00951B11" w:rsidRPr="0032595D" w:rsidTr="00951B11">
        <w:trPr>
          <w:trHeight w:hRule="exact" w:val="71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 системы документационного обеспечения </w:t>
            </w:r>
            <w:r w:rsidRPr="00951B11">
              <w:rPr>
                <w:rFonts w:ascii="Times New Roman" w:hAnsi="Times New Roman" w:cs="Times New Roman"/>
                <w:sz w:val="28"/>
                <w:szCs w:val="28"/>
              </w:rPr>
              <w:t>управления;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bCs/>
                <w:sz w:val="28"/>
                <w:szCs w:val="28"/>
              </w:rPr>
              <w:t>Устный опрос, тестирование</w:t>
            </w:r>
          </w:p>
        </w:tc>
      </w:tr>
      <w:tr w:rsidR="00951B11" w:rsidRPr="0032595D" w:rsidTr="00951B11">
        <w:trPr>
          <w:trHeight w:hRule="exact" w:val="41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sz w:val="28"/>
                <w:szCs w:val="28"/>
              </w:rPr>
              <w:t>- классификацию документов;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bCs/>
                <w:sz w:val="28"/>
                <w:szCs w:val="28"/>
              </w:rPr>
              <w:t>Устный опрос, тестирование</w:t>
            </w:r>
          </w:p>
        </w:tc>
      </w:tr>
      <w:tr w:rsidR="00951B11" w:rsidRPr="0032595D" w:rsidTr="00951B11">
        <w:trPr>
          <w:trHeight w:hRule="exact" w:val="71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- требования к составлению и оформлению </w:t>
            </w:r>
            <w:r w:rsidRPr="00951B11">
              <w:rPr>
                <w:rFonts w:ascii="Times New Roman" w:hAnsi="Times New Roman" w:cs="Times New Roman"/>
                <w:sz w:val="28"/>
                <w:szCs w:val="28"/>
              </w:rPr>
              <w:t>документов;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и оценка результатов практических работ</w:t>
            </w:r>
          </w:p>
        </w:tc>
      </w:tr>
      <w:tr w:rsidR="00951B11" w:rsidRPr="0032595D" w:rsidTr="00951B11">
        <w:trPr>
          <w:trHeight w:hRule="exact" w:val="142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- организацию документооборота: прием, </w:t>
            </w:r>
            <w:r w:rsidRPr="00951B1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обработку, регистрацию, контроль, хранение </w:t>
            </w:r>
            <w:r w:rsidRPr="00951B11">
              <w:rPr>
                <w:rFonts w:ascii="Times New Roman" w:hAnsi="Times New Roman" w:cs="Times New Roman"/>
                <w:sz w:val="28"/>
                <w:szCs w:val="28"/>
              </w:rPr>
              <w:t>документов, номенклатуру дел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bCs/>
                <w:sz w:val="28"/>
                <w:szCs w:val="28"/>
              </w:rPr>
              <w:t>Устный опрос, тестирование</w:t>
            </w:r>
          </w:p>
        </w:tc>
      </w:tr>
    </w:tbl>
    <w:p w:rsidR="00951B11" w:rsidRPr="00455C61" w:rsidRDefault="00951B11" w:rsidP="00BD3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Cs/>
          <w:color w:val="FF0000"/>
          <w:sz w:val="28"/>
          <w:szCs w:val="28"/>
        </w:rPr>
      </w:pPr>
    </w:p>
    <w:sectPr w:rsidR="00951B11" w:rsidRPr="00455C61" w:rsidSect="00DD1039">
      <w:pgSz w:w="11906" w:h="16838"/>
      <w:pgMar w:top="1134" w:right="566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B55" w:rsidRDefault="002F5B55">
      <w:pPr>
        <w:spacing w:after="0" w:line="240" w:lineRule="auto"/>
      </w:pPr>
      <w:r>
        <w:separator/>
      </w:r>
    </w:p>
  </w:endnote>
  <w:endnote w:type="continuationSeparator" w:id="0">
    <w:p w:rsidR="002F5B55" w:rsidRDefault="002F5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55" w:rsidRDefault="00E03652" w:rsidP="00DD103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F5B5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F5B55" w:rsidRDefault="002F5B55" w:rsidP="00DD103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55" w:rsidRDefault="00E03652" w:rsidP="00DD103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F5B5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53350">
      <w:rPr>
        <w:rStyle w:val="a8"/>
        <w:noProof/>
      </w:rPr>
      <w:t>4</w:t>
    </w:r>
    <w:r>
      <w:rPr>
        <w:rStyle w:val="a8"/>
      </w:rPr>
      <w:fldChar w:fldCharType="end"/>
    </w:r>
  </w:p>
  <w:p w:rsidR="002F5B55" w:rsidRDefault="002F5B55" w:rsidP="00DD103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B55" w:rsidRDefault="002F5B55">
      <w:pPr>
        <w:spacing w:after="0" w:line="240" w:lineRule="auto"/>
      </w:pPr>
      <w:r>
        <w:separator/>
      </w:r>
    </w:p>
  </w:footnote>
  <w:footnote w:type="continuationSeparator" w:id="0">
    <w:p w:rsidR="002F5B55" w:rsidRDefault="002F5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4A3"/>
    <w:multiLevelType w:val="hybridMultilevel"/>
    <w:tmpl w:val="DAA205BE"/>
    <w:lvl w:ilvl="0" w:tplc="696CD9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377D3D"/>
    <w:multiLevelType w:val="multilevel"/>
    <w:tmpl w:val="1D4A2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DB16183"/>
    <w:multiLevelType w:val="hybridMultilevel"/>
    <w:tmpl w:val="56DA7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4681C"/>
    <w:multiLevelType w:val="singleLevel"/>
    <w:tmpl w:val="8FD0C9B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2DA13B3D"/>
    <w:multiLevelType w:val="hybridMultilevel"/>
    <w:tmpl w:val="8DA42D64"/>
    <w:lvl w:ilvl="0" w:tplc="2BEA3800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DA4459"/>
    <w:multiLevelType w:val="multilevel"/>
    <w:tmpl w:val="A740B4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5542108"/>
    <w:multiLevelType w:val="hybridMultilevel"/>
    <w:tmpl w:val="DE54D0D2"/>
    <w:lvl w:ilvl="0" w:tplc="CF268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CC4F5A"/>
    <w:multiLevelType w:val="hybridMultilevel"/>
    <w:tmpl w:val="FA588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63509"/>
    <w:multiLevelType w:val="singleLevel"/>
    <w:tmpl w:val="EBF24F5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4CD00B7D"/>
    <w:multiLevelType w:val="multilevel"/>
    <w:tmpl w:val="56DA75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90BB7"/>
    <w:multiLevelType w:val="hybridMultilevel"/>
    <w:tmpl w:val="235E322C"/>
    <w:lvl w:ilvl="0" w:tplc="53D0A9D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7A0793"/>
    <w:multiLevelType w:val="hybridMultilevel"/>
    <w:tmpl w:val="64989906"/>
    <w:lvl w:ilvl="0" w:tplc="D44013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D5CE9"/>
    <w:multiLevelType w:val="hybridMultilevel"/>
    <w:tmpl w:val="4A24D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75ADA"/>
    <w:multiLevelType w:val="hybridMultilevel"/>
    <w:tmpl w:val="00F64B60"/>
    <w:lvl w:ilvl="0" w:tplc="5E9628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447D0"/>
    <w:multiLevelType w:val="hybridMultilevel"/>
    <w:tmpl w:val="5900DB86"/>
    <w:lvl w:ilvl="0" w:tplc="01E4E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35C37"/>
    <w:multiLevelType w:val="hybridMultilevel"/>
    <w:tmpl w:val="FA3C7052"/>
    <w:lvl w:ilvl="0" w:tplc="5A54B9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BE30EA9"/>
    <w:multiLevelType w:val="hybridMultilevel"/>
    <w:tmpl w:val="AE0C8926"/>
    <w:lvl w:ilvl="0" w:tplc="DCDEE97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2"/>
  </w:num>
  <w:num w:numId="5">
    <w:abstractNumId w:val="5"/>
  </w:num>
  <w:num w:numId="6">
    <w:abstractNumId w:val="8"/>
  </w:num>
  <w:num w:numId="7">
    <w:abstractNumId w:val="16"/>
  </w:num>
  <w:num w:numId="8">
    <w:abstractNumId w:val="7"/>
  </w:num>
  <w:num w:numId="9">
    <w:abstractNumId w:val="3"/>
  </w:num>
  <w:num w:numId="10">
    <w:abstractNumId w:val="6"/>
  </w:num>
  <w:num w:numId="11">
    <w:abstractNumId w:val="0"/>
  </w:num>
  <w:num w:numId="12">
    <w:abstractNumId w:val="9"/>
  </w:num>
  <w:num w:numId="13">
    <w:abstractNumId w:val="11"/>
  </w:num>
  <w:num w:numId="14">
    <w:abstractNumId w:val="8"/>
    <w:lvlOverride w:ilvl="0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0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3F00"/>
    <w:rsid w:val="0002360C"/>
    <w:rsid w:val="00036F7F"/>
    <w:rsid w:val="000541C7"/>
    <w:rsid w:val="00074368"/>
    <w:rsid w:val="00074E2F"/>
    <w:rsid w:val="00075680"/>
    <w:rsid w:val="0007624B"/>
    <w:rsid w:val="0008528F"/>
    <w:rsid w:val="000911B3"/>
    <w:rsid w:val="000A71F5"/>
    <w:rsid w:val="000E2C0B"/>
    <w:rsid w:val="000E64F5"/>
    <w:rsid w:val="000F1E66"/>
    <w:rsid w:val="000F5643"/>
    <w:rsid w:val="000F7214"/>
    <w:rsid w:val="00100C71"/>
    <w:rsid w:val="001249F9"/>
    <w:rsid w:val="001468E3"/>
    <w:rsid w:val="001715F4"/>
    <w:rsid w:val="00180F43"/>
    <w:rsid w:val="001C2639"/>
    <w:rsid w:val="001C6758"/>
    <w:rsid w:val="001D42F5"/>
    <w:rsid w:val="001E26E7"/>
    <w:rsid w:val="001F3F00"/>
    <w:rsid w:val="00211E46"/>
    <w:rsid w:val="00213FF7"/>
    <w:rsid w:val="00215FA3"/>
    <w:rsid w:val="00250D9D"/>
    <w:rsid w:val="00251B5C"/>
    <w:rsid w:val="002537FC"/>
    <w:rsid w:val="00256358"/>
    <w:rsid w:val="00273B70"/>
    <w:rsid w:val="00275F3E"/>
    <w:rsid w:val="002777D4"/>
    <w:rsid w:val="00286D8D"/>
    <w:rsid w:val="00293B71"/>
    <w:rsid w:val="002B6053"/>
    <w:rsid w:val="002B6EB4"/>
    <w:rsid w:val="002D5514"/>
    <w:rsid w:val="002F2D31"/>
    <w:rsid w:val="002F5B55"/>
    <w:rsid w:val="002F7797"/>
    <w:rsid w:val="00315FC9"/>
    <w:rsid w:val="00327AE7"/>
    <w:rsid w:val="00336188"/>
    <w:rsid w:val="00342C61"/>
    <w:rsid w:val="00347AEE"/>
    <w:rsid w:val="0037743C"/>
    <w:rsid w:val="00380F01"/>
    <w:rsid w:val="00384774"/>
    <w:rsid w:val="00384AA6"/>
    <w:rsid w:val="003C024B"/>
    <w:rsid w:val="003D14B0"/>
    <w:rsid w:val="003D7E98"/>
    <w:rsid w:val="003F704B"/>
    <w:rsid w:val="00423234"/>
    <w:rsid w:val="00424C9C"/>
    <w:rsid w:val="00427B6E"/>
    <w:rsid w:val="00436DC5"/>
    <w:rsid w:val="00437DD8"/>
    <w:rsid w:val="00445999"/>
    <w:rsid w:val="00453350"/>
    <w:rsid w:val="004649A3"/>
    <w:rsid w:val="00476C25"/>
    <w:rsid w:val="00486F4B"/>
    <w:rsid w:val="0049152C"/>
    <w:rsid w:val="00495D78"/>
    <w:rsid w:val="004A5235"/>
    <w:rsid w:val="004B22E0"/>
    <w:rsid w:val="004B6621"/>
    <w:rsid w:val="004C410A"/>
    <w:rsid w:val="004C6AA7"/>
    <w:rsid w:val="004D24D6"/>
    <w:rsid w:val="004D2DC1"/>
    <w:rsid w:val="004D6DE8"/>
    <w:rsid w:val="00520A3E"/>
    <w:rsid w:val="005238CF"/>
    <w:rsid w:val="00554987"/>
    <w:rsid w:val="0055627A"/>
    <w:rsid w:val="00565E07"/>
    <w:rsid w:val="00575273"/>
    <w:rsid w:val="005808D3"/>
    <w:rsid w:val="00583355"/>
    <w:rsid w:val="005966B9"/>
    <w:rsid w:val="005D7EA2"/>
    <w:rsid w:val="005E098E"/>
    <w:rsid w:val="005F35E8"/>
    <w:rsid w:val="005F522F"/>
    <w:rsid w:val="006127CE"/>
    <w:rsid w:val="00630614"/>
    <w:rsid w:val="00667E3F"/>
    <w:rsid w:val="00673CF5"/>
    <w:rsid w:val="00693056"/>
    <w:rsid w:val="006A254C"/>
    <w:rsid w:val="006A693D"/>
    <w:rsid w:val="006E29C6"/>
    <w:rsid w:val="006E6D44"/>
    <w:rsid w:val="00703403"/>
    <w:rsid w:val="007066D8"/>
    <w:rsid w:val="00716801"/>
    <w:rsid w:val="007379F8"/>
    <w:rsid w:val="007513BE"/>
    <w:rsid w:val="00770E22"/>
    <w:rsid w:val="00781C9F"/>
    <w:rsid w:val="007851DF"/>
    <w:rsid w:val="00786347"/>
    <w:rsid w:val="007959C1"/>
    <w:rsid w:val="007E6485"/>
    <w:rsid w:val="0081208B"/>
    <w:rsid w:val="00821BFF"/>
    <w:rsid w:val="00823A7C"/>
    <w:rsid w:val="00841DAA"/>
    <w:rsid w:val="00845E3F"/>
    <w:rsid w:val="0086205D"/>
    <w:rsid w:val="00864987"/>
    <w:rsid w:val="008903FE"/>
    <w:rsid w:val="008A44D2"/>
    <w:rsid w:val="008A5268"/>
    <w:rsid w:val="008B7978"/>
    <w:rsid w:val="008C6657"/>
    <w:rsid w:val="008C7B73"/>
    <w:rsid w:val="008D464B"/>
    <w:rsid w:val="008D7ECB"/>
    <w:rsid w:val="00902763"/>
    <w:rsid w:val="00934E67"/>
    <w:rsid w:val="00947E63"/>
    <w:rsid w:val="00951B11"/>
    <w:rsid w:val="00955C01"/>
    <w:rsid w:val="00965C8C"/>
    <w:rsid w:val="00974C34"/>
    <w:rsid w:val="009850A1"/>
    <w:rsid w:val="009865EC"/>
    <w:rsid w:val="00991798"/>
    <w:rsid w:val="009B6183"/>
    <w:rsid w:val="009C60AD"/>
    <w:rsid w:val="009E0244"/>
    <w:rsid w:val="00A04383"/>
    <w:rsid w:val="00A31408"/>
    <w:rsid w:val="00A34269"/>
    <w:rsid w:val="00A514C3"/>
    <w:rsid w:val="00A5378D"/>
    <w:rsid w:val="00A65359"/>
    <w:rsid w:val="00A81B1E"/>
    <w:rsid w:val="00A84AF8"/>
    <w:rsid w:val="00AA001F"/>
    <w:rsid w:val="00AA6F86"/>
    <w:rsid w:val="00AA7C31"/>
    <w:rsid w:val="00AB5BEB"/>
    <w:rsid w:val="00AD415E"/>
    <w:rsid w:val="00AE31BA"/>
    <w:rsid w:val="00AF078D"/>
    <w:rsid w:val="00B0183C"/>
    <w:rsid w:val="00B15DD7"/>
    <w:rsid w:val="00B32C84"/>
    <w:rsid w:val="00B4067E"/>
    <w:rsid w:val="00B6255A"/>
    <w:rsid w:val="00B75DF8"/>
    <w:rsid w:val="00B81008"/>
    <w:rsid w:val="00B82AB3"/>
    <w:rsid w:val="00B83AE7"/>
    <w:rsid w:val="00B87717"/>
    <w:rsid w:val="00BA5D26"/>
    <w:rsid w:val="00BB06F7"/>
    <w:rsid w:val="00BB19CF"/>
    <w:rsid w:val="00BD1A8C"/>
    <w:rsid w:val="00BD3399"/>
    <w:rsid w:val="00BE69AD"/>
    <w:rsid w:val="00BF08D3"/>
    <w:rsid w:val="00BF2613"/>
    <w:rsid w:val="00BF699D"/>
    <w:rsid w:val="00C23035"/>
    <w:rsid w:val="00C335C4"/>
    <w:rsid w:val="00C67773"/>
    <w:rsid w:val="00C75DB5"/>
    <w:rsid w:val="00CA2D94"/>
    <w:rsid w:val="00CA3149"/>
    <w:rsid w:val="00CB1E98"/>
    <w:rsid w:val="00CC7E2D"/>
    <w:rsid w:val="00CD4D39"/>
    <w:rsid w:val="00D1136D"/>
    <w:rsid w:val="00D33B69"/>
    <w:rsid w:val="00D516E9"/>
    <w:rsid w:val="00D54523"/>
    <w:rsid w:val="00D54A3A"/>
    <w:rsid w:val="00D55FCD"/>
    <w:rsid w:val="00D71209"/>
    <w:rsid w:val="00D80F6C"/>
    <w:rsid w:val="00DD1039"/>
    <w:rsid w:val="00DE63E5"/>
    <w:rsid w:val="00DE7DAA"/>
    <w:rsid w:val="00E007E4"/>
    <w:rsid w:val="00E03652"/>
    <w:rsid w:val="00E039B6"/>
    <w:rsid w:val="00E13AB8"/>
    <w:rsid w:val="00E26B63"/>
    <w:rsid w:val="00E3025F"/>
    <w:rsid w:val="00E45C23"/>
    <w:rsid w:val="00E5003E"/>
    <w:rsid w:val="00E82FAD"/>
    <w:rsid w:val="00E84928"/>
    <w:rsid w:val="00E91271"/>
    <w:rsid w:val="00EC222F"/>
    <w:rsid w:val="00EC358C"/>
    <w:rsid w:val="00EE0F20"/>
    <w:rsid w:val="00EE3FDA"/>
    <w:rsid w:val="00EF6452"/>
    <w:rsid w:val="00EF7C0B"/>
    <w:rsid w:val="00F017F5"/>
    <w:rsid w:val="00F03B5F"/>
    <w:rsid w:val="00F456F7"/>
    <w:rsid w:val="00F60BA8"/>
    <w:rsid w:val="00F71599"/>
    <w:rsid w:val="00F8165E"/>
    <w:rsid w:val="00F90A09"/>
    <w:rsid w:val="00FA0522"/>
    <w:rsid w:val="00FA57A6"/>
    <w:rsid w:val="00FA68DA"/>
    <w:rsid w:val="00FC4BB9"/>
    <w:rsid w:val="00FD58D6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98"/>
  </w:style>
  <w:style w:type="paragraph" w:styleId="1">
    <w:name w:val="heading 1"/>
    <w:basedOn w:val="a"/>
    <w:next w:val="a"/>
    <w:link w:val="10"/>
    <w:qFormat/>
    <w:rsid w:val="001F3F0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DE63E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3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F00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1F3F0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F3F0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1F3F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F3F0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1F3F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F3F00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1F3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1F3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footer"/>
    <w:basedOn w:val="a"/>
    <w:link w:val="a7"/>
    <w:rsid w:val="001F3F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F3F00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1F3F00"/>
  </w:style>
  <w:style w:type="character" w:customStyle="1" w:styleId="FontStyle44">
    <w:name w:val="Font Style44"/>
    <w:rsid w:val="001F3F00"/>
    <w:rPr>
      <w:rFonts w:ascii="Times New Roman" w:hAnsi="Times New Roman"/>
      <w:sz w:val="26"/>
    </w:rPr>
  </w:style>
  <w:style w:type="paragraph" w:styleId="a9">
    <w:name w:val="List Paragraph"/>
    <w:basedOn w:val="a"/>
    <w:uiPriority w:val="34"/>
    <w:qFormat/>
    <w:rsid w:val="001F3F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_"/>
    <w:basedOn w:val="a0"/>
    <w:link w:val="24"/>
    <w:rsid w:val="002B605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B6053"/>
    <w:pPr>
      <w:widowControl w:val="0"/>
      <w:shd w:val="clear" w:color="auto" w:fill="FFFFFF"/>
      <w:spacing w:after="180" w:line="36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B0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06F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845E3F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0743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obr">
    <w:name w:val="nobr"/>
    <w:basedOn w:val="a0"/>
    <w:rsid w:val="00AA7C31"/>
  </w:style>
  <w:style w:type="character" w:customStyle="1" w:styleId="40">
    <w:name w:val="Заголовок 4 Знак"/>
    <w:basedOn w:val="a0"/>
    <w:link w:val="4"/>
    <w:rsid w:val="00DE63E5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002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95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7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40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37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1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814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4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sr.or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Am3wKKVFhx3AeRZicd/zHaGMlCg=</DigestValue>
    </Reference>
    <Reference URI="#idOfficeObject" Type="http://www.w3.org/2000/09/xmldsig#Object">
      <DigestMethod Algorithm="http://www.w3.org/2000/09/xmldsig#sha1"/>
      <DigestValue>8PiTiCI2g6E6i0FPcuSu/dz5IOs=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O2Ij1pyO54Hxl/2VwZy4aCjnId0=</DigestValue>
    </Reference>
    <Reference URI="#idValidSigLnImg" Type="http://www.w3.org/2000/09/xmldsig#Object">
      <DigestMethod Algorithm="http://www.w3.org/2000/09/xmldsig#sha1"/>
      <DigestValue>LPhNmckknC7WhOOhHxm9gNqa5J4=</DigestValue>
    </Reference>
    <Reference URI="#idInvalidSigLnImg" Type="http://www.w3.org/2000/09/xmldsig#Object">
      <DigestMethod Algorithm="http://www.w3.org/2000/09/xmldsig#sha1"/>
      <DigestValue>fAhLnbyMYH8g9SglmguS/ERofuw=</DigestValue>
    </Reference>
  </SignedInfo>
  <SignatureValue>NDOoLD4Fedq/CvT5KgASusXTrdjFUbtzBDQz54ykKn1T+DNli7gOx/3jgBgzRDzgvwwesfIqd7lB
uwrKDz4mRqA/dg0xTyzBD93U9xtOGTxaZzwujHkgYtLAbhgjtH8/9g14sKhNf1HHnPtDVthXQsZq
XeKilqNRsmD/KH+PFY0=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bsmSh749VhLTO6W9cMkwUaHRSfA=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settings.xml?ContentType=application/vnd.openxmlformats-officedocument.wordprocessingml.settings+xml">
        <DigestMethod Algorithm="http://www.w3.org/2000/09/xmldsig#sha1"/>
        <DigestValue>9qkx9ow19W5WtJZw0yJseAzGFBw=</DigestValue>
      </Reference>
      <Reference URI="/word/styles.xml?ContentType=application/vnd.openxmlformats-officedocument.wordprocessingml.styles+xml">
        <DigestMethod Algorithm="http://www.w3.org/2000/09/xmldsig#sha1"/>
        <DigestValue>gDE4VrkBfFEVdlwLARlDC5FSzO8=</DigestValue>
      </Reference>
      <Reference URI="/word/numbering.xml?ContentType=application/vnd.openxmlformats-officedocument.wordprocessingml.numbering+xml">
        <DigestMethod Algorithm="http://www.w3.org/2000/09/xmldsig#sha1"/>
        <DigestValue>r/ffKIS5NCsLo1L221UTKbV/90E=</DigestValue>
      </Reference>
      <Reference URI="/word/fontTable.xml?ContentType=application/vnd.openxmlformats-officedocument.wordprocessingml.fontTable+xml">
        <DigestMethod Algorithm="http://www.w3.org/2000/09/xmldsig#sha1"/>
        <DigestValue>l+8h8PZGtw9Q7gvJs4dige+4geQ=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er2.xml?ContentType=application/vnd.openxmlformats-officedocument.wordprocessingml.footer+xml">
        <DigestMethod Algorithm="http://www.w3.org/2000/09/xmldsig#sha1"/>
        <DigestValue>mhGoh6LEvXTJI7Dn6QGunChpHOs=</DigestValue>
      </Reference>
      <Reference URI="/word/document.xml?ContentType=application/vnd.openxmlformats-officedocument.wordprocessingml.document.main+xml">
        <DigestMethod Algorithm="http://www.w3.org/2000/09/xmldsig#sha1"/>
        <DigestValue>4PF6cuu8ZouwNGLte21dJhXx2LM=</DigestValue>
      </Reference>
      <Reference URI="/word/footnotes.xml?ContentType=application/vnd.openxmlformats-officedocument.wordprocessingml.footnotes+xml">
        <DigestMethod Algorithm="http://www.w3.org/2000/09/xmldsig#sha1"/>
        <DigestValue>/1kBX8hUE808b6gjiaPBUZdpEGo=</DigestValue>
      </Reference>
      <Reference URI="/word/endnotes.xml?ContentType=application/vnd.openxmlformats-officedocument.wordprocessingml.endnotes+xml">
        <DigestMethod Algorithm="http://www.w3.org/2000/09/xmldsig#sha1"/>
        <DigestValue>KZ4fKsW0aKJuaVS/OFrdYXStbSQ=</DigestValue>
      </Reference>
      <Reference URI="/word/footer1.xml?ContentType=application/vnd.openxmlformats-officedocument.wordprocessingml.footer+xml">
        <DigestMethod Algorithm="http://www.w3.org/2000/09/xmldsig#sha1"/>
        <DigestValue>/ijTbgYsYo2iZR28BGKUJ6nKg0Q=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cdBlKTwTlm93tqowHRPCExm7F34=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2022-09-01T06:58:00Z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{3BBCB3E8-77DB-4CB3-A3F2-ED505CC34D5C}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2022-09-01T06:58:00Z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D//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fB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Bf8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60CC3-608A-4292-8610-31F4BC43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20</Pages>
  <Words>4150</Words>
  <Characters>23660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147</cp:revision>
  <cp:lastPrinted>2022-09-07T10:35:00Z</cp:lastPrinted>
  <dcterms:created xsi:type="dcterms:W3CDTF">2017-10-17T10:49:00Z</dcterms:created>
  <dcterms:modified xsi:type="dcterms:W3CDTF">2022-11-14T06:39:00Z</dcterms:modified>
</cp:coreProperties>
</file>